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8D4" w14:textId="5279BCE1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14:paraId="646EE3B3" w14:textId="5FD713BF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D834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00800">
        <w:rPr>
          <w:rFonts w:ascii="Times New Roman" w:hAnsi="Times New Roman"/>
          <w:sz w:val="24"/>
          <w:szCs w:val="24"/>
        </w:rPr>
        <w:t>6</w:t>
      </w:r>
      <w:r w:rsidRPr="00D83442">
        <w:rPr>
          <w:rFonts w:ascii="Times New Roman" w:hAnsi="Times New Roman"/>
          <w:sz w:val="24"/>
          <w:szCs w:val="24"/>
        </w:rPr>
        <w:t xml:space="preserve"> m. </w:t>
      </w:r>
      <w:r w:rsidR="00E00800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EC395F">
        <w:rPr>
          <w:rFonts w:ascii="Times New Roman" w:hAnsi="Times New Roman"/>
          <w:sz w:val="24"/>
          <w:szCs w:val="24"/>
        </w:rPr>
        <w:t xml:space="preserve">28 </w:t>
      </w:r>
      <w:r w:rsidRPr="00D83442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 xml:space="preserve">sprendimo </w:t>
      </w:r>
      <w:r w:rsidRPr="00D83442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</w:t>
      </w:r>
      <w:r w:rsidR="00EC395F">
        <w:rPr>
          <w:rFonts w:ascii="Times New Roman" w:hAnsi="Times New Roman"/>
          <w:sz w:val="24"/>
          <w:szCs w:val="24"/>
        </w:rPr>
        <w:t>-19</w:t>
      </w:r>
      <w:r w:rsidR="005142D1">
        <w:rPr>
          <w:rFonts w:ascii="Times New Roman" w:hAnsi="Times New Roman"/>
          <w:sz w:val="24"/>
          <w:szCs w:val="24"/>
        </w:rPr>
        <w:t>2</w:t>
      </w:r>
      <w:r w:rsidRPr="00D83442">
        <w:rPr>
          <w:rFonts w:ascii="Times New Roman" w:hAnsi="Times New Roman"/>
          <w:sz w:val="24"/>
          <w:szCs w:val="24"/>
        </w:rPr>
        <w:t xml:space="preserve"> </w:t>
      </w:r>
    </w:p>
    <w:p w14:paraId="0D223F72" w14:textId="77777777" w:rsidR="00CA56F8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D83442">
        <w:rPr>
          <w:rFonts w:ascii="Times New Roman" w:hAnsi="Times New Roman"/>
          <w:sz w:val="24"/>
          <w:szCs w:val="24"/>
        </w:rPr>
        <w:t>riedas</w:t>
      </w:r>
    </w:p>
    <w:p w14:paraId="75E89DBA" w14:textId="77777777" w:rsidR="00CA56F8" w:rsidRPr="0067549F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7D3F1" w14:textId="340569C5" w:rsidR="00CA56F8" w:rsidRDefault="00CA56F8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NETINKAMO</w:t>
      </w:r>
      <w:r w:rsidRPr="0021036C">
        <w:rPr>
          <w:rFonts w:ascii="Times New Roman" w:hAnsi="Times New Roman"/>
          <w:b/>
          <w:sz w:val="24"/>
          <w:szCs w:val="24"/>
        </w:rPr>
        <w:t xml:space="preserve"> (NEGALIM</w:t>
      </w:r>
      <w:r>
        <w:rPr>
          <w:rFonts w:ascii="Times New Roman" w:hAnsi="Times New Roman"/>
          <w:b/>
          <w:sz w:val="24"/>
          <w:szCs w:val="24"/>
        </w:rPr>
        <w:t>O</w:t>
      </w:r>
      <w:r w:rsidRPr="0021036C">
        <w:rPr>
          <w:rFonts w:ascii="Times New Roman" w:hAnsi="Times New Roman"/>
          <w:b/>
          <w:sz w:val="24"/>
          <w:szCs w:val="24"/>
        </w:rPr>
        <w:t>) NAUDOTI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VALSTYBEI NUOSAVYBĖS TEISE PRIKLAUSANČIO </w:t>
      </w:r>
      <w:r w:rsidR="00E00800">
        <w:rPr>
          <w:rFonts w:ascii="Times New Roman" w:hAnsi="Times New Roman"/>
          <w:b/>
          <w:sz w:val="24"/>
          <w:szCs w:val="24"/>
        </w:rPr>
        <w:t>TRUMPAL</w:t>
      </w:r>
      <w:r>
        <w:rPr>
          <w:rFonts w:ascii="Times New Roman" w:hAnsi="Times New Roman"/>
          <w:b/>
          <w:sz w:val="24"/>
          <w:szCs w:val="24"/>
        </w:rPr>
        <w:t>AIKIO MATERIALIOJO</w:t>
      </w:r>
      <w:r w:rsidR="00E00800">
        <w:rPr>
          <w:rFonts w:ascii="Times New Roman" w:hAnsi="Times New Roman"/>
          <w:b/>
          <w:sz w:val="24"/>
          <w:szCs w:val="24"/>
        </w:rPr>
        <w:t xml:space="preserve"> </w:t>
      </w:r>
      <w:r w:rsidR="00026443">
        <w:rPr>
          <w:rFonts w:ascii="Times New Roman" w:hAnsi="Times New Roman"/>
          <w:b/>
          <w:sz w:val="24"/>
          <w:szCs w:val="24"/>
        </w:rPr>
        <w:t xml:space="preserve">TURTO </w:t>
      </w:r>
      <w:r>
        <w:rPr>
          <w:rFonts w:ascii="Times New Roman" w:hAnsi="Times New Roman"/>
          <w:b/>
          <w:sz w:val="24"/>
          <w:szCs w:val="24"/>
        </w:rPr>
        <w:t>SĄRAŠAS</w:t>
      </w:r>
    </w:p>
    <w:p w14:paraId="52E048E8" w14:textId="77777777" w:rsidR="00BD538F" w:rsidRDefault="00BD538F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1416"/>
        <w:gridCol w:w="1275"/>
        <w:gridCol w:w="992"/>
        <w:gridCol w:w="1134"/>
        <w:gridCol w:w="1700"/>
      </w:tblGrid>
      <w:tr w:rsidR="00BD538F" w:rsidRPr="00BD538F" w14:paraId="0E749E92" w14:textId="77777777" w:rsidTr="00BD538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C7E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BBC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0A2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95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Įsigijimo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768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FC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Bendra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6C7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Naudojimo nutraukimo priežastys</w:t>
            </w:r>
          </w:p>
        </w:tc>
      </w:tr>
      <w:tr w:rsidR="00BD538F" w:rsidRPr="00BD538F" w14:paraId="6F4C2287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07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5A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GM350“, gamyklinis Nr. 821TZWA668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3E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82B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51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9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9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FCF917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DF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904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GM350“, gamyklinis Nr. 821TZY1747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EA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CDF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85D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991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CBF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CE5035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81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8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E311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CM160“, gamyklinis Nr. 019TDU3507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1C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3A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B4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C2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F7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287B35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AE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2E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Signalinė automobilinė įranga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34B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AF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DA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7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91E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332984F4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FBF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4B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„Novotex“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306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A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C44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C5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DA0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5587B3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5DE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676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„Novotex“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B5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A6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32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99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310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1C803E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A95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64B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„Novotex“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E5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40892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DAD2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160107-03</w:t>
            </w:r>
          </w:p>
          <w:p w14:paraId="3EC73B9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A0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56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38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73B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A7A0963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A4C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E0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„Novotex“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4A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2C2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93C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1B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09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  <w:p w14:paraId="7B73F48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38F" w:rsidRPr="00BD538F" w14:paraId="47B2B1B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31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30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„Novotex“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A6C" w14:textId="4EB77B6A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0264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107-05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3C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1C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31C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BE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  <w:p w14:paraId="205A6A7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38F" w:rsidRPr="00BD538F" w14:paraId="4FB28C28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D1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2FE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Kalvio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A84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D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4DB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6C6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04F" w14:textId="15EB3BDD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81C0234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C2F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F8F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Televizorius „Daewoo“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72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10F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D63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BB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156,11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33A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nepataisomai sugedęs</w:t>
            </w:r>
          </w:p>
        </w:tc>
      </w:tr>
      <w:tr w:rsidR="00BD538F" w:rsidRPr="00BD538F" w14:paraId="4B5EC24C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66C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8FC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Mikrobangų krosnelė DEA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3F0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2F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E6D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34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48C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nepataisomai sugedęs</w:t>
            </w:r>
          </w:p>
        </w:tc>
      </w:tr>
      <w:tr w:rsidR="00BD538F" w:rsidRPr="00BD538F" w14:paraId="53632659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CC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C39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Elektrinis galąstuvas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00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F2C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DC7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8E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C71" w14:textId="7C644015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4CC6EB7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025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A8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Metodinė medžiaga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34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1DD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A14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67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5D4BA93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2C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AC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Perėjimas 51x77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73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DD7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704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4CC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5A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1B45AE9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7F4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0B9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Rankovė, 38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D9C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D8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B7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501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76,75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AE0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D88403E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A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360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Švirkštas laužtuvas (adata)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07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6D2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1C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CB8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191,44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2B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37F1D4B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C0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9B0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šalmas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9B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C5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D1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F8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2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432AB3AF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BBE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ADB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Pošalmis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19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C74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F88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7A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3B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CFF5EB6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09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3C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kaukė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D32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13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D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79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93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E580B4A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416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19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Kaklo įtvaras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FE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E5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D4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37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6D8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787308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E1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69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Kompresorius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9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27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C8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D09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187,09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20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2C3482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68A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AA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Staklės gręžimo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FF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CC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3AF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5D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7D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32D5AE8E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DFF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8C4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Degalų talpa (20 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45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2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0E1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922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D2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73281EFD" w14:textId="77777777" w:rsidTr="00BD538F">
        <w:trPr>
          <w:trHeight w:val="58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3D33" w14:textId="77777777" w:rsidR="00BD538F" w:rsidRPr="00BD538F" w:rsidRDefault="00BD538F" w:rsidP="009134D2">
            <w:pPr>
              <w:spacing w:before="20" w:after="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 xml:space="preserve">Iš viso: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F8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4B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71C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221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1267,56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3B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</w:tr>
    </w:tbl>
    <w:p w14:paraId="6539D08F" w14:textId="77777777" w:rsidR="00BD538F" w:rsidRPr="00F46F01" w:rsidRDefault="00BD538F" w:rsidP="00BD538F">
      <w:pPr>
        <w:spacing w:before="20" w:after="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46F01">
        <w:rPr>
          <w:rFonts w:ascii="Times New Roman" w:hAnsi="Times New Roman"/>
          <w:bCs/>
          <w:sz w:val="24"/>
          <w:szCs w:val="24"/>
        </w:rPr>
        <w:t>__________________________________________</w:t>
      </w:r>
    </w:p>
    <w:p w14:paraId="798AA9A0" w14:textId="77777777" w:rsidR="00CA56F8" w:rsidRPr="00F46F01" w:rsidRDefault="00CA56F8" w:rsidP="00CA56F8">
      <w:pPr>
        <w:spacing w:before="20" w:after="20" w:line="240" w:lineRule="auto"/>
        <w:rPr>
          <w:rFonts w:ascii="Times New Roman" w:hAnsi="Times New Roman"/>
          <w:bCs/>
          <w:sz w:val="24"/>
          <w:szCs w:val="24"/>
        </w:rPr>
      </w:pPr>
    </w:p>
    <w:p w14:paraId="34B389F9" w14:textId="77777777" w:rsidR="00CA56F8" w:rsidRDefault="00CA56F8" w:rsidP="00CA56F8">
      <w:pPr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</w:rPr>
      </w:pPr>
    </w:p>
    <w:p w14:paraId="2A095EC3" w14:textId="77777777" w:rsidR="00EC3B34" w:rsidRDefault="00EC3B34"/>
    <w:sectPr w:rsidR="00EC3B34" w:rsidSect="00BD538F">
      <w:headerReference w:type="defaul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EA57" w14:textId="77777777" w:rsidR="00CA56F8" w:rsidRDefault="00CA56F8" w:rsidP="00CA56F8">
      <w:pPr>
        <w:spacing w:after="0" w:line="240" w:lineRule="auto"/>
      </w:pPr>
      <w:r>
        <w:separator/>
      </w:r>
    </w:p>
  </w:endnote>
  <w:endnote w:type="continuationSeparator" w:id="0">
    <w:p w14:paraId="532CA675" w14:textId="77777777" w:rsidR="00CA56F8" w:rsidRDefault="00CA56F8" w:rsidP="00CA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9877" w14:textId="77777777" w:rsidR="00CA56F8" w:rsidRDefault="00CA56F8" w:rsidP="00CA56F8">
      <w:pPr>
        <w:spacing w:after="0" w:line="240" w:lineRule="auto"/>
      </w:pPr>
      <w:r>
        <w:separator/>
      </w:r>
    </w:p>
  </w:footnote>
  <w:footnote w:type="continuationSeparator" w:id="0">
    <w:p w14:paraId="1764D633" w14:textId="77777777" w:rsidR="00CA56F8" w:rsidRDefault="00CA56F8" w:rsidP="00CA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172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D9DAE1" w14:textId="279B4F9A" w:rsidR="00BD538F" w:rsidRPr="00BD538F" w:rsidRDefault="00BD538F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D538F">
          <w:rPr>
            <w:rFonts w:ascii="Times New Roman" w:hAnsi="Times New Roman"/>
            <w:sz w:val="24"/>
            <w:szCs w:val="24"/>
          </w:rPr>
          <w:fldChar w:fldCharType="begin"/>
        </w:r>
        <w:r w:rsidRPr="00BD53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D538F">
          <w:rPr>
            <w:rFonts w:ascii="Times New Roman" w:hAnsi="Times New Roman"/>
            <w:sz w:val="24"/>
            <w:szCs w:val="24"/>
          </w:rPr>
          <w:fldChar w:fldCharType="separate"/>
        </w:r>
        <w:r w:rsidRPr="00BD538F">
          <w:rPr>
            <w:rFonts w:ascii="Times New Roman" w:hAnsi="Times New Roman"/>
            <w:sz w:val="24"/>
            <w:szCs w:val="24"/>
          </w:rPr>
          <w:t>2</w:t>
        </w:r>
        <w:r w:rsidRPr="00BD53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BA7A77" w14:textId="77777777" w:rsidR="00BD538F" w:rsidRDefault="00BD53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8"/>
    <w:rsid w:val="00026443"/>
    <w:rsid w:val="000D0BF9"/>
    <w:rsid w:val="0039069E"/>
    <w:rsid w:val="005142D1"/>
    <w:rsid w:val="005F7FD0"/>
    <w:rsid w:val="006A1A5C"/>
    <w:rsid w:val="0074518A"/>
    <w:rsid w:val="008758E9"/>
    <w:rsid w:val="009134D2"/>
    <w:rsid w:val="00920B3A"/>
    <w:rsid w:val="00966308"/>
    <w:rsid w:val="00B17180"/>
    <w:rsid w:val="00BD538F"/>
    <w:rsid w:val="00BE4476"/>
    <w:rsid w:val="00BF59E5"/>
    <w:rsid w:val="00C230B0"/>
    <w:rsid w:val="00CA56F8"/>
    <w:rsid w:val="00D02F01"/>
    <w:rsid w:val="00D33893"/>
    <w:rsid w:val="00DB713C"/>
    <w:rsid w:val="00DC170C"/>
    <w:rsid w:val="00E00800"/>
    <w:rsid w:val="00EC395F"/>
    <w:rsid w:val="00EC3B34"/>
    <w:rsid w:val="00F46F01"/>
    <w:rsid w:val="00F937E0"/>
    <w:rsid w:val="00F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60B1"/>
  <w15:chartTrackingRefBased/>
  <w15:docId w15:val="{CD012EA7-EC32-4B66-A462-8805F26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6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56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56F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56F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56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5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56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56F8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56F8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56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56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56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56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56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56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56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56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A56F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56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56F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56F8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A56F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6F8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6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5</cp:revision>
  <dcterms:created xsi:type="dcterms:W3CDTF">2026-05-06T07:42:00Z</dcterms:created>
  <dcterms:modified xsi:type="dcterms:W3CDTF">2026-05-28T09:56:00Z</dcterms:modified>
</cp:coreProperties>
</file>