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329C" w14:textId="77777777" w:rsidR="00C147F0" w:rsidRPr="00374391" w:rsidRDefault="00C147F0" w:rsidP="001B6365">
      <w:pPr>
        <w:tabs>
          <w:tab w:val="left" w:pos="7371"/>
        </w:tabs>
        <w:ind w:left="5954" w:hanging="709"/>
      </w:pPr>
      <w:r>
        <w:t>Kretingos</w:t>
      </w:r>
      <w:r w:rsidRPr="00374391">
        <w:t xml:space="preserve"> </w:t>
      </w:r>
      <w:r>
        <w:t>rajono</w:t>
      </w:r>
      <w:r w:rsidRPr="00374391">
        <w:t xml:space="preserve"> savivaldybės tarybos </w:t>
      </w:r>
    </w:p>
    <w:p w14:paraId="75FD80FB" w14:textId="5592C22E" w:rsidR="00C147F0" w:rsidRPr="00374391" w:rsidRDefault="00C147F0" w:rsidP="001B6365">
      <w:pPr>
        <w:tabs>
          <w:tab w:val="left" w:pos="7371"/>
        </w:tabs>
        <w:ind w:left="5954" w:hanging="709"/>
      </w:pPr>
      <w:r>
        <w:t xml:space="preserve">2024 m. </w:t>
      </w:r>
      <w:r w:rsidR="001B6365">
        <w:t>rugpjūčio 29</w:t>
      </w:r>
      <w:r>
        <w:t xml:space="preserve"> d. </w:t>
      </w:r>
      <w:r w:rsidRPr="00374391">
        <w:t>sprendimo Nr.</w:t>
      </w:r>
      <w:r w:rsidR="001B6365">
        <w:t xml:space="preserve"> T2-32</w:t>
      </w:r>
      <w:r w:rsidR="00505A41">
        <w:t>2</w:t>
      </w:r>
    </w:p>
    <w:p w14:paraId="194A161F" w14:textId="77777777" w:rsidR="00C147F0" w:rsidRDefault="00C147F0" w:rsidP="001B6365">
      <w:pPr>
        <w:tabs>
          <w:tab w:val="left" w:pos="4773"/>
        </w:tabs>
        <w:ind w:left="5103" w:firstLine="142"/>
      </w:pPr>
      <w:r w:rsidRPr="00374391">
        <w:t>priedas</w:t>
      </w:r>
    </w:p>
    <w:p w14:paraId="4A3F5D55" w14:textId="77777777" w:rsidR="00C147F0" w:rsidRPr="00374391" w:rsidRDefault="00C147F0" w:rsidP="004C0AD8">
      <w:pPr>
        <w:tabs>
          <w:tab w:val="left" w:pos="4773"/>
        </w:tabs>
      </w:pPr>
    </w:p>
    <w:p w14:paraId="7BEC56F3" w14:textId="77777777" w:rsidR="00C147F0" w:rsidRDefault="00C147F0" w:rsidP="004C0AD8">
      <w:pPr>
        <w:jc w:val="center"/>
        <w:rPr>
          <w:rFonts w:eastAsia="Calibri"/>
          <w:b/>
        </w:rPr>
      </w:pPr>
      <w:r w:rsidRPr="00374391">
        <w:rPr>
          <w:rFonts w:eastAsia="Calibri"/>
          <w:b/>
        </w:rPr>
        <w:t xml:space="preserve">VALSTYBĖS TURTO, PERIMAMO </w:t>
      </w:r>
      <w:r>
        <w:rPr>
          <w:rFonts w:eastAsia="Calibri"/>
          <w:b/>
        </w:rPr>
        <w:t>KRETINGOS RAJONO</w:t>
      </w:r>
      <w:r w:rsidRPr="00374391">
        <w:rPr>
          <w:rFonts w:eastAsia="Calibri"/>
          <w:b/>
        </w:rPr>
        <w:t xml:space="preserve"> SAVIVALDYBĖS NUOSAVYBĖN, SĄRAŠAS</w:t>
      </w:r>
    </w:p>
    <w:p w14:paraId="002424FF" w14:textId="77777777" w:rsidR="004C0AD8" w:rsidRDefault="004C0AD8" w:rsidP="004C0AD8">
      <w:pPr>
        <w:rPr>
          <w:rFonts w:eastAsia="Calibri"/>
          <w:b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562"/>
        <w:gridCol w:w="1016"/>
        <w:gridCol w:w="1576"/>
        <w:gridCol w:w="952"/>
        <w:gridCol w:w="1783"/>
        <w:gridCol w:w="1056"/>
        <w:gridCol w:w="1268"/>
        <w:gridCol w:w="1363"/>
      </w:tblGrid>
      <w:tr w:rsidR="00C147F0" w14:paraId="5685420F" w14:textId="77777777" w:rsidTr="004C0AD8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B08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D096A6" w14:textId="2984D83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numeris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2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Kelio pavadinimas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77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Ilgis (km)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E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Inžinerinio statinio unikalus Nr.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66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Inv. Nr.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44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Likutinė vertė (Eur) 2024-05-31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413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Registro numeris</w:t>
            </w:r>
          </w:p>
        </w:tc>
      </w:tr>
      <w:tr w:rsidR="00C147F0" w14:paraId="3CAD43A8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1A2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Vydmantų seniūnija</w:t>
            </w:r>
          </w:p>
        </w:tc>
      </w:tr>
      <w:tr w:rsidR="00C147F0" w14:paraId="7EB92AED" w14:textId="77777777" w:rsidTr="004C0AD8">
        <w:trPr>
          <w:trHeight w:val="8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1E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3EB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A0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Parko g. Nr. KT0639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33E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18A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4400-5831-5274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D6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130081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025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4393,09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A3F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44/2724099</w:t>
            </w:r>
          </w:p>
        </w:tc>
      </w:tr>
      <w:tr w:rsidR="00C147F0" w14:paraId="066ED2A3" w14:textId="77777777" w:rsidTr="004C0AD8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66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52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KT0688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76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Pievų g. Nr. KT0688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20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48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4400-5824-7679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57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7E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12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44/2720502</w:t>
            </w:r>
          </w:p>
        </w:tc>
      </w:tr>
      <w:tr w:rsidR="00C147F0" w14:paraId="773E33F2" w14:textId="77777777" w:rsidTr="004C0AD8">
        <w:trPr>
          <w:trHeight w:val="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714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CE9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KT7092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653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Centro g. Nr. KT7092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2AE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A8A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4400-5816-4328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6A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12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E2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44/2716225</w:t>
            </w:r>
          </w:p>
        </w:tc>
      </w:tr>
      <w:tr w:rsidR="00C147F0" w14:paraId="7335F3D3" w14:textId="77777777" w:rsidTr="004C0AD8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EF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A91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KT7051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59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Palangos g. Nr. KT7051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714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BC6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4400-5673-7949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0AB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BD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684,83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4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44/2635012</w:t>
            </w:r>
          </w:p>
        </w:tc>
      </w:tr>
      <w:tr w:rsidR="00C147F0" w14:paraId="440139DD" w14:textId="77777777" w:rsidTr="004C0AD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DA2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687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DD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Žemaitijos g. Nr. KT7041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3B0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900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4400-5673-2095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6F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1300188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4CC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16296,44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8A3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44/2634973</w:t>
            </w:r>
          </w:p>
        </w:tc>
      </w:tr>
      <w:tr w:rsidR="00C147F0" w14:paraId="40C64276" w14:textId="77777777" w:rsidTr="004C0AD8">
        <w:trPr>
          <w:trHeight w:val="8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8B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24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KT7937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382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Tėviškės g. Nr. KT7937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0C8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55E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4400-5673-8082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E6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FFA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0C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44/2635018</w:t>
            </w:r>
          </w:p>
        </w:tc>
      </w:tr>
      <w:tr w:rsidR="00C147F0" w14:paraId="58B49CC3" w14:textId="77777777" w:rsidTr="004C0AD8">
        <w:trPr>
          <w:trHeight w:val="9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7F7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90F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4B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Gvazdikų g. Nr. KT7050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B89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A5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4400-5673-7860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96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35B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415,24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44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44/2635011</w:t>
            </w:r>
          </w:p>
        </w:tc>
      </w:tr>
      <w:tr w:rsidR="00C147F0" w14:paraId="4C7C3D9D" w14:textId="77777777" w:rsidTr="004C0AD8">
        <w:trPr>
          <w:trHeight w:val="72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C6E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1CA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397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Vidimanto g. Nr. KT7046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5B4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7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4400-5673-2140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03C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1300193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83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20220,67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13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44/2634974</w:t>
            </w:r>
          </w:p>
        </w:tc>
      </w:tr>
      <w:tr w:rsidR="00C147F0" w14:paraId="033E9540" w14:textId="77777777" w:rsidTr="004C0AD8">
        <w:trPr>
          <w:trHeight w:val="8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C0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C8C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474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Kiauleikių g. Nr. KT7042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E0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95D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4400-5673-2084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58B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48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3977,76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43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44/2634972</w:t>
            </w:r>
          </w:p>
        </w:tc>
      </w:tr>
      <w:tr w:rsidR="00C147F0" w14:paraId="49812204" w14:textId="77777777" w:rsidTr="004C0AD8">
        <w:trPr>
          <w:trHeight w:val="8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5BF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EB6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KT7091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DE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Laukų g. Nr. KT7091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53F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87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4400-5816-4273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941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1300218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534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1713,56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C3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44/2716222</w:t>
            </w:r>
          </w:p>
        </w:tc>
      </w:tr>
      <w:tr w:rsidR="00C147F0" w14:paraId="7B59C972" w14:textId="77777777" w:rsidTr="004C0AD8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D5F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F8E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KT0723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73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Genčų g. Nr. KT0723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D5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808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4400-5824-7688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8F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130158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53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333,44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0A7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44/2720503</w:t>
            </w:r>
          </w:p>
        </w:tc>
      </w:tr>
      <w:tr w:rsidR="00C147F0" w14:paraId="300178B2" w14:textId="77777777" w:rsidTr="004C0AD8">
        <w:trPr>
          <w:trHeight w:val="10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1B5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AFD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BB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Kelias Nr. KT0644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BC9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59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4400-5824-7824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15B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C62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5897,26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9FC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44/2720516</w:t>
            </w:r>
          </w:p>
        </w:tc>
      </w:tr>
      <w:tr w:rsidR="00C147F0" w14:paraId="1D9C6F65" w14:textId="77777777" w:rsidTr="004C0AD8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66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62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8C5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Kelias Nr. KT0643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AD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385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4400-5831-5469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864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130085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4E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641,14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C2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44/2724115</w:t>
            </w:r>
          </w:p>
        </w:tc>
      </w:tr>
      <w:tr w:rsidR="00C147F0" w14:paraId="106D9FC0" w14:textId="77777777" w:rsidTr="004C0AD8">
        <w:trPr>
          <w:trHeight w:val="6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67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CF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A9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Kelias Nr. KT0638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5A2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E8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4400-5831-5136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3D2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F7E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1B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44/2724087</w:t>
            </w:r>
          </w:p>
        </w:tc>
      </w:tr>
      <w:tr w:rsidR="00C147F0" w14:paraId="6535B0E4" w14:textId="77777777" w:rsidTr="004C0AD8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358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A4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82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Nr. KT0607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6B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F0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4400-5673-8198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C0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3C2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9139,37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E60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44/2635019</w:t>
            </w:r>
          </w:p>
        </w:tc>
      </w:tr>
      <w:tr w:rsidR="00C147F0" w14:paraId="65031B14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6A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Kretingos seniūnija</w:t>
            </w:r>
          </w:p>
        </w:tc>
      </w:tr>
      <w:tr w:rsidR="00C147F0" w14:paraId="51111EF7" w14:textId="77777777" w:rsidTr="004C0AD8">
        <w:trPr>
          <w:trHeight w:val="6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B07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70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CD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Privažiavimas Nr. KT7007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B2D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31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4400-5666-9278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F9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540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DE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44/2631778</w:t>
            </w:r>
          </w:p>
        </w:tc>
      </w:tr>
      <w:tr w:rsidR="00C147F0" w14:paraId="619AFFFC" w14:textId="77777777" w:rsidTr="004C0AD8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BE7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128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3F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Nr. KT0617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CFA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1C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4400-5773-4736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58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130059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70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1791,92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79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44/2692783</w:t>
            </w:r>
          </w:p>
        </w:tc>
      </w:tr>
      <w:tr w:rsidR="00C147F0" w14:paraId="74398BE6" w14:textId="77777777" w:rsidTr="004C0AD8">
        <w:trPr>
          <w:trHeight w:val="5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4EF6" w14:textId="77777777" w:rsidR="00C147F0" w:rsidRDefault="00C147F0" w:rsidP="004C0AD8">
            <w:pPr>
              <w:jc w:val="center"/>
            </w:pPr>
            <w:r>
              <w:t>18.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E72" w14:textId="77777777" w:rsidR="00C147F0" w:rsidRDefault="00C147F0" w:rsidP="004C0AD8">
            <w:pPr>
              <w:jc w:val="center"/>
            </w:pPr>
            <w:r>
              <w:t>KT7083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E2D" w14:textId="77777777" w:rsidR="004C0AD8" w:rsidRDefault="00C147F0" w:rsidP="004C0AD8">
            <w:pPr>
              <w:jc w:val="center"/>
            </w:pPr>
            <w:r>
              <w:t xml:space="preserve">Ežero g. </w:t>
            </w:r>
          </w:p>
          <w:p w14:paraId="5F5E3567" w14:textId="3497F94C" w:rsidR="00C147F0" w:rsidRDefault="00C147F0" w:rsidP="004C0AD8">
            <w:pPr>
              <w:jc w:val="center"/>
            </w:pPr>
            <w:r>
              <w:t>Nr. KT7083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9007" w14:textId="77777777" w:rsidR="00C147F0" w:rsidRDefault="00C147F0" w:rsidP="004C0AD8">
            <w:pPr>
              <w:jc w:val="center"/>
            </w:pPr>
            <w:r>
              <w:t>0,361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DB1" w14:textId="77777777" w:rsidR="00C147F0" w:rsidRDefault="00C147F0" w:rsidP="004C0AD8">
            <w:pPr>
              <w:jc w:val="center"/>
            </w:pPr>
            <w:r>
              <w:t>4400-5658-2975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E46" w14:textId="77777777" w:rsidR="00C147F0" w:rsidRDefault="00C147F0" w:rsidP="004C0AD8">
            <w:pPr>
              <w:jc w:val="center"/>
            </w:pPr>
            <w:r>
              <w:t>1300213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E80" w14:textId="77777777" w:rsidR="00C147F0" w:rsidRDefault="00C147F0" w:rsidP="004C0AD8">
            <w:pPr>
              <w:jc w:val="center"/>
            </w:pPr>
            <w:r>
              <w:t>3834,36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83FF" w14:textId="77777777" w:rsidR="00C147F0" w:rsidRDefault="00C147F0" w:rsidP="004C0AD8">
            <w:pPr>
              <w:jc w:val="center"/>
            </w:pPr>
            <w:r>
              <w:t>44/2627169</w:t>
            </w:r>
          </w:p>
        </w:tc>
      </w:tr>
      <w:tr w:rsidR="00C147F0" w14:paraId="3C697BF4" w14:textId="77777777" w:rsidTr="004C0AD8">
        <w:trPr>
          <w:trHeight w:val="71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F49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E60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61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Vidgirio g. Nr. KT7022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5B7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CB8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4400-4869-7962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CD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2E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139242,73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19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44/2196074</w:t>
            </w:r>
          </w:p>
        </w:tc>
      </w:tr>
      <w:tr w:rsidR="00C147F0" w14:paraId="0DE2DBB1" w14:textId="77777777" w:rsidTr="004C0AD8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238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0840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KT7856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D64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Perlų g. </w:t>
            </w:r>
          </w:p>
          <w:p w14:paraId="3405CACC" w14:textId="7386831D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KT7856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CE2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549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4400-5690-0191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E55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09F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BD3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44/2643793</w:t>
            </w:r>
          </w:p>
        </w:tc>
      </w:tr>
      <w:tr w:rsidR="00C147F0" w14:paraId="01C5A56A" w14:textId="77777777" w:rsidTr="004C0AD8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57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161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KT7933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F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Beržo g. </w:t>
            </w:r>
          </w:p>
          <w:p w14:paraId="69C403A4" w14:textId="1DB6A70B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KT7933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1C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78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4400-5760-4789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46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7087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2DC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6B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44/2685982</w:t>
            </w:r>
          </w:p>
        </w:tc>
      </w:tr>
      <w:tr w:rsidR="00C147F0" w14:paraId="59F11CA2" w14:textId="77777777" w:rsidTr="004C0AD8">
        <w:trPr>
          <w:trHeight w:val="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23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4B8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KT7858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8A6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Žibučių g. </w:t>
            </w:r>
          </w:p>
          <w:p w14:paraId="6C2F32BB" w14:textId="57E34042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KT7858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9D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B5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4400-5690-0248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506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D2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57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44/2643797</w:t>
            </w:r>
          </w:p>
        </w:tc>
      </w:tr>
      <w:tr w:rsidR="00C147F0" w14:paraId="6B3C80CA" w14:textId="77777777" w:rsidTr="004C0AD8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19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FE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KT7143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D5DA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Mokyklos g. atšaka </w:t>
            </w:r>
          </w:p>
          <w:p w14:paraId="4A7FD857" w14:textId="5D9C86FF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KT7143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B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59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4400-5659-2628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A7F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1300233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9E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B7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44/2627713</w:t>
            </w:r>
          </w:p>
        </w:tc>
      </w:tr>
      <w:tr w:rsidR="00C147F0" w14:paraId="75AE61E7" w14:textId="77777777" w:rsidTr="004C0AD8">
        <w:trPr>
          <w:trHeight w:val="4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46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AE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AD32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2D4F746E" w14:textId="234AB8A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KT0657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CE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F11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4400-5633-1838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DE0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6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7DA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44/2612448</w:t>
            </w:r>
          </w:p>
        </w:tc>
      </w:tr>
      <w:tr w:rsidR="00C147F0" w14:paraId="4F3B0BF3" w14:textId="77777777" w:rsidTr="004C0AD8">
        <w:trPr>
          <w:trHeight w:val="6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1A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B1F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6889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6FC3B842" w14:textId="1166B3AB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KT0608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02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F2D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4400-5613-4062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FC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168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7553,11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E7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44/2603842</w:t>
            </w:r>
          </w:p>
        </w:tc>
      </w:tr>
      <w:tr w:rsidR="00C147F0" w14:paraId="4665B500" w14:textId="77777777" w:rsidTr="004C0AD8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51F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DF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KT7086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C7F3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Laukų g. </w:t>
            </w:r>
          </w:p>
          <w:p w14:paraId="7F644BC7" w14:textId="0D9AB45B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KT7086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35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BF6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4400-5658-3161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F0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1300216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688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5158,28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00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44/2627172</w:t>
            </w:r>
          </w:p>
        </w:tc>
      </w:tr>
      <w:tr w:rsidR="00C147F0" w14:paraId="77F135DC" w14:textId="77777777" w:rsidTr="004C0AD8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64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3A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KT0677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01AD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07C59F5B" w14:textId="35A608EB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KT0677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1D6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7B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4400-5590-3867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40C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0DE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1015,67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E59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44/2592371</w:t>
            </w:r>
          </w:p>
        </w:tc>
      </w:tr>
      <w:tr w:rsidR="00C147F0" w14:paraId="178E842B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2ED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Kartenos seniūnija</w:t>
            </w:r>
          </w:p>
        </w:tc>
      </w:tr>
      <w:tr w:rsidR="00C147F0" w14:paraId="10211026" w14:textId="77777777" w:rsidTr="004C0AD8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1BC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211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210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7FB69A90" w14:textId="6D3B17A2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87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4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4400-5751-7538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F8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8B5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6C4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44/2681984</w:t>
            </w:r>
          </w:p>
        </w:tc>
      </w:tr>
      <w:tr w:rsidR="00C147F0" w14:paraId="27FCC2FD" w14:textId="77777777" w:rsidTr="004C0AD8">
        <w:trPr>
          <w:trHeight w:val="6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320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26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KT7491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761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Beržų g. </w:t>
            </w:r>
          </w:p>
          <w:p w14:paraId="7415C11B" w14:textId="5A6B0C8A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KT7491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0D4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99B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4400-5750-4528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CB8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B0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44F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44/2681604</w:t>
            </w:r>
          </w:p>
        </w:tc>
      </w:tr>
      <w:tr w:rsidR="00C147F0" w14:paraId="60EEB531" w14:textId="77777777" w:rsidTr="004C0AD8">
        <w:trPr>
          <w:trHeight w:val="7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1A8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BD3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808E" w14:textId="09298F4C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Kelias</w:t>
            </w:r>
          </w:p>
          <w:p w14:paraId="27AE6004" w14:textId="07B85BFC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10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910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4400-5739-9023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49B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476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44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44/2675889</w:t>
            </w:r>
          </w:p>
        </w:tc>
      </w:tr>
      <w:tr w:rsidR="00C147F0" w14:paraId="33C4C623" w14:textId="77777777" w:rsidTr="004C0AD8">
        <w:trPr>
          <w:trHeight w:val="11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140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59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KT7453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05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Bokšto g. </w:t>
            </w:r>
          </w:p>
          <w:p w14:paraId="6E6F9EDF" w14:textId="581ED40E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KT7453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33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94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4400-5619-9181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56D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92E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4F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44/2606669</w:t>
            </w:r>
          </w:p>
        </w:tc>
      </w:tr>
      <w:tr w:rsidR="00C147F0" w14:paraId="493096C4" w14:textId="77777777" w:rsidTr="004C0AD8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F0A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ED0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928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3253C04B" w14:textId="38036620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D12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2E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4400-5750-4450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FDC9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F0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B8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44/2681599</w:t>
            </w:r>
          </w:p>
        </w:tc>
      </w:tr>
      <w:tr w:rsidR="00C147F0" w14:paraId="068AF157" w14:textId="77777777" w:rsidTr="004C0AD8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43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B79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KT7452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04BC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Gėlių g. </w:t>
            </w:r>
          </w:p>
          <w:p w14:paraId="42FCABAA" w14:textId="62DEBFDA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KT7452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F2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138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4400-5619-9205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9C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626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966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44/2606671</w:t>
            </w:r>
          </w:p>
        </w:tc>
      </w:tr>
      <w:tr w:rsidR="00C147F0" w14:paraId="682F6B09" w14:textId="77777777" w:rsidTr="004C0AD8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51E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BD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KT7481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3CF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Pamiškės g. Nr. KT7481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AB1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BB3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4400-5773-8184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24B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7B5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46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44/2692519</w:t>
            </w:r>
          </w:p>
        </w:tc>
      </w:tr>
      <w:tr w:rsidR="00C147F0" w14:paraId="6D4ADADA" w14:textId="77777777" w:rsidTr="004C0AD8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89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0B5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55B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6C800CA8" w14:textId="274C1AA2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E5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75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4400-5705-3302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5E9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302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09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44/2651451</w:t>
            </w:r>
          </w:p>
        </w:tc>
      </w:tr>
      <w:tr w:rsidR="00C147F0" w14:paraId="46CDF5B1" w14:textId="77777777" w:rsidTr="004C0AD8">
        <w:trPr>
          <w:trHeight w:val="6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DE9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1B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F18F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Kelias</w:t>
            </w:r>
          </w:p>
          <w:p w14:paraId="72842E27" w14:textId="3DDDB4E8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8BA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28E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4400-5706-1126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44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5E0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CA2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44/2651982</w:t>
            </w:r>
          </w:p>
        </w:tc>
      </w:tr>
      <w:tr w:rsidR="00C147F0" w14:paraId="28107B7B" w14:textId="77777777" w:rsidTr="004C0AD8">
        <w:trPr>
          <w:trHeight w:val="5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CD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9B1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7EF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5355D25F" w14:textId="34DAA625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65B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50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4400-5728-6518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DA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FC0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09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44/2670270</w:t>
            </w:r>
          </w:p>
        </w:tc>
      </w:tr>
      <w:tr w:rsidR="00C147F0" w14:paraId="0680BFE6" w14:textId="77777777" w:rsidTr="004C0AD8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C5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549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6AE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4E583160" w14:textId="0898DF35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130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31E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4400-5706-0918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930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3D5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2FD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44/2651969</w:t>
            </w:r>
          </w:p>
        </w:tc>
      </w:tr>
      <w:tr w:rsidR="00C147F0" w14:paraId="4A15D5FD" w14:textId="77777777" w:rsidTr="004C0AD8">
        <w:trPr>
          <w:trHeight w:val="5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9E2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9EC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KT0409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524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0378E7A7" w14:textId="3D7E3764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KT0409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9D5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5B9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4400-5739-8562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834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C83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68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44/2675880</w:t>
            </w:r>
          </w:p>
        </w:tc>
      </w:tr>
      <w:tr w:rsidR="00C147F0" w14:paraId="5CE7AA75" w14:textId="77777777" w:rsidTr="004C0AD8">
        <w:trPr>
          <w:trHeight w:val="7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28C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47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KT0823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5708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4A247DB8" w14:textId="6737FD32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KT0823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DE4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FD5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4400-5506-5960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7C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073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4E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44/2545859</w:t>
            </w:r>
          </w:p>
        </w:tc>
      </w:tr>
      <w:tr w:rsidR="00C147F0" w14:paraId="4C26A6D3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3F7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Žalgirio seniūnija</w:t>
            </w:r>
          </w:p>
        </w:tc>
      </w:tr>
      <w:tr w:rsidR="00C147F0" w14:paraId="400373D6" w14:textId="77777777" w:rsidTr="004C0AD8">
        <w:trPr>
          <w:trHeight w:val="6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A6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1AB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KT1442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BF2F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4374EE1F" w14:textId="1DAFF2D6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KT1442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ED9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450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4400-5772-5309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360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09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1C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44/2691835</w:t>
            </w:r>
          </w:p>
        </w:tc>
      </w:tr>
      <w:tr w:rsidR="00C147F0" w14:paraId="129AA801" w14:textId="77777777" w:rsidTr="004C0AD8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B71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480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KT1405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6D8" w14:textId="77777777" w:rsidR="004C0AD8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Kelias </w:t>
            </w:r>
          </w:p>
          <w:p w14:paraId="169B964E" w14:textId="4456D27A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 KT1405 Rubuliai</w:t>
            </w:r>
            <w:r w:rsidR="004C0AD8">
              <w:rPr>
                <w:color w:val="000000"/>
              </w:rPr>
              <w:t>–</w:t>
            </w:r>
            <w:r>
              <w:rPr>
                <w:color w:val="000000"/>
              </w:rPr>
              <w:t>Raguviškiai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ECA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77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4400-5377-1423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635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9211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560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44/2408959</w:t>
            </w:r>
          </w:p>
        </w:tc>
      </w:tr>
      <w:tr w:rsidR="00C147F0" w14:paraId="7A07D551" w14:textId="77777777" w:rsidTr="004C0AD8">
        <w:trPr>
          <w:trHeight w:val="315"/>
        </w:trPr>
        <w:tc>
          <w:tcPr>
            <w:tcW w:w="9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BF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Kūlupėnų seniūnija</w:t>
            </w:r>
          </w:p>
        </w:tc>
      </w:tr>
      <w:tr w:rsidR="00C147F0" w14:paraId="2CBDF0DA" w14:textId="77777777" w:rsidTr="004C0AD8">
        <w:trPr>
          <w:trHeight w:val="6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0E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82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KT7586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C30B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Beržyno g., Nr. KT7586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356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1B1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4400-5521-9913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3DA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635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5769,15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6D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44/2562111</w:t>
            </w:r>
          </w:p>
        </w:tc>
      </w:tr>
      <w:tr w:rsidR="00C147F0" w14:paraId="45F9548B" w14:textId="77777777" w:rsidTr="004C0AD8">
        <w:trPr>
          <w:trHeight w:val="6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9E4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342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KT7595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972D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Privažiavimo kelias Nr. KT7595 prie mokyklos iš Laukų gatvės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8F23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9D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4400-5514-1118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6C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72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58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44/2558842</w:t>
            </w:r>
          </w:p>
        </w:tc>
      </w:tr>
      <w:tr w:rsidR="00C147F0" w14:paraId="1818ECE1" w14:textId="77777777" w:rsidTr="004C0AD8">
        <w:trPr>
          <w:trHeight w:val="83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418D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4AA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8834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070" w14:textId="77777777" w:rsidR="00C147F0" w:rsidRPr="00DE521E" w:rsidRDefault="00C147F0" w:rsidP="004C0AD8">
            <w:pPr>
              <w:jc w:val="center"/>
              <w:rPr>
                <w:color w:val="000000"/>
              </w:rPr>
            </w:pPr>
            <w:r w:rsidRPr="00DE521E">
              <w:rPr>
                <w:color w:val="000000"/>
              </w:rPr>
              <w:t>0,09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8D1" w14:textId="77777777" w:rsidR="00C147F0" w:rsidRPr="00EE4DEC" w:rsidRDefault="00C147F0" w:rsidP="004C0AD8">
            <w:pPr>
              <w:jc w:val="center"/>
              <w:rPr>
                <w:color w:val="000000"/>
              </w:rPr>
            </w:pPr>
            <w:r w:rsidRPr="00EE4DEC">
              <w:rPr>
                <w:color w:val="000000"/>
              </w:rPr>
              <w:t>4400-5514-1134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C4C9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F1BE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BA2" w14:textId="77777777" w:rsidR="00C147F0" w:rsidRDefault="00C147F0" w:rsidP="004C0AD8">
            <w:pPr>
              <w:rPr>
                <w:color w:val="000000"/>
              </w:rPr>
            </w:pPr>
          </w:p>
        </w:tc>
      </w:tr>
      <w:tr w:rsidR="00C147F0" w14:paraId="288C39C7" w14:textId="77777777" w:rsidTr="004C0AD8">
        <w:trPr>
          <w:trHeight w:val="7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443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89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KT7585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05BF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Ateities g. Nr. KT7585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3625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0767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4400-5689-2236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CBB8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864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30524,78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72A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44/2643309</w:t>
            </w:r>
          </w:p>
        </w:tc>
      </w:tr>
      <w:tr w:rsidR="00C147F0" w14:paraId="4498D45C" w14:textId="77777777" w:rsidTr="004C0AD8">
        <w:trPr>
          <w:trHeight w:val="71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3E84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22C6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AD116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F396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CFC" w14:textId="77777777" w:rsidR="00C147F0" w:rsidRDefault="00C147F0" w:rsidP="004C0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4400-5689-2276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71AB4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85D34" w14:textId="77777777" w:rsidR="00C147F0" w:rsidRDefault="00C147F0" w:rsidP="004C0AD8">
            <w:pPr>
              <w:rPr>
                <w:color w:val="000000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C90B8" w14:textId="77777777" w:rsidR="00C147F0" w:rsidRDefault="00C147F0" w:rsidP="004C0AD8">
            <w:pPr>
              <w:rPr>
                <w:color w:val="000000"/>
              </w:rPr>
            </w:pPr>
          </w:p>
        </w:tc>
      </w:tr>
    </w:tbl>
    <w:p w14:paraId="3617AE74" w14:textId="77777777" w:rsidR="00C147F0" w:rsidRDefault="00C147F0" w:rsidP="004C0AD8">
      <w:pPr>
        <w:rPr>
          <w:rFonts w:eastAsia="Calibri"/>
          <w:b/>
        </w:rPr>
      </w:pPr>
    </w:p>
    <w:sectPr w:rsidR="00C147F0" w:rsidSect="00C147F0">
      <w:headerReference w:type="default" r:id="rId6"/>
      <w:headerReference w:type="first" r:id="rId7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86040" w14:textId="77777777" w:rsidR="004C0AD8" w:rsidRDefault="004C0AD8">
      <w:r>
        <w:separator/>
      </w:r>
    </w:p>
  </w:endnote>
  <w:endnote w:type="continuationSeparator" w:id="0">
    <w:p w14:paraId="3986F86D" w14:textId="77777777" w:rsidR="004C0AD8" w:rsidRDefault="004C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1391A" w14:textId="77777777" w:rsidR="004C0AD8" w:rsidRDefault="004C0AD8">
      <w:r>
        <w:separator/>
      </w:r>
    </w:p>
  </w:footnote>
  <w:footnote w:type="continuationSeparator" w:id="0">
    <w:p w14:paraId="07F6906C" w14:textId="77777777" w:rsidR="004C0AD8" w:rsidRDefault="004C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1229262"/>
      <w:docPartObj>
        <w:docPartGallery w:val="Page Numbers (Top of Page)"/>
        <w:docPartUnique/>
      </w:docPartObj>
    </w:sdtPr>
    <w:sdtEndPr/>
    <w:sdtContent>
      <w:p w14:paraId="1C2094D3" w14:textId="77777777" w:rsidR="00C147F0" w:rsidRDefault="00C147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A190D" w14:textId="77777777" w:rsidR="00C147F0" w:rsidRPr="00835751" w:rsidRDefault="00C147F0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6B86" w14:textId="77777777" w:rsidR="00C147F0" w:rsidRDefault="00C147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2"/>
    <w:rsid w:val="001754B2"/>
    <w:rsid w:val="001B6365"/>
    <w:rsid w:val="002E6135"/>
    <w:rsid w:val="004C0AD8"/>
    <w:rsid w:val="00505A41"/>
    <w:rsid w:val="005F3AF3"/>
    <w:rsid w:val="00692D64"/>
    <w:rsid w:val="00A80D75"/>
    <w:rsid w:val="00BA07F5"/>
    <w:rsid w:val="00C147F0"/>
    <w:rsid w:val="00D8414F"/>
    <w:rsid w:val="00E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9342"/>
  <w15:chartTrackingRefBased/>
  <w15:docId w15:val="{DA22568F-BA0D-4C96-8B10-03D6F60E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47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4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4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4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4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4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4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4B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4B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4B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4B2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4B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4B2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4B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4B2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4B2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4B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4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4B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4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4B2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4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4B2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4B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C147F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47F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147F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47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2565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Reda Pilelienė</cp:lastModifiedBy>
  <cp:revision>4</cp:revision>
  <dcterms:created xsi:type="dcterms:W3CDTF">2024-08-05T08:11:00Z</dcterms:created>
  <dcterms:modified xsi:type="dcterms:W3CDTF">2024-08-29T12:43:00Z</dcterms:modified>
</cp:coreProperties>
</file>