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ED62C3B" w:rsidR="002C3E16" w:rsidRDefault="002C3E16" w:rsidP="002C3E16">
            <w:r>
              <w:t>2024-06-27 sprendimo Nr. T2-</w:t>
            </w:r>
            <w:r w:rsidR="00031AEC">
              <w:t>253</w:t>
            </w:r>
          </w:p>
          <w:p w14:paraId="2E1319E3" w14:textId="20FDF79B" w:rsidR="002C3E16" w:rsidRDefault="001A4FF9" w:rsidP="002C3E16">
            <w:r>
              <w:t>4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0FC7D3CE" w14:textId="77777777" w:rsidR="00E33788" w:rsidRDefault="00E33788">
      <w:pPr>
        <w:jc w:val="both"/>
        <w:rPr>
          <w:b/>
          <w:bCs/>
        </w:rPr>
      </w:pPr>
    </w:p>
    <w:p w14:paraId="00154BC0" w14:textId="5CC0B280" w:rsidR="00E33788" w:rsidRPr="00327561" w:rsidRDefault="00327561" w:rsidP="00327561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 w:rsidRPr="00327561">
        <w:rPr>
          <w:b/>
          <w:i w:val="0"/>
          <w:color w:val="000000" w:themeColor="text1"/>
          <w:sz w:val="24"/>
          <w:szCs w:val="24"/>
        </w:rPr>
        <w:fldChar w:fldCharType="begin"/>
      </w:r>
      <w:r w:rsidRPr="0032756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27561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14</w:t>
      </w:r>
      <w:r w:rsidRPr="00327561">
        <w:rPr>
          <w:b/>
          <w:i w:val="0"/>
          <w:color w:val="000000" w:themeColor="text1"/>
          <w:sz w:val="24"/>
          <w:szCs w:val="24"/>
        </w:rPr>
        <w:fldChar w:fldCharType="end"/>
      </w:r>
      <w:r w:rsidRPr="00327561">
        <w:rPr>
          <w:b/>
          <w:i w:val="0"/>
          <w:color w:val="000000" w:themeColor="text1"/>
          <w:sz w:val="24"/>
          <w:szCs w:val="24"/>
        </w:rPr>
        <w:t xml:space="preserve"> </w:t>
      </w:r>
      <w:r w:rsidR="00FC2167" w:rsidRPr="00327561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C2167" w:rsidRPr="00327561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E33788" w:rsidRPr="00236B3F" w14:paraId="11384C1C" w14:textId="77777777" w:rsidTr="00C54B14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7A3EB" w14:textId="77777777" w:rsidR="00E33788" w:rsidRPr="00236B3F" w:rsidRDefault="00FC2167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285DCA" w14:textId="77777777" w:rsidR="00E33788" w:rsidRPr="00236B3F" w:rsidRDefault="00FC216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13A2F9AF" w14:textId="77777777" w:rsidR="00E33788" w:rsidRPr="00236B3F" w:rsidRDefault="00FC216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51663E" w14:textId="77777777" w:rsidR="00E33788" w:rsidRPr="00236B3F" w:rsidRDefault="00FC2167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B11FE9" w14:textId="77777777" w:rsidR="00E33788" w:rsidRDefault="00FC2167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</w:p>
          <w:p w14:paraId="43CC5727" w14:textId="317C3F2D" w:rsidR="00C95A00" w:rsidRPr="00236B3F" w:rsidRDefault="00EB03E9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</w:t>
            </w:r>
            <w:r w:rsidR="00C95A00">
              <w:rPr>
                <w:b/>
                <w:bCs/>
                <w:sz w:val="18"/>
                <w:szCs w:val="18"/>
              </w:rPr>
              <w:t xml:space="preserve"> m.)</w:t>
            </w:r>
          </w:p>
        </w:tc>
      </w:tr>
      <w:tr w:rsidR="00E33788" w:rsidRPr="00236B3F" w14:paraId="7196017D" w14:textId="77777777" w:rsidTr="00C54B14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8F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86C2" w14:textId="77777777" w:rsidR="00E33788" w:rsidRPr="00236B3F" w:rsidRDefault="00E33788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828A36" w14:textId="553FB108" w:rsidR="00E33788" w:rsidRPr="00236B3F" w:rsidRDefault="001549C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FCE2E7" w14:textId="42FFAD46" w:rsidR="00E33788" w:rsidRPr="00236B3F" w:rsidRDefault="001549C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9994FB" w14:textId="0ECCF72D" w:rsidR="00E33788" w:rsidRPr="00236B3F" w:rsidRDefault="001549C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B96" w14:textId="77777777" w:rsidR="00E33788" w:rsidRPr="00236B3F" w:rsidRDefault="00E33788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E33788" w:rsidRPr="00236B3F" w14:paraId="6BCD4BC0" w14:textId="77777777" w:rsidTr="00C54B14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C41D1C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D8905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9E7A75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C94BA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725C38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48901C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E33788" w:rsidRPr="00236B3F" w14:paraId="35CA555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FECD3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D4008" w14:textId="5C7BF3D4" w:rsidR="00E33788" w:rsidRPr="00236B3F" w:rsidRDefault="00236B3F" w:rsidP="00236B3F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04-01-01-01 Uždavinys. Gerinti sveikatos priežiūros paslaugų kokybę, didinti jų prieinamumą ir formuoti sveiką gyvenseną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E4388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17CF7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3F149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C6A6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47E1B3E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9653E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DACD3" w14:textId="0452CF9F" w:rsidR="00E33788" w:rsidRPr="00236B3F" w:rsidRDefault="00236B3F" w:rsidP="00236B3F">
            <w:pPr>
              <w:jc w:val="both"/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04-01-01-01-02 Priemonė: Sveikos gyvensenos skatinimas ir stebėsena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C086C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BF51F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77097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731E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405DDAD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03223" w14:textId="662CE506" w:rsidR="00E33788" w:rsidRPr="00236B3F" w:rsidRDefault="00FC2167" w:rsidP="00920F50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 w:rsidR="00920F50"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 w:rsidR="00920F50">
              <w:rPr>
                <w:sz w:val="18"/>
                <w:szCs w:val="18"/>
                <w:lang w:eastAsia="lt-LT"/>
              </w:rPr>
              <w:t>01-02-01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50348B" w14:textId="740ACA63" w:rsidR="00E33788" w:rsidRPr="00236B3F" w:rsidRDefault="00920F50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Asmenys, dalyvavę sveikatos raštingumo didinimo veiklose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C8B71" w14:textId="6F594C22" w:rsidR="00E33788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E4ACF" w14:textId="4FCA9B14" w:rsidR="00E33788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8E274" w14:textId="48279753" w:rsidR="00E33788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370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474B2" w14:textId="70FD6ED6" w:rsidR="00E33788" w:rsidRPr="00236B3F" w:rsidRDefault="00A91071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20F50" w:rsidRPr="00236B3F" w14:paraId="7AE79A4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39305" w14:textId="635B13EF" w:rsidR="00920F50" w:rsidRPr="00236B3F" w:rsidRDefault="00920F50" w:rsidP="00920F50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C059B" w14:textId="4274E125" w:rsidR="00920F50" w:rsidRPr="00920F50" w:rsidRDefault="00920F50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po dalyvavimo veiklose pagerinusių sveikatos raštingumo kompetenciją, dalis</w:t>
            </w:r>
            <w:r w:rsidR="007E335C"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FB62A" w14:textId="31E51F5F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C6591" w14:textId="3DF15FA5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12C57" w14:textId="428BE55B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ED613" w14:textId="45920253" w:rsidR="00920F50" w:rsidRPr="00236B3F" w:rsidRDefault="00A91071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20F50" w:rsidRPr="00236B3F" w14:paraId="1F98E8C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78BC75" w14:textId="3818A239" w:rsidR="00920F50" w:rsidRPr="00236B3F" w:rsidRDefault="00920F50" w:rsidP="00920F50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29BB0" w14:textId="070FB8BB" w:rsidR="00920F50" w:rsidRPr="00920F50" w:rsidRDefault="00920F50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palankiai vertinančių visuomenės sveikatos priežiūros paslaugų kokybę, dalis</w:t>
            </w:r>
            <w:r w:rsidR="007E335C"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B77D7" w14:textId="0BEA9B78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16932" w14:textId="425B020A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1D60D5" w14:textId="5ADB3F36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891A9" w14:textId="0D700A4A" w:rsidR="00920F50" w:rsidRPr="00236B3F" w:rsidRDefault="00A91071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A74F2A" w:rsidRPr="00236B3F" w14:paraId="384749F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19400" w14:textId="2C5F8060" w:rsidR="00A74F2A" w:rsidRPr="00236B3F" w:rsidRDefault="00A74F2A" w:rsidP="00920F50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R-04-01-01-01-03-04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7A4E2" w14:textId="565AEF0B" w:rsidR="00A74F2A" w:rsidRPr="00920F50" w:rsidRDefault="00A74F2A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Pastatytas naujas Kretingos ligoninės </w:t>
            </w:r>
            <w:r w:rsidR="00347E3F">
              <w:rPr>
                <w:sz w:val="18"/>
                <w:szCs w:val="18"/>
                <w:lang w:eastAsia="lt-LT"/>
              </w:rPr>
              <w:t>S</w:t>
            </w:r>
            <w:r>
              <w:rPr>
                <w:sz w:val="18"/>
                <w:szCs w:val="18"/>
                <w:lang w:eastAsia="lt-LT"/>
              </w:rPr>
              <w:t>kubios pagalbos ir priėmimo skyri</w:t>
            </w:r>
            <w:r w:rsidR="00347E3F">
              <w:rPr>
                <w:sz w:val="18"/>
                <w:szCs w:val="18"/>
                <w:lang w:eastAsia="lt-LT"/>
              </w:rPr>
              <w:t>aus pastatas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D469F" w14:textId="0CA2F6F4" w:rsidR="00A74F2A" w:rsidRDefault="00A74F2A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B1767" w14:textId="62E8A39D" w:rsidR="00A74F2A" w:rsidRDefault="00A74F2A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DBBDC" w14:textId="11D9A7FD" w:rsidR="00A74F2A" w:rsidRDefault="00A74F2A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CC10F" w14:textId="660E423D" w:rsidR="00A74F2A" w:rsidRDefault="00A74F2A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33788" w:rsidRPr="00236B3F" w14:paraId="1E7D572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0F51E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E874A4" w14:textId="48ACC214" w:rsidR="00E33788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04-01-01-04 Uždavinys: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F6B0E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AC9C2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AF0DE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742E0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2F260EA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06239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51686" w14:textId="1B3917D6" w:rsidR="00E33788" w:rsidRPr="00236B3F" w:rsidRDefault="00236B3F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04-01-01-04-07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Motobolo aikštės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DE925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621CE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BD538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FA91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3966B54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D38BB" w14:textId="736532AD" w:rsidR="00236B3F" w:rsidRPr="00236B3F" w:rsidRDefault="005A103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</w:t>
            </w:r>
            <w:r w:rsidR="001A4C87" w:rsidRPr="00236B3F">
              <w:rPr>
                <w:sz w:val="18"/>
                <w:szCs w:val="18"/>
                <w:lang w:eastAsia="lt-LT"/>
              </w:rPr>
              <w:t>01-01-04-07</w:t>
            </w:r>
            <w:r w:rsidR="001A4C87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60AF6" w14:textId="124B72FF" w:rsidR="00236B3F" w:rsidRPr="00236B3F" w:rsidRDefault="005A1039">
            <w:pPr>
              <w:rPr>
                <w:sz w:val="18"/>
                <w:szCs w:val="18"/>
                <w:lang w:eastAsia="lt-LT"/>
              </w:rPr>
            </w:pPr>
            <w:r w:rsidRPr="005A1039">
              <w:rPr>
                <w:sz w:val="18"/>
                <w:szCs w:val="18"/>
                <w:lang w:eastAsia="lt-LT"/>
              </w:rPr>
              <w:t>Parengtas techninis projektas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F85F0" w14:textId="49CD8627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22AB8" w14:textId="6CA074AF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DA937" w14:textId="62A95AB4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16AB1" w14:textId="4347E007" w:rsidR="00236B3F" w:rsidRPr="00236B3F" w:rsidRDefault="00CA5690" w:rsidP="00CA569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7C4F7FC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70F65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66F88" w14:textId="56D571EB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Kretingos miesto stadiono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18613" w14:textId="77777777" w:rsidR="00236B3F" w:rsidRPr="008429D7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186A8" w14:textId="77777777" w:rsidR="00236B3F" w:rsidRPr="008429D7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7A955" w14:textId="77777777" w:rsidR="00236B3F" w:rsidRPr="008429D7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7F499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3DC4901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C396D" w14:textId="4CBC75FD" w:rsidR="00236B3F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1A4C87" w:rsidRPr="00236B3F">
              <w:rPr>
                <w:sz w:val="18"/>
                <w:szCs w:val="18"/>
                <w:lang w:eastAsia="lt-LT"/>
              </w:rPr>
              <w:t>04-01-01-04-08</w:t>
            </w:r>
            <w:r w:rsidR="001A4C87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3B7AB" w14:textId="30D9F84C" w:rsidR="00236B3F" w:rsidRPr="00236B3F" w:rsidRDefault="001A4C87">
            <w:pPr>
              <w:rPr>
                <w:sz w:val="18"/>
                <w:szCs w:val="18"/>
                <w:lang w:eastAsia="lt-LT"/>
              </w:rPr>
            </w:pPr>
            <w:r w:rsidRPr="001A4C87">
              <w:rPr>
                <w:sz w:val="18"/>
                <w:szCs w:val="18"/>
                <w:lang w:eastAsia="lt-LT"/>
              </w:rPr>
              <w:t>Sutvarkytas sporto aikštynas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9EBA2" w14:textId="1609926B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1732D" w14:textId="0842E359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C7093" w14:textId="091883F5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7682F" w14:textId="0746D436" w:rsidR="00236B3F" w:rsidRPr="00236B3F" w:rsidRDefault="00CA5690" w:rsidP="00CA569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341C498B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D33C8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82891" w14:textId="0C28DAC9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</w:t>
            </w:r>
            <w:r w:rsidR="00347E3F">
              <w:rPr>
                <w:sz w:val="18"/>
                <w:szCs w:val="18"/>
                <w:lang w:eastAsia="lt-LT"/>
              </w:rPr>
              <w:t>:</w:t>
            </w:r>
            <w:r w:rsidRPr="00236B3F">
              <w:rPr>
                <w:sz w:val="18"/>
                <w:szCs w:val="18"/>
                <w:lang w:eastAsia="lt-LT"/>
              </w:rPr>
              <w:t xml:space="preserve"> Sporto aikštynų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92342" w14:textId="77777777" w:rsidR="00236B3F" w:rsidRPr="008429D7" w:rsidRDefault="00236B3F" w:rsidP="008429D7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A79FC" w14:textId="77777777" w:rsidR="00236B3F" w:rsidRPr="008429D7" w:rsidRDefault="00236B3F" w:rsidP="008429D7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69EAC" w14:textId="77777777" w:rsidR="00236B3F" w:rsidRPr="008429D7" w:rsidRDefault="00236B3F" w:rsidP="008429D7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21C8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1264228E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B8335" w14:textId="333B878B" w:rsidR="00236B3F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8429D7" w:rsidRPr="00236B3F">
              <w:rPr>
                <w:sz w:val="18"/>
                <w:szCs w:val="18"/>
                <w:lang w:eastAsia="lt-LT"/>
              </w:rPr>
              <w:t>04-01-01-04-09</w:t>
            </w:r>
            <w:r w:rsidR="008429D7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55B6E" w14:textId="3F4FF762" w:rsidR="00236B3F" w:rsidRPr="00236B3F" w:rsidRDefault="008429D7">
            <w:pPr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Atnaujintų aikštynų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12FE6" w14:textId="5A04C25A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77972" w14:textId="03A0E811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B0407" w14:textId="4EF380D5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862C74" w14:textId="2B200AB0" w:rsidR="00236B3F" w:rsidRPr="00236B3F" w:rsidRDefault="00CA5690" w:rsidP="00CA569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33788" w:rsidRPr="00236B3F" w14:paraId="34D2A8B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C6FAC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515DE" w14:textId="03B8193C" w:rsidR="00E33788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04-01-02-04 Uždavinys: Modernizuoti švietimo infrastruktūra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4AD34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58FA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441B2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92F91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47EA35B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F428F" w14:textId="5D64891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925C4" w14:textId="369667AD" w:rsidR="00E33788" w:rsidRPr="00236B3F" w:rsidRDefault="00E6444D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Plėtoti ir modernizuoti ikimokyklinio ir bendrojo ugdymo įstaigų infrastruktūrą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AA46C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2A35D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228B6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0A6C1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7290C089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85600" w14:textId="5A38F96F" w:rsidR="00E6444D" w:rsidRPr="00236B3F" w:rsidRDefault="008D400B" w:rsidP="00007F8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007F86" w:rsidRPr="00E6444D">
              <w:rPr>
                <w:sz w:val="18"/>
                <w:szCs w:val="18"/>
                <w:lang w:eastAsia="lt-LT"/>
              </w:rPr>
              <w:t>04-01-02-04-18</w:t>
            </w:r>
            <w:r w:rsidR="00007F86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82985" w14:textId="2A6B0E25" w:rsidR="00E6444D" w:rsidRPr="00E6444D" w:rsidRDefault="00007F86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Sukurtų naujų ikimokyklinio ugdymo vietų skaičius</w:t>
            </w:r>
            <w:r w:rsidR="007D63FD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DC654" w14:textId="669F694B" w:rsidR="00E6444D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E7DD4" w14:textId="0C976154" w:rsidR="00E6444D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DE46B" w14:textId="390C8BCF" w:rsidR="00E6444D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08B66" w14:textId="510B9E67" w:rsidR="00E6444D" w:rsidRPr="00236B3F" w:rsidRDefault="002F43DC" w:rsidP="002F43D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007F86" w:rsidRPr="00236B3F" w14:paraId="6225890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B0569" w14:textId="020F71F4" w:rsidR="00007F86" w:rsidRPr="00236B3F" w:rsidRDefault="008D400B" w:rsidP="00007F8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007F86" w:rsidRPr="00E6444D">
              <w:rPr>
                <w:sz w:val="18"/>
                <w:szCs w:val="18"/>
                <w:lang w:eastAsia="lt-LT"/>
              </w:rPr>
              <w:t>04-01-02-04-18</w:t>
            </w:r>
            <w:r w:rsidR="00007F86"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B51DA" w14:textId="0F872598" w:rsidR="00007F86" w:rsidRPr="00E6444D" w:rsidRDefault="00007F86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Mokinių, kurie naudojasi sukurta visos dienos mokyklos infrastruktūra,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01EB0" w14:textId="315C4CCE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647EF" w14:textId="3CFB550D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2A1B8" w14:textId="58519BFE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30077" w14:textId="45C8ABCF" w:rsidR="00007F86" w:rsidRPr="00236B3F" w:rsidRDefault="002F43DC" w:rsidP="002F43D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007F86" w:rsidRPr="00236B3F" w14:paraId="783292F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2F2F1" w14:textId="1D9654DB" w:rsidR="00007F86" w:rsidRPr="00236B3F" w:rsidRDefault="008D400B" w:rsidP="00007F8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>R-</w:t>
            </w:r>
            <w:r w:rsidR="00007F86" w:rsidRPr="00E6444D">
              <w:rPr>
                <w:sz w:val="18"/>
                <w:szCs w:val="18"/>
                <w:lang w:eastAsia="lt-LT"/>
              </w:rPr>
              <w:t>04-01-02-04-</w:t>
            </w:r>
            <w:r w:rsidR="00007F86">
              <w:rPr>
                <w:sz w:val="18"/>
                <w:szCs w:val="18"/>
                <w:lang w:eastAsia="lt-LT"/>
              </w:rPr>
              <w:t>18-03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F0D73" w14:textId="6D69A198" w:rsidR="00007F86" w:rsidRPr="00E6444D" w:rsidRDefault="00007F86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Mokyklos, kuriose buvo įdiegtos universalaus dizaino ir kitos inžinerinės priemonės pritaikant aplinką asmenims, turintiems negalią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3BF08" w14:textId="4DDA3FDB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46FF8" w14:textId="48D09391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863AC" w14:textId="04BA07CF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48A83" w14:textId="3E740E99" w:rsidR="00007F86" w:rsidRPr="00236B3F" w:rsidRDefault="002F43DC" w:rsidP="002F43D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2A09E5B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6C895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9DAC4" w14:textId="1D00F5E9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Švietimo įstaigų ugdomosios aplinkos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A547D" w14:textId="77777777" w:rsidR="00E6444D" w:rsidRPr="00590326" w:rsidRDefault="00E6444D" w:rsidP="00590326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81D99" w14:textId="77777777" w:rsidR="00E6444D" w:rsidRPr="00590326" w:rsidRDefault="00E6444D" w:rsidP="00590326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4366B" w14:textId="77777777" w:rsidR="00E6444D" w:rsidRPr="00590326" w:rsidRDefault="00E6444D" w:rsidP="00590326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89DC9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3CF39F9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13E76" w14:textId="1EF154FD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3B1FD9" w:rsidRPr="00E6444D">
              <w:rPr>
                <w:sz w:val="18"/>
                <w:szCs w:val="18"/>
                <w:lang w:eastAsia="lt-LT"/>
              </w:rPr>
              <w:t>04-01-02-04-44</w:t>
            </w:r>
            <w:r w:rsidR="003B1FD9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625A2" w14:textId="6DE9BAF8" w:rsidR="00E6444D" w:rsidRPr="00E6444D" w:rsidRDefault="003B1FD9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Parengta techninė dokumentacija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E9FEE" w14:textId="48C38462" w:rsidR="00E6444D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A2C7A" w14:textId="0FBA895C" w:rsidR="00E6444D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914F1" w14:textId="0234352A" w:rsidR="00E6444D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54C7A" w14:textId="08E82EEF" w:rsidR="00E6444D" w:rsidRPr="00236B3F" w:rsidRDefault="00F74944" w:rsidP="00F749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B1FD9" w:rsidRPr="00236B3F" w14:paraId="44192A8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F5BD5" w14:textId="235138DF" w:rsidR="003B1FD9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3B1FD9" w:rsidRPr="00E6444D">
              <w:rPr>
                <w:sz w:val="18"/>
                <w:szCs w:val="18"/>
                <w:lang w:eastAsia="lt-LT"/>
              </w:rPr>
              <w:t>04-01-02-04-44</w:t>
            </w:r>
            <w:r w:rsidR="003B1FD9"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2A9F5" w14:textId="7EC1FCD3" w:rsidR="003B1FD9" w:rsidRPr="003B1FD9" w:rsidRDefault="003B1FD9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Ugdymo įstaigos, kuriose baigti darbai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F02F5" w14:textId="27E83C37" w:rsidR="003B1FD9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14826" w14:textId="135AC70D" w:rsidR="003B1FD9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996CB" w14:textId="1C9309A1" w:rsidR="003B1FD9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AE467" w14:textId="14FE04D6" w:rsidR="003B1FD9" w:rsidRPr="00236B3F" w:rsidRDefault="000A730D" w:rsidP="000A730D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236B3F" w:rsidRPr="00236B3F" w14:paraId="3E20789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6A852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41A65" w14:textId="6C2FE02D" w:rsidR="00236B3F" w:rsidRPr="00236B3F" w:rsidRDefault="00236B3F" w:rsidP="00236B3F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04-01-03-01 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56EE7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C886F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ACF1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8354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64204829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13A89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F6885" w14:textId="1AA557F1" w:rsidR="00236B3F" w:rsidRPr="00236B3F" w:rsidRDefault="00E6444D" w:rsidP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04-01-03-01-28</w:t>
            </w:r>
            <w:r w:rsidR="00B54E2B"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</w:t>
            </w:r>
            <w:r w:rsidR="00B200ED">
              <w:rPr>
                <w:sz w:val="18"/>
                <w:szCs w:val="18"/>
                <w:lang w:eastAsia="lt-LT"/>
              </w:rPr>
              <w:t>:</w:t>
            </w:r>
            <w:r w:rsidRPr="00E6444D">
              <w:rPr>
                <w:sz w:val="18"/>
                <w:szCs w:val="18"/>
                <w:lang w:eastAsia="lt-LT"/>
              </w:rPr>
              <w:t xml:space="preserve"> Socialinių paslaugų infrastruktūros modernizavimas ir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98C7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F468A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1FFB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BD25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794552E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1D525" w14:textId="4DAABCFC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04-01-03-01-28</w:t>
            </w:r>
            <w:r w:rsidR="00E93CA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AB6B2" w14:textId="0E14DBD1" w:rsidR="00E6444D" w:rsidRPr="00236B3F" w:rsidRDefault="00B54E2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Apsaugoto būsto talpumas</w:t>
            </w:r>
            <w:r w:rsidR="0087157F"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FA4BA" w14:textId="7F2D1BCF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F5A25" w14:textId="0090D8C0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230E8" w14:textId="3E45DF1D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B0AAC" w14:textId="35EE7753" w:rsidR="00E6444D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B54E2B" w:rsidRPr="00236B3F" w14:paraId="177E3F38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3B333" w14:textId="2A20F42D" w:rsidR="00B54E2B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04-01-03-01-28</w:t>
            </w:r>
            <w:r w:rsidR="00E93CA1"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EB027" w14:textId="53662DCF" w:rsidR="00B54E2B" w:rsidRPr="00B54E2B" w:rsidRDefault="00B54E2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Grupinio gyvenimo namų talpumas</w:t>
            </w:r>
            <w:r w:rsidR="0087157F"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88F20" w14:textId="4FD7FDAA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798FC" w14:textId="2C2B3A47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4FDFF" w14:textId="5B64BD1A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1029D" w14:textId="18646FCA" w:rsidR="00B54E2B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B54E2B" w:rsidRPr="00236B3F" w14:paraId="2983726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E5C5A" w14:textId="4D443A03" w:rsidR="00B54E2B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04-01-03-01-28</w:t>
            </w:r>
            <w:r w:rsidR="00E93CA1">
              <w:rPr>
                <w:sz w:val="18"/>
                <w:szCs w:val="18"/>
                <w:lang w:eastAsia="lt-LT"/>
              </w:rPr>
              <w:t>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F99F64" w14:textId="4E544BDE" w:rsidR="00B54E2B" w:rsidRPr="00B54E2B" w:rsidRDefault="00B54E2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Socialinių dirbtuvių vietų skaičius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64B019" w14:textId="11677ABB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470CC" w14:textId="49DC0F9B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8010D" w14:textId="15197CCD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D1962" w14:textId="60215A8B" w:rsidR="00B54E2B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1CAC08E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1EDB3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8BE60" w14:textId="6687FB74" w:rsidR="00E6444D" w:rsidRPr="00236B3F" w:rsidRDefault="00B200ED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04-01-03-01-30 Priemonė:</w:t>
            </w:r>
            <w:r w:rsidR="00E6444D" w:rsidRPr="00E6444D">
              <w:rPr>
                <w:sz w:val="18"/>
                <w:szCs w:val="18"/>
                <w:lang w:eastAsia="lt-LT"/>
              </w:rPr>
              <w:t xml:space="preserve"> Socialinio būsto fondo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6C3441" w14:textId="77777777" w:rsidR="00E6444D" w:rsidRPr="00E93CA1" w:rsidRDefault="00E6444D" w:rsidP="00E93CA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D711D" w14:textId="77777777" w:rsidR="00E6444D" w:rsidRPr="00E93CA1" w:rsidRDefault="00E6444D" w:rsidP="00E93CA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934A9" w14:textId="77777777" w:rsidR="00E6444D" w:rsidRPr="00E93CA1" w:rsidRDefault="00E6444D" w:rsidP="00E93CA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60A0B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60698E4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E4AEC" w14:textId="4D7272DC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04-01-03-01-30</w:t>
            </w:r>
            <w:r w:rsidR="00E93CA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D009F" w14:textId="36FE7C25" w:rsidR="00E6444D" w:rsidRPr="00236B3F" w:rsidRDefault="00E93CA1">
            <w:pPr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Naujų arba modernizuotų socialinių būstų talpumas</w:t>
            </w:r>
            <w:r w:rsidR="0087157F">
              <w:rPr>
                <w:sz w:val="18"/>
                <w:szCs w:val="18"/>
                <w:lang w:eastAsia="lt-LT"/>
              </w:rPr>
              <w:t xml:space="preserve">, </w:t>
            </w:r>
            <w:r w:rsidRPr="00E93CA1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DB924" w14:textId="0E7D72E0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46AB3" w14:textId="7DACB9B6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E3FF4" w14:textId="2C08C243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82ED6" w14:textId="365A013E" w:rsidR="00E6444D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18</w:t>
            </w:r>
          </w:p>
        </w:tc>
      </w:tr>
      <w:tr w:rsidR="00236B3F" w:rsidRPr="00236B3F" w14:paraId="7C6867B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01D10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7BBC3" w14:textId="62AEEFBC" w:rsidR="00236B3F" w:rsidRPr="00236B3F" w:rsidRDefault="00236B3F" w:rsidP="00236B3F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04-02-03-01 Uždavinys. Skatinti verslumą ir palankią investicinę aplinką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B169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E3DCD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5BBFC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99C9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02A18BE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2BDEC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CEFDC" w14:textId="0464005B" w:rsidR="00236B3F" w:rsidRPr="00236B3F" w:rsidRDefault="00E6444D" w:rsidP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Paramos verslui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A9EB0" w14:textId="77777777" w:rsidR="00236B3F" w:rsidRPr="00236B3F" w:rsidRDefault="00236B3F" w:rsidP="00D9491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6C8FD" w14:textId="77777777" w:rsidR="00236B3F" w:rsidRPr="00236B3F" w:rsidRDefault="00236B3F" w:rsidP="00D9491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95FEA" w14:textId="77777777" w:rsidR="00236B3F" w:rsidRPr="00236B3F" w:rsidRDefault="00236B3F" w:rsidP="00D9491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14AD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4C5F3D6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3E5FF" w14:textId="3AAD3FBC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D94911" w:rsidRPr="00E6444D">
              <w:rPr>
                <w:sz w:val="18"/>
                <w:szCs w:val="18"/>
                <w:lang w:eastAsia="lt-LT"/>
              </w:rPr>
              <w:t>04-02-03-01-03</w:t>
            </w:r>
            <w:r w:rsidR="00D9491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B67D8" w14:textId="53F04EF7" w:rsidR="00E6444D" w:rsidRPr="00236B3F" w:rsidRDefault="00D94911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Paremtų juridinių asmenų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B74DB" w14:textId="1CAE4AA5" w:rsidR="00E6444D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EAF8E" w14:textId="6CD9537D" w:rsidR="00E6444D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A1B313" w14:textId="00EEF771" w:rsidR="00E6444D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FCD99" w14:textId="5CF2399A" w:rsidR="00E6444D" w:rsidRPr="00236B3F" w:rsidRDefault="00B755CE" w:rsidP="00B755C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7F95A49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F9CB6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BC357" w14:textId="314D7065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Verslo plėtros sąlygų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41B68D" w14:textId="77777777" w:rsidR="00E6444D" w:rsidRPr="00D94911" w:rsidRDefault="00E6444D" w:rsidP="00D9491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4FFD0" w14:textId="77777777" w:rsidR="00E6444D" w:rsidRPr="00D94911" w:rsidRDefault="00E6444D" w:rsidP="00D9491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69812" w14:textId="77777777" w:rsidR="00E6444D" w:rsidRPr="00D94911" w:rsidRDefault="00E6444D" w:rsidP="00D9491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4A549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77BD8EE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2A2B1" w14:textId="2372D2A9" w:rsidR="00236B3F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D94911" w:rsidRPr="00E6444D">
              <w:rPr>
                <w:sz w:val="18"/>
                <w:szCs w:val="18"/>
                <w:lang w:eastAsia="lt-LT"/>
              </w:rPr>
              <w:t>04-02-03-01-04</w:t>
            </w:r>
            <w:r w:rsidR="00D9491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85137" w14:textId="088B0364" w:rsidR="00236B3F" w:rsidRPr="00236B3F" w:rsidRDefault="00D94911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Parengti projektai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0A0FF" w14:textId="2CC9CDC2" w:rsidR="00236B3F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D0D57" w14:textId="54E75641" w:rsidR="00236B3F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566A5" w14:textId="49E4E018" w:rsidR="00236B3F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FAFF2" w14:textId="178CE461" w:rsidR="00236B3F" w:rsidRPr="00236B3F" w:rsidRDefault="00054665" w:rsidP="0005466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75AC21E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A70D0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6897F" w14:textId="5A8CB2A9" w:rsidR="00236B3F" w:rsidRPr="00E6444D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04-02-04-01 Uždavinys. Plėsti turizmo paslaugų spektrą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58DE0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0A1D0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CA7C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DDAB5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112916B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3C8C7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A431F" w14:textId="1801D180" w:rsidR="00236B3F" w:rsidRPr="00236B3F" w:rsidRDefault="00E6444D" w:rsidP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04-02-04-01-10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Klaipėdos regiono pasiekiamumo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DEB61" w14:textId="77777777" w:rsidR="00236B3F" w:rsidRPr="00B6789B" w:rsidRDefault="00236B3F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BD076" w14:textId="77777777" w:rsidR="00236B3F" w:rsidRPr="00B6789B" w:rsidRDefault="00236B3F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9322F" w14:textId="77777777" w:rsidR="00236B3F" w:rsidRPr="00B6789B" w:rsidRDefault="00236B3F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6FD88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3B249BCB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51C22" w14:textId="07085C30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B6789B" w:rsidRPr="00E6444D">
              <w:rPr>
                <w:sz w:val="18"/>
                <w:szCs w:val="18"/>
                <w:lang w:eastAsia="lt-LT"/>
              </w:rPr>
              <w:t>04-02-04-01-10</w:t>
            </w:r>
            <w:r w:rsidR="00B6789B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52562" w14:textId="6A02316B" w:rsidR="00E6444D" w:rsidRPr="00E6444D" w:rsidRDefault="00B6789B" w:rsidP="00E6444D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Įgyvendintų priemonių skaičius</w:t>
            </w:r>
            <w:r w:rsidR="004143C0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8030F" w14:textId="43E68283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A2401" w14:textId="4327F9E2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83EDC3" w14:textId="707954FA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542E8" w14:textId="3690E5A4" w:rsidR="00E6444D" w:rsidRPr="00236B3F" w:rsidRDefault="00086B51" w:rsidP="00086B5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61F3161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A2C4F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2CF88" w14:textId="56F53512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04-02-04-01-12 Priemonė: Turizmo paslaugų plėtros ir viešinimo priemonių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05F68" w14:textId="77777777" w:rsidR="00E6444D" w:rsidRPr="00B6789B" w:rsidRDefault="00E6444D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9122B" w14:textId="77777777" w:rsidR="00E6444D" w:rsidRPr="00B6789B" w:rsidRDefault="00E6444D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AB8FD" w14:textId="77777777" w:rsidR="00E6444D" w:rsidRPr="00B6789B" w:rsidRDefault="00E6444D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792AF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19CE7D6A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51AA3" w14:textId="79AD8B5B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B6789B" w:rsidRPr="00E6444D">
              <w:rPr>
                <w:sz w:val="18"/>
                <w:szCs w:val="18"/>
                <w:lang w:eastAsia="lt-LT"/>
              </w:rPr>
              <w:t>04-02-04-01-12</w:t>
            </w:r>
            <w:r w:rsidR="00B6789B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BBBE6" w14:textId="1F7E1B2E" w:rsidR="00E6444D" w:rsidRPr="00236B3F" w:rsidRDefault="00403930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45AD9" w14:textId="0A220B5B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DE6B7" w14:textId="2B04FB47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D8B095" w14:textId="23467025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AFD26" w14:textId="17A3EE1E" w:rsidR="00E6444D" w:rsidRPr="00236B3F" w:rsidRDefault="00F238C9" w:rsidP="00F238C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1D9F2C7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6A4B3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91601" w14:textId="2D8821FD" w:rsidR="00236B3F" w:rsidRPr="00E6444D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04-02-04-02 Uždavinys. Plėsti turizmo sektoriaus infrastruktūrą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E204C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19C7DE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57BB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732A7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283EE9B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8D4F9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F3869" w14:textId="1877795E" w:rsidR="00236B3F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04-02-04-02-0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E6444D">
              <w:rPr>
                <w:sz w:val="18"/>
                <w:szCs w:val="18"/>
                <w:lang w:eastAsia="lt-LT"/>
              </w:rPr>
              <w:t>Priemonė: Vandens išteklių pritaikymas turizmui ir rekreacijai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3F9D3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9CA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C6CE75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B418F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47E31E9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EA262" w14:textId="11C81EE4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281416" w:rsidRPr="00E6444D">
              <w:rPr>
                <w:sz w:val="18"/>
                <w:szCs w:val="18"/>
                <w:lang w:eastAsia="lt-LT"/>
              </w:rPr>
              <w:t>04-02-04-02-0</w:t>
            </w:r>
            <w:r w:rsidR="00281416"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86B62" w14:textId="22704FF8" w:rsidR="00E6444D" w:rsidRPr="00236B3F" w:rsidRDefault="00C336EE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Parengtas Akmenos upės krantinių tvarkymo techninis projektas</w:t>
            </w:r>
            <w:r w:rsidR="004143C0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C6A03" w14:textId="06F298BE" w:rsidR="00E6444D" w:rsidRPr="00C336EE" w:rsidRDefault="0015590A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BE602" w14:textId="09B0924F" w:rsidR="00E6444D" w:rsidRPr="00C336EE" w:rsidRDefault="0015590A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3AA61" w14:textId="6E7221A0" w:rsidR="00E6444D" w:rsidRPr="00C336EE" w:rsidRDefault="00C336EE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C01EF" w14:textId="25786ABF" w:rsidR="00E6444D" w:rsidRPr="00236B3F" w:rsidRDefault="00F238C9" w:rsidP="00F238C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62A2529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C3D0D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ED8A5" w14:textId="7EB9809E" w:rsidR="00236B3F" w:rsidRPr="00E6444D" w:rsidRDefault="00E6444D" w:rsidP="00E6444D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04-03-01-04 Uždavinys. Efektyviai valdyti ir atnaujinti savivaldybės turtą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9D8E7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30124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FA49C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AC91E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0B32C56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26B4F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BBA2C" w14:textId="7F1477B0" w:rsidR="00236B3F" w:rsidRPr="00236B3F" w:rsidRDefault="003A4C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3A4CF9">
              <w:rPr>
                <w:sz w:val="18"/>
                <w:szCs w:val="18"/>
                <w:lang w:eastAsia="lt-LT"/>
              </w:rPr>
              <w:t>Priemonė: Kretingos rajono savivaldybės kraštovaizdžio būklės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20938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87E03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71CAB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3B56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A4CF9" w:rsidRPr="00236B3F" w14:paraId="593A8DA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4E0A0" w14:textId="4555DBFB" w:rsidR="003A4CF9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281416" w:rsidRPr="003A4CF9">
              <w:rPr>
                <w:sz w:val="18"/>
                <w:szCs w:val="18"/>
                <w:lang w:eastAsia="lt-LT"/>
              </w:rPr>
              <w:t>04-03-01-04-2</w:t>
            </w:r>
            <w:r w:rsidR="00281416"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A0668" w14:textId="061D8EC9" w:rsidR="003A4CF9" w:rsidRPr="003A4CF9" w:rsidRDefault="00281416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Parengtas griovimo darbų projektas</w:t>
            </w:r>
            <w:r w:rsidR="0012423A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4AB08" w14:textId="6B323C94" w:rsidR="003A4CF9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2374A" w14:textId="39BBDD6E" w:rsidR="003A4CF9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FBC24" w14:textId="772AA235" w:rsidR="003A4CF9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19C01" w14:textId="0BA070B5" w:rsidR="003A4CF9" w:rsidRPr="00236B3F" w:rsidRDefault="006223F9" w:rsidP="006223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81416" w:rsidRPr="00236B3F" w14:paraId="025F3D7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2E4DF" w14:textId="09E50D25" w:rsidR="00281416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281416" w:rsidRPr="003A4CF9">
              <w:rPr>
                <w:sz w:val="18"/>
                <w:szCs w:val="18"/>
                <w:lang w:eastAsia="lt-LT"/>
              </w:rPr>
              <w:t>04-03-01-04-2</w:t>
            </w:r>
            <w:r w:rsidR="00281416">
              <w:rPr>
                <w:sz w:val="18"/>
                <w:szCs w:val="18"/>
                <w:lang w:eastAsia="lt-LT"/>
              </w:rPr>
              <w:t>1-02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311CE" w14:textId="304762C3" w:rsidR="00281416" w:rsidRPr="00281416" w:rsidRDefault="00281416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Nugriautas pastatas</w:t>
            </w:r>
            <w:r w:rsidR="0012423A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F0107" w14:textId="3378BB72" w:rsidR="00281416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72050" w14:textId="014AF3D4" w:rsidR="00281416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F94CB" w14:textId="399DBA4C" w:rsidR="00281416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C3A24" w14:textId="0063B196" w:rsidR="00281416" w:rsidRPr="00F238C9" w:rsidRDefault="006223F9" w:rsidP="006223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14</w:t>
            </w:r>
          </w:p>
        </w:tc>
      </w:tr>
      <w:tr w:rsidR="00236B3F" w:rsidRPr="00236B3F" w14:paraId="73C4268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49E7D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0F7BB" w14:textId="0C74FA78" w:rsidR="00236B3F" w:rsidRPr="00E6444D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04-03-01-05 Uždavinys. Modernizuoti vietos ūkį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C7E01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AA143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96A52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0A3AE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53D62A7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2B2D7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3C814" w14:textId="5521C788" w:rsidR="00236B3F" w:rsidRPr="00236B3F" w:rsidRDefault="003A4C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04-03-01-05-53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Atsinaujinančių išteklių naudojimo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FAFB7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4AA1D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F01EF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A2123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A4CF9" w:rsidRPr="00236B3F" w14:paraId="02DEF5F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35C75" w14:textId="7F6A92AD" w:rsidR="003A4CF9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58746D" w:rsidRPr="003A4CF9">
              <w:rPr>
                <w:sz w:val="18"/>
                <w:szCs w:val="18"/>
                <w:lang w:eastAsia="lt-LT"/>
              </w:rPr>
              <w:t>04-03-01-05-53</w:t>
            </w:r>
            <w:r w:rsidR="0058746D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EED82" w14:textId="0F3F5280" w:rsidR="00DA75E5" w:rsidRPr="003A4CF9" w:rsidRDefault="0058746D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priemonių skaičius</w:t>
            </w:r>
            <w:r w:rsidR="0012423A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AA1D8" w14:textId="1A7F2DAB" w:rsidR="003A4CF9" w:rsidRPr="00C336EE" w:rsidRDefault="0058746D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F9AA3" w14:textId="671E534E" w:rsidR="003A4CF9" w:rsidRPr="00C336EE" w:rsidRDefault="007C1F6B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C1769" w14:textId="62F98A31" w:rsidR="003A4CF9" w:rsidRPr="00C336EE" w:rsidRDefault="007C1F6B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AF9D4" w14:textId="0D130318" w:rsidR="003A4CF9" w:rsidRPr="00F238C9" w:rsidRDefault="007C1F6B" w:rsidP="007C1F6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DA75E5" w:rsidRPr="00236B3F" w14:paraId="34D2EC0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F0791" w14:textId="77777777" w:rsidR="00DA75E5" w:rsidRDefault="00DA75E5" w:rsidP="00DA75E5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22A14" w14:textId="28A9AE3F" w:rsidR="00DA75E5" w:rsidRPr="0058746D" w:rsidRDefault="00DA75E5" w:rsidP="00DA75E5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</w:t>
            </w:r>
            <w:r w:rsidR="00212184">
              <w:rPr>
                <w:sz w:val="18"/>
                <w:szCs w:val="18"/>
                <w:lang w:eastAsia="lt-LT"/>
              </w:rPr>
              <w:t>3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 w:rsidR="00212184">
              <w:rPr>
                <w:sz w:val="18"/>
                <w:szCs w:val="18"/>
                <w:lang w:eastAsia="lt-LT"/>
              </w:rPr>
              <w:t>1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 w:rsidR="00212184">
              <w:rPr>
                <w:sz w:val="18"/>
                <w:szCs w:val="18"/>
                <w:lang w:eastAsia="lt-LT"/>
              </w:rPr>
              <w:t>5</w:t>
            </w:r>
            <w:r w:rsidRPr="003A4CF9">
              <w:rPr>
                <w:sz w:val="18"/>
                <w:szCs w:val="18"/>
                <w:lang w:eastAsia="lt-LT"/>
              </w:rPr>
              <w:t>-</w:t>
            </w:r>
            <w:r w:rsidR="00212184">
              <w:rPr>
                <w:sz w:val="18"/>
                <w:szCs w:val="18"/>
                <w:lang w:eastAsia="lt-LT"/>
              </w:rPr>
              <w:t xml:space="preserve">54 </w:t>
            </w:r>
            <w:r w:rsidRPr="003A4CF9">
              <w:rPr>
                <w:sz w:val="18"/>
                <w:szCs w:val="18"/>
                <w:lang w:eastAsia="lt-LT"/>
              </w:rPr>
              <w:t>Priemonė. Geriamojo vandens tiekimo</w:t>
            </w:r>
            <w:r w:rsidR="00894177">
              <w:rPr>
                <w:sz w:val="18"/>
                <w:szCs w:val="18"/>
                <w:lang w:eastAsia="lt-LT"/>
              </w:rPr>
              <w:t xml:space="preserve">, </w:t>
            </w:r>
            <w:r w:rsidRPr="003A4CF9">
              <w:rPr>
                <w:sz w:val="18"/>
                <w:szCs w:val="18"/>
                <w:lang w:eastAsia="lt-LT"/>
              </w:rPr>
              <w:t>nuotekų tvarkymo</w:t>
            </w:r>
            <w:r w:rsidR="00894177">
              <w:rPr>
                <w:sz w:val="18"/>
                <w:szCs w:val="18"/>
                <w:lang w:eastAsia="lt-LT"/>
              </w:rPr>
              <w:t xml:space="preserve"> ir </w:t>
            </w:r>
            <w:r w:rsidR="00894177" w:rsidRPr="00894177">
              <w:rPr>
                <w:sz w:val="18"/>
                <w:szCs w:val="18"/>
                <w:lang w:eastAsia="lt-LT"/>
              </w:rPr>
              <w:t>lietaus nuotekų infrastruktūros rekonstravimas ir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52A63" w14:textId="77777777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81219" w14:textId="77777777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B25C5" w14:textId="77777777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4C47F" w14:textId="77777777" w:rsidR="00DA75E5" w:rsidRPr="00F238C9" w:rsidRDefault="00DA75E5" w:rsidP="00DA75E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A75E5" w:rsidRPr="00236B3F" w14:paraId="37E0C67A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10A02" w14:textId="30D80A69" w:rsidR="00DA75E5" w:rsidRDefault="00DA75E5" w:rsidP="00DA75E5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9F586" w14:textId="6B14349C" w:rsidR="00DA75E5" w:rsidRPr="0058746D" w:rsidRDefault="00DA75E5" w:rsidP="00DA75E5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dalis, Kretingos m. aglomeracijoje,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6CE6D4" w14:textId="0133360B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021FE" w14:textId="24ACF0BB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4D1FC" w14:textId="199BFA46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879AD" w14:textId="0FDD0139" w:rsidR="00DA75E5" w:rsidRPr="00F238C9" w:rsidRDefault="00DA75E5" w:rsidP="00DA75E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98,13</w:t>
            </w:r>
          </w:p>
        </w:tc>
      </w:tr>
      <w:tr w:rsidR="00DA75E5" w:rsidRPr="00236B3F" w14:paraId="6B86177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C27C6" w14:textId="2C84A2DD" w:rsidR="00DA75E5" w:rsidRDefault="00DA75E5" w:rsidP="00DA75E5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E90FF" w14:textId="7768CE7D" w:rsidR="00DA75E5" w:rsidRPr="0058746D" w:rsidRDefault="00DA75E5" w:rsidP="00DA75E5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 nuo viso rajono gyventojų skaičiaus,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D7E13" w14:textId="0AC67D93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A670E" w14:textId="7BCC1856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08138" w14:textId="5FCE9453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A01DB" w14:textId="131D2260" w:rsidR="00DA75E5" w:rsidRPr="00F238C9" w:rsidRDefault="00DA75E5" w:rsidP="00DA75E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70</w:t>
            </w:r>
          </w:p>
        </w:tc>
      </w:tr>
      <w:tr w:rsidR="00C60B3C" w:rsidRPr="00236B3F" w14:paraId="5725D6CD" w14:textId="77777777" w:rsidTr="009A3C09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081BEE" w14:textId="77777777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44C7C" w14:textId="711A89AA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04-03-01-05-55 Priemonė. Infrastruktūros įmokos skirtos viešajai infrastruktūrai finansuoti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6EE6B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52948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D81A7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3BCFC" w14:textId="77777777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3D42084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8C47C" w14:textId="6AA60E99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6C607" w14:textId="6B72D59A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Parengti detalieji planai,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67D37C" w14:textId="2F797201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906D3" w14:textId="611760E9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7B122" w14:textId="58EDAE99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32F15" w14:textId="31500943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73D91D95" w14:textId="77777777" w:rsidTr="009A3C09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09B73" w14:textId="77777777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612C" w14:textId="311BD8CD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04-03-01-05-56 Priemonė. Infrastruktūros įmokos skirtos inžinerinei infrastruktūrai finansuoti ir kompensacijoms mokėti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49905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7F2BF6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6395D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352B8" w14:textId="77777777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193DDB6E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210CB" w14:textId="17C3CC83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R-04-03-01-05-56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B1F8D" w14:textId="700F4BE6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Įrengti objektai,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63BF6" w14:textId="15DFAC7F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E7411C" w14:textId="40E93404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9827F" w14:textId="4D7D59EA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02C3C" w14:textId="5CEF4564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71F8B40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C399A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A9454" w14:textId="7C275857" w:rsidR="00C60B3C" w:rsidRPr="00E6444D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04-03-01-06 Uždavinys. Didinti gyvenamosios aplinkos patrauklumą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903A8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DECCA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1FA64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FB5A8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120BF367" w14:textId="77777777" w:rsidTr="00C54B14">
        <w:trPr>
          <w:trHeight w:val="27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5D294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C3728" w14:textId="21472C59" w:rsidR="00C60B3C" w:rsidRPr="00E6444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Savivaldybės pastatų ir patalpų rekonstrukcija, remontas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CC6A3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D0B2B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2540E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F5210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2B7DDC0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20ED8" w14:textId="21217B25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03330" w14:textId="5D2AF734" w:rsidR="00C60B3C" w:rsidRPr="003A4CF9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Modernizuotų pastatų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86D30" w14:textId="75ADBBA4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819F7C" w14:textId="25047E49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011BF" w14:textId="386D8C2A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57A9E" w14:textId="4784BA93" w:rsidR="00C60B3C" w:rsidRPr="0011748E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11748E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C60B3C" w:rsidRPr="00236B3F" w14:paraId="3F4A2D4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BA745" w14:textId="1C7E012D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CB697" w14:textId="5090289E" w:rsidR="00C60B3C" w:rsidRPr="0058746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Parengtų techninių projektų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5A55B" w14:textId="4174B0E6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5807B" w14:textId="028A2273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EC23A" w14:textId="5A8A80C0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E1936" w14:textId="6293C75C" w:rsidR="00C60B3C" w:rsidRPr="00236B3F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0323F03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43326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AFBDE" w14:textId="08583840" w:rsidR="00C60B3C" w:rsidRPr="00E6444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Gyventojų iniciatyvų, skirtų gyvenamajai aplinkai ir viešajai infrastruktūrai gerinti ir kurti,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D3CEE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6742AA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5432F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F2A3A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677A30D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A61A8" w14:textId="28FFE0CF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1599A" w14:textId="59BA1A25" w:rsidR="00C60B3C" w:rsidRPr="003A4CF9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projektų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72E41" w14:textId="1E0A10F5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E64E21" w14:textId="64E808AB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00BA5" w14:textId="34A1779E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BB9F7" w14:textId="6AE3D896" w:rsidR="00C60B3C" w:rsidRPr="00236B3F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2A66BF0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B045B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2EFFF" w14:textId="6452F35C" w:rsidR="00C60B3C" w:rsidRPr="00E6444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 xml:space="preserve">5 </w:t>
            </w:r>
            <w:r w:rsidRPr="003A4CF9">
              <w:rPr>
                <w:sz w:val="18"/>
                <w:szCs w:val="18"/>
                <w:lang w:eastAsia="lt-LT"/>
              </w:rPr>
              <w:t>Priemonė: Rotušės aikštės ir jos prieigų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FAC8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A88C6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DDDAA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D6C0C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6B84695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12FCE" w14:textId="6F221C6E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>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3B771" w14:textId="33C22036" w:rsidR="00C60B3C" w:rsidRPr="003A4CF9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Parengtas techninis projektas,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1606F" w14:textId="1B38D22B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D823B" w14:textId="6DE378AF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9C74E" w14:textId="4A99D333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FEC2E" w14:textId="09285224" w:rsidR="00C60B3C" w:rsidRPr="00236B3F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58DD8DE9" w14:textId="77777777" w:rsidTr="000D4B26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0E0B6" w14:textId="77777777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953C0" w14:textId="562154C6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04-03-01-06-06 Priemonė: Riboženklių įrengimas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EB7FA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4D9BF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24BD4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3DCE1" w14:textId="77777777" w:rsidR="00C60B3C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4D28F14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A27F0" w14:textId="310AF66B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R-04-03-01-06-06-01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AFB5A" w14:textId="624E6D92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Įrengti riboženkliai,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98B61" w14:textId="75CE6722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4E05A" w14:textId="0A576F2D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FCDE9" w14:textId="5750D382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B4F2A" w14:textId="52CF0AFA" w:rsidR="00C60B3C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6536D902" w14:textId="77777777" w:rsidTr="001A4FF9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D7790B" w14:textId="77777777" w:rsidR="001A4FF9" w:rsidRDefault="001A4FF9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B60E8" w14:textId="3072B98D" w:rsidR="001A4FF9" w:rsidRDefault="001A4FF9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04-03-01-06-07 Priemonė. Tarptautinių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169D0" w14:textId="77777777" w:rsid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53FFC" w14:textId="77777777" w:rsid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45DD7" w14:textId="77777777" w:rsid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10342" w14:textId="77777777" w:rsidR="001A4FF9" w:rsidRP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A4FF9" w:rsidRPr="00236B3F" w14:paraId="35AA608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9F53E" w14:textId="7885DE03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R-04-03-01-06-07-01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2388A" w14:textId="5A15FBB4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projektų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01159" w14:textId="186604A1" w:rsidR="001A4FF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76700E" w14:textId="1CCC5EF8" w:rsidR="001A4FF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59211" w14:textId="676418B2" w:rsidR="001A4FF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16CDE" w14:textId="0614653F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2A7D167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550A7" w14:textId="77777777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421E3" w14:textId="52BEC8BA" w:rsidR="001A4FF9" w:rsidRPr="00E6444D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 xml:space="preserve">04-04-01-01 Uždavinys. </w:t>
            </w:r>
            <w:r w:rsidRPr="00DA75E5">
              <w:rPr>
                <w:b/>
                <w:bCs/>
                <w:sz w:val="18"/>
                <w:szCs w:val="18"/>
                <w:lang w:eastAsia="lt-LT"/>
              </w:rPr>
              <w:t>Užtikrinti tinkamą savivaldybės turto valdymą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4C7D2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2B2A3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BC78C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2FF68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441AE6DC" w14:textId="77777777" w:rsidTr="00C54B14">
        <w:trPr>
          <w:trHeight w:val="40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1D10E" w14:textId="77777777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DDD3B" w14:textId="11852126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 xml:space="preserve">Priemonė. </w:t>
            </w:r>
            <w:r>
              <w:rPr>
                <w:sz w:val="18"/>
                <w:szCs w:val="18"/>
                <w:lang w:eastAsia="lt-LT"/>
              </w:rPr>
              <w:t>Statybos srities dokumentų rengimo paslaugų įsigijimas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CDD6D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772E5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F7BED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230E7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265E538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77D14" w14:textId="4C2BF102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63A76" w14:textId="3A1846B8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Parengtų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DA4AC" w14:textId="38884030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3323A" w14:textId="5E13352C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AA972" w14:textId="21EBC615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3541B" w14:textId="0CD05D08" w:rsidR="001A4FF9" w:rsidRPr="00236B3F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1068BD5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8AD0A" w14:textId="77777777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31B05" w14:textId="3E141E34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Išduotų dokumentų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0661C" w14:textId="3C99A022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A0B1A" w14:textId="6CA1006E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68B07F" w14:textId="779A721F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7DFFC" w14:textId="77777777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7D757D0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7BF9C" w14:textId="77777777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E6C0F" w14:textId="0B8AAC3E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Priemonė. Statybą leidžiančių ir užbaigimo dokumentų išdavimas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4519E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BEFE5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EE155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75C1C" w14:textId="77777777" w:rsidR="001A4FF9" w:rsidRPr="00236B3F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1D72EB8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8CDB6" w14:textId="5C0CB94E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87789" w14:textId="06079BB6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Išduotų dokumentų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EBA5A" w14:textId="663D56C5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00B00" w14:textId="5A36BDD9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2E5F4" w14:textId="011E1876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C8B25" w14:textId="14EABFE4" w:rsidR="001A4FF9" w:rsidRPr="00236B3F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1132443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8BBAE" w14:textId="77777777" w:rsidR="001A4FF9" w:rsidRPr="0069119E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4E98A" w14:textId="62B7A245" w:rsidR="001A4FF9" w:rsidRPr="0069119E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9119E">
              <w:rPr>
                <w:b/>
                <w:bCs/>
                <w:sz w:val="18"/>
                <w:szCs w:val="18"/>
                <w:lang w:eastAsia="lt-LT"/>
              </w:rPr>
              <w:t>04-04-01-01 Uždavinys. 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0191E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06066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F145B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C9EBB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48CD6BF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BA532" w14:textId="77777777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D3C56" w14:textId="5E4B944B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8D500E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8D500E">
              <w:rPr>
                <w:sz w:val="18"/>
                <w:szCs w:val="18"/>
                <w:lang w:eastAsia="lt-LT"/>
              </w:rPr>
              <w:t xml:space="preserve"> Projektų įgyvendinimui būtinų ir (arba) netinkamų išlaidų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0B2E4" w14:textId="77777777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BB435" w14:textId="77777777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7D5E39" w14:textId="77777777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48C0B" w14:textId="77777777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628080F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4B183" w14:textId="4A4602F4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AB698" w14:textId="5E63708C" w:rsidR="001A4FF9" w:rsidRPr="008D500E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BD469" w14:textId="7DEB355F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E0AF44" w14:textId="27E1A6CB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mažiau 9</w:t>
            </w: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08591" w14:textId="7BC34C88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0D88D" w14:textId="16C87DDC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12295802" w14:textId="1CD7B901" w:rsidR="00C92BA7" w:rsidRDefault="00C92BA7">
      <w:pPr>
        <w:jc w:val="center"/>
        <w:rPr>
          <w:b/>
          <w:bCs/>
        </w:rPr>
      </w:pPr>
    </w:p>
    <w:sectPr w:rsidR="00C92BA7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1AEC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4FF9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214A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238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401E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68ED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6AE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29D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4256</Words>
  <Characters>2427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2024-06-18T13:18:00Z</dcterms:created>
  <dcterms:modified xsi:type="dcterms:W3CDTF">2024-06-27T12:22:00Z</dcterms:modified>
</cp:coreProperties>
</file>