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35" w:rsidRDefault="00152435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B641A4" wp14:editId="27F6C82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435" w:rsidRDefault="00152435" w:rsidP="008E11EE">
      <w:pPr>
        <w:jc w:val="center"/>
        <w:rPr>
          <w:b/>
          <w:sz w:val="28"/>
          <w:szCs w:val="28"/>
        </w:rPr>
      </w:pPr>
    </w:p>
    <w:p w:rsidR="008E11EE" w:rsidRPr="00137031" w:rsidRDefault="008E11EE" w:rsidP="003C0513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137031" w:rsidRPr="00F0455E" w:rsidRDefault="00137031" w:rsidP="003C0513">
      <w:pPr>
        <w:jc w:val="center"/>
        <w:rPr>
          <w:b/>
          <w:sz w:val="20"/>
          <w:szCs w:val="20"/>
        </w:rPr>
      </w:pPr>
    </w:p>
    <w:p w:rsidR="008E11EE" w:rsidRPr="00137031" w:rsidRDefault="008E11EE" w:rsidP="003C0513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3C0513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B83E20">
        <w:rPr>
          <w:b/>
          <w:sz w:val="26"/>
          <w:szCs w:val="26"/>
        </w:rPr>
        <w:t>4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:rsidR="008E11EE" w:rsidRPr="00F0455E" w:rsidRDefault="008E11EE" w:rsidP="003C0513">
      <w:pPr>
        <w:jc w:val="center"/>
        <w:rPr>
          <w:b/>
          <w:sz w:val="20"/>
          <w:szCs w:val="20"/>
        </w:rPr>
      </w:pPr>
    </w:p>
    <w:p w:rsidR="00A3253E" w:rsidRDefault="008E11EE" w:rsidP="003C0513">
      <w:pPr>
        <w:jc w:val="center"/>
      </w:pPr>
      <w:r>
        <w:t>201</w:t>
      </w:r>
      <w:r w:rsidR="009F0C0F">
        <w:t>5</w:t>
      </w:r>
      <w:r>
        <w:t xml:space="preserve"> m. </w:t>
      </w:r>
      <w:r w:rsidR="00A3253E">
        <w:t xml:space="preserve">balandžio </w:t>
      </w:r>
      <w:r w:rsidR="00C42E95">
        <w:t>3</w:t>
      </w:r>
      <w:r w:rsidR="003862D3">
        <w:t>0</w:t>
      </w:r>
      <w:r w:rsidR="00F31655">
        <w:t xml:space="preserve"> </w:t>
      </w:r>
      <w:r w:rsidR="00866495">
        <w:t>d. Nr. T</w:t>
      </w:r>
      <w:r w:rsidR="003862D3">
        <w:t>2</w:t>
      </w:r>
      <w:r>
        <w:t>-</w:t>
      </w:r>
      <w:r w:rsidR="00C0649A">
        <w:t>119</w:t>
      </w:r>
    </w:p>
    <w:p w:rsidR="008E11EE" w:rsidRDefault="008E11EE" w:rsidP="003C0513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8E11EE" w:rsidRDefault="007149C5" w:rsidP="007149C5">
      <w:pPr>
        <w:pStyle w:val="Betarp"/>
      </w:pPr>
      <w:r>
        <w:t xml:space="preserve">           </w:t>
      </w:r>
      <w:r w:rsidR="007149BC">
        <w:t xml:space="preserve">     </w:t>
      </w:r>
      <w:r>
        <w:t xml:space="preserve">    </w:t>
      </w:r>
      <w:r w:rsidR="008E11EE" w:rsidRPr="007149C5">
        <w:t>Vadovaudamasi</w:t>
      </w:r>
      <w:r w:rsidR="008E11EE" w:rsidRPr="007149C5">
        <w:rPr>
          <w:b/>
        </w:rPr>
        <w:t xml:space="preserve"> </w:t>
      </w:r>
      <w:r w:rsidR="008E11EE" w:rsidRPr="007149C5">
        <w:t>Lietuvos Respubli</w:t>
      </w:r>
      <w:r w:rsidR="00C562CE" w:rsidRPr="007149C5">
        <w:t>kos vietos savivaldos įstatymo</w:t>
      </w:r>
      <w:r w:rsidR="002F18CE" w:rsidRPr="007149C5">
        <w:t xml:space="preserve"> </w:t>
      </w:r>
      <w:r w:rsidR="008E11EE" w:rsidRPr="007149C5">
        <w:t xml:space="preserve">16 straipsnio </w:t>
      </w:r>
      <w:r w:rsidR="00A3253E" w:rsidRPr="007149C5">
        <w:t>3</w:t>
      </w:r>
      <w:r w:rsidR="008E11EE" w:rsidRPr="007149C5">
        <w:t xml:space="preserve"> dalies </w:t>
      </w:r>
      <w:r w:rsidR="00FE1958">
        <w:t xml:space="preserve">  </w:t>
      </w:r>
      <w:r w:rsidR="00A3253E" w:rsidRPr="007149C5">
        <w:t>2</w:t>
      </w:r>
      <w:r w:rsidR="008E11EE" w:rsidRPr="007149C5">
        <w:t xml:space="preserve"> punktu</w:t>
      </w:r>
      <w:r w:rsidR="006D1497" w:rsidRPr="007149C5">
        <w:t>,</w:t>
      </w:r>
      <w:r w:rsidR="008E11EE" w:rsidRPr="007149C5">
        <w:t xml:space="preserve"> Kretingos rajono savivaldybės taryba </w:t>
      </w:r>
      <w:r w:rsidR="001D0CE8" w:rsidRPr="007149C5">
        <w:t xml:space="preserve"> </w:t>
      </w:r>
      <w:r w:rsidR="008E11EE" w:rsidRPr="007D7DDE">
        <w:t>n u s p r e n d ž i a:</w:t>
      </w:r>
    </w:p>
    <w:p w:rsidR="008E11EE" w:rsidRPr="007D7DDE" w:rsidRDefault="002F18CE" w:rsidP="002F18CE">
      <w:pPr>
        <w:numPr>
          <w:ilvl w:val="0"/>
          <w:numId w:val="1"/>
        </w:numPr>
        <w:tabs>
          <w:tab w:val="left" w:pos="1701"/>
        </w:tabs>
        <w:ind w:left="0" w:firstLine="1276"/>
        <w:jc w:val="both"/>
      </w:pPr>
      <w:r w:rsidRPr="007D7DDE">
        <w:t>Patvirtinti</w:t>
      </w:r>
      <w:r w:rsidR="008E11EE" w:rsidRPr="007D7DDE">
        <w:t xml:space="preserve"> Kretingos rajono </w:t>
      </w:r>
      <w:r w:rsidR="00A3253E">
        <w:t xml:space="preserve">savivaldybės administracijos </w:t>
      </w:r>
      <w:r w:rsidR="008E11EE" w:rsidRPr="007D7DDE">
        <w:t>20</w:t>
      </w:r>
      <w:r w:rsidR="00866495" w:rsidRPr="007D7DDE">
        <w:t>1</w:t>
      </w:r>
      <w:r w:rsidR="00070D55">
        <w:t>4</w:t>
      </w:r>
      <w:r w:rsidR="008E11EE" w:rsidRPr="007D7DDE">
        <w:t xml:space="preserve"> metų </w:t>
      </w:r>
      <w:r w:rsidR="00A3253E">
        <w:t xml:space="preserve">finansinių ataskaitų rinkinį </w:t>
      </w:r>
      <w:r w:rsidR="00AE1E1C" w:rsidRPr="007D7DDE">
        <w:t xml:space="preserve"> </w:t>
      </w:r>
      <w:r w:rsidR="00A3253E">
        <w:t>(pridedama).</w:t>
      </w:r>
    </w:p>
    <w:p w:rsidR="008E11EE" w:rsidRPr="00137031" w:rsidRDefault="00400186" w:rsidP="00400186">
      <w:pPr>
        <w:tabs>
          <w:tab w:val="left" w:pos="1843"/>
        </w:tabs>
        <w:jc w:val="both"/>
      </w:pPr>
      <w:r>
        <w:t xml:space="preserve">                     2. </w:t>
      </w:r>
      <w:r w:rsidR="00AE1E1C">
        <w:t>Sprendimas gali būti skundžiamas Lietuvos Respublikos administracinių bylų</w:t>
      </w:r>
      <w:r>
        <w:t xml:space="preserve"> </w:t>
      </w:r>
      <w:r w:rsidR="00AE1E1C">
        <w:t>teisenos įstatym</w:t>
      </w:r>
      <w:r w:rsidR="003F275F">
        <w:t>o</w:t>
      </w:r>
      <w:r w:rsidR="00AE1E1C">
        <w:t xml:space="preserve"> nustatyta tvarka.</w:t>
      </w:r>
    </w:p>
    <w:p w:rsidR="00A3253E" w:rsidRDefault="00A3253E" w:rsidP="008E11EE">
      <w:pPr>
        <w:jc w:val="both"/>
      </w:pPr>
    </w:p>
    <w:p w:rsidR="00152435" w:rsidRDefault="00152435" w:rsidP="008E11EE">
      <w:pPr>
        <w:jc w:val="both"/>
      </w:pPr>
    </w:p>
    <w:p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  <w:t xml:space="preserve">                                                    </w:t>
      </w:r>
      <w:r w:rsidR="003862D3">
        <w:t xml:space="preserve">        </w:t>
      </w:r>
      <w:r w:rsidR="00051902">
        <w:t xml:space="preserve"> </w:t>
      </w:r>
      <w:r w:rsidR="003862D3">
        <w:t xml:space="preserve">                                          </w:t>
      </w:r>
      <w:r w:rsidRPr="00137031">
        <w:tab/>
      </w:r>
      <w:r w:rsidRPr="00137031">
        <w:tab/>
      </w:r>
      <w:r w:rsidRPr="00137031">
        <w:tab/>
      </w:r>
      <w:r w:rsidR="00EF56C5">
        <w:tab/>
      </w:r>
      <w:r w:rsidR="003862D3">
        <w:t xml:space="preserve">Juozas Mažeika </w:t>
      </w:r>
    </w:p>
    <w:p w:rsidR="00D6656A" w:rsidRPr="00D6656A" w:rsidRDefault="00D6656A" w:rsidP="008E11EE">
      <w:pPr>
        <w:jc w:val="both"/>
        <w:rPr>
          <w:sz w:val="20"/>
          <w:szCs w:val="20"/>
        </w:rPr>
      </w:pPr>
    </w:p>
    <w:p w:rsidR="00C42E95" w:rsidRDefault="00C42E95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  <w:bookmarkStart w:id="0" w:name="_GoBack"/>
      <w:bookmarkEnd w:id="0"/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p w:rsidR="003862D3" w:rsidRPr="00137031" w:rsidRDefault="003862D3" w:rsidP="003862D3">
      <w:pPr>
        <w:jc w:val="both"/>
      </w:pPr>
      <w:r>
        <w:t>Vitalija Kubilienė</w:t>
      </w:r>
    </w:p>
    <w:p w:rsidR="003862D3" w:rsidRDefault="003862D3" w:rsidP="00C42E95">
      <w:pPr>
        <w:tabs>
          <w:tab w:val="left" w:pos="5505"/>
        </w:tabs>
        <w:jc w:val="center"/>
        <w:rPr>
          <w:b/>
          <w:noProof/>
          <w:color w:val="5F497A"/>
        </w:rPr>
      </w:pPr>
    </w:p>
    <w:sectPr w:rsidR="003862D3" w:rsidSect="00152435">
      <w:headerReference w:type="default" r:id="rId9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69" w:rsidRDefault="00013369" w:rsidP="00D6656A">
      <w:r>
        <w:separator/>
      </w:r>
    </w:p>
  </w:endnote>
  <w:endnote w:type="continuationSeparator" w:id="0">
    <w:p w:rsidR="00013369" w:rsidRDefault="00013369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69" w:rsidRDefault="00013369" w:rsidP="00D6656A">
      <w:r>
        <w:separator/>
      </w:r>
    </w:p>
  </w:footnote>
  <w:footnote w:type="continuationSeparator" w:id="0">
    <w:p w:rsidR="00013369" w:rsidRDefault="00013369" w:rsidP="00D66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3C1" w:rsidRPr="00137031" w:rsidRDefault="00F003C1" w:rsidP="00D6656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13369"/>
    <w:rsid w:val="0002411C"/>
    <w:rsid w:val="0003658C"/>
    <w:rsid w:val="00051902"/>
    <w:rsid w:val="00070D55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71CE3"/>
    <w:rsid w:val="001D0CE8"/>
    <w:rsid w:val="001F2BF2"/>
    <w:rsid w:val="00212F9C"/>
    <w:rsid w:val="002162A6"/>
    <w:rsid w:val="0024504E"/>
    <w:rsid w:val="00253D22"/>
    <w:rsid w:val="00253D57"/>
    <w:rsid w:val="002C1376"/>
    <w:rsid w:val="002D744A"/>
    <w:rsid w:val="002E4CF1"/>
    <w:rsid w:val="002F18CE"/>
    <w:rsid w:val="003010F9"/>
    <w:rsid w:val="00304041"/>
    <w:rsid w:val="0033243D"/>
    <w:rsid w:val="00341F84"/>
    <w:rsid w:val="003544B6"/>
    <w:rsid w:val="00360B44"/>
    <w:rsid w:val="003862D3"/>
    <w:rsid w:val="0039782E"/>
    <w:rsid w:val="003B3835"/>
    <w:rsid w:val="003C0513"/>
    <w:rsid w:val="003C2776"/>
    <w:rsid w:val="003C3FF2"/>
    <w:rsid w:val="003D7E68"/>
    <w:rsid w:val="003F275F"/>
    <w:rsid w:val="003F5328"/>
    <w:rsid w:val="00400186"/>
    <w:rsid w:val="00411BBE"/>
    <w:rsid w:val="0043372C"/>
    <w:rsid w:val="004760A2"/>
    <w:rsid w:val="004C5409"/>
    <w:rsid w:val="005315A3"/>
    <w:rsid w:val="00570901"/>
    <w:rsid w:val="00590D24"/>
    <w:rsid w:val="005D1E02"/>
    <w:rsid w:val="005D486C"/>
    <w:rsid w:val="006039BF"/>
    <w:rsid w:val="00620C6E"/>
    <w:rsid w:val="00657924"/>
    <w:rsid w:val="00695F79"/>
    <w:rsid w:val="006D1497"/>
    <w:rsid w:val="006D5344"/>
    <w:rsid w:val="006E3941"/>
    <w:rsid w:val="007149BC"/>
    <w:rsid w:val="007149C5"/>
    <w:rsid w:val="0076313A"/>
    <w:rsid w:val="00791F27"/>
    <w:rsid w:val="007C1F78"/>
    <w:rsid w:val="007D7DDE"/>
    <w:rsid w:val="007E1462"/>
    <w:rsid w:val="007F52C7"/>
    <w:rsid w:val="00811887"/>
    <w:rsid w:val="00816DA5"/>
    <w:rsid w:val="00817774"/>
    <w:rsid w:val="00852B68"/>
    <w:rsid w:val="00866495"/>
    <w:rsid w:val="008868B3"/>
    <w:rsid w:val="008A0094"/>
    <w:rsid w:val="008E11EE"/>
    <w:rsid w:val="008F0E26"/>
    <w:rsid w:val="00905515"/>
    <w:rsid w:val="00915F2E"/>
    <w:rsid w:val="00931CF4"/>
    <w:rsid w:val="009712BC"/>
    <w:rsid w:val="00976551"/>
    <w:rsid w:val="00997891"/>
    <w:rsid w:val="009D3DB2"/>
    <w:rsid w:val="009F0C0F"/>
    <w:rsid w:val="00A3253E"/>
    <w:rsid w:val="00A43E27"/>
    <w:rsid w:val="00AB146D"/>
    <w:rsid w:val="00AC1D30"/>
    <w:rsid w:val="00AE1E1C"/>
    <w:rsid w:val="00AF6B3E"/>
    <w:rsid w:val="00B1186F"/>
    <w:rsid w:val="00B5131F"/>
    <w:rsid w:val="00B83E20"/>
    <w:rsid w:val="00B84716"/>
    <w:rsid w:val="00C0649A"/>
    <w:rsid w:val="00C42E95"/>
    <w:rsid w:val="00C562CE"/>
    <w:rsid w:val="00C8006C"/>
    <w:rsid w:val="00C80320"/>
    <w:rsid w:val="00C84A69"/>
    <w:rsid w:val="00CB5369"/>
    <w:rsid w:val="00CC6ED6"/>
    <w:rsid w:val="00CE21ED"/>
    <w:rsid w:val="00CE220C"/>
    <w:rsid w:val="00CE2A50"/>
    <w:rsid w:val="00D50B8B"/>
    <w:rsid w:val="00D6656A"/>
    <w:rsid w:val="00D75908"/>
    <w:rsid w:val="00D866B3"/>
    <w:rsid w:val="00DB5503"/>
    <w:rsid w:val="00DE734D"/>
    <w:rsid w:val="00DF334F"/>
    <w:rsid w:val="00E30ED1"/>
    <w:rsid w:val="00E62AD1"/>
    <w:rsid w:val="00E80176"/>
    <w:rsid w:val="00E87D9F"/>
    <w:rsid w:val="00EC4476"/>
    <w:rsid w:val="00EC5CC5"/>
    <w:rsid w:val="00EF56C5"/>
    <w:rsid w:val="00F003C1"/>
    <w:rsid w:val="00F0455E"/>
    <w:rsid w:val="00F1745F"/>
    <w:rsid w:val="00F31655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Betarp">
    <w:name w:val="No Spacing"/>
    <w:uiPriority w:val="1"/>
    <w:qFormat/>
    <w:rsid w:val="007149C5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Betarp">
    <w:name w:val="No Spacing"/>
    <w:uiPriority w:val="1"/>
    <w:qFormat/>
    <w:rsid w:val="007149C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13</cp:revision>
  <cp:lastPrinted>2014-04-02T10:07:00Z</cp:lastPrinted>
  <dcterms:created xsi:type="dcterms:W3CDTF">2015-04-09T13:55:00Z</dcterms:created>
  <dcterms:modified xsi:type="dcterms:W3CDTF">2015-05-04T12:57:00Z</dcterms:modified>
</cp:coreProperties>
</file>