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75362" w14:textId="3C3A09B8" w:rsidR="007E0E32" w:rsidRPr="00B53484" w:rsidRDefault="00B05009" w:rsidP="00B05009">
      <w:pPr>
        <w:pStyle w:val="Sraopastraipa1"/>
        <w:tabs>
          <w:tab w:val="left" w:pos="5529"/>
        </w:tabs>
        <w:ind w:left="5245"/>
        <w:rPr>
          <w:lang w:val="lt-LT"/>
        </w:rPr>
      </w:pPr>
      <w:bookmarkStart w:id="0" w:name="_GoBack"/>
      <w:bookmarkEnd w:id="0"/>
      <w:r>
        <w:rPr>
          <w:lang w:val="lt-LT"/>
        </w:rPr>
        <w:t>P</w:t>
      </w:r>
      <w:r w:rsidR="007E0E32" w:rsidRPr="229A8512">
        <w:rPr>
          <w:lang w:val="lt-LT"/>
        </w:rPr>
        <w:t>ATVIRTINTA</w:t>
      </w:r>
    </w:p>
    <w:p w14:paraId="4F1BF15F" w14:textId="551CBA33" w:rsidR="00FB755C" w:rsidRDefault="004425A7" w:rsidP="229A8512">
      <w:pPr>
        <w:pStyle w:val="Antrat2"/>
        <w:shd w:val="clear" w:color="auto" w:fill="FFFFFF" w:themeFill="background1"/>
        <w:tabs>
          <w:tab w:val="left" w:pos="5529"/>
        </w:tabs>
        <w:spacing w:before="0" w:beforeAutospacing="0" w:after="0" w:afterAutospacing="0"/>
        <w:ind w:left="5529" w:hanging="284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Kretingos rajono savivaldybės tarybos </w:t>
      </w:r>
    </w:p>
    <w:p w14:paraId="1C93BB65" w14:textId="77777777" w:rsidR="00FB755C" w:rsidRDefault="004425A7" w:rsidP="229A8512">
      <w:pPr>
        <w:pStyle w:val="Antrat2"/>
        <w:shd w:val="clear" w:color="auto" w:fill="FFFFFF" w:themeFill="background1"/>
        <w:tabs>
          <w:tab w:val="left" w:pos="5529"/>
        </w:tabs>
        <w:spacing w:before="0" w:beforeAutospacing="0" w:after="0" w:afterAutospacing="0"/>
        <w:ind w:left="5529" w:hanging="284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2014 m. rugsėjo 25 d. sprendimu Nr. T2-259</w:t>
      </w:r>
    </w:p>
    <w:p w14:paraId="4B9FFBD1" w14:textId="22A76B6A" w:rsidR="00FB755C" w:rsidRDefault="004425A7" w:rsidP="229A8512">
      <w:pPr>
        <w:pStyle w:val="Antrat2"/>
        <w:shd w:val="clear" w:color="auto" w:fill="FFFFFF" w:themeFill="background1"/>
        <w:tabs>
          <w:tab w:val="left" w:pos="5529"/>
        </w:tabs>
        <w:spacing w:before="0" w:beforeAutospacing="0" w:after="0" w:afterAutospacing="0"/>
        <w:ind w:left="5529" w:hanging="284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(</w:t>
      </w:r>
      <w:r w:rsidR="00983223"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Kretingos r</w:t>
      </w:r>
      <w:r w:rsidR="00AE1AAA"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ajono savivaldybės tarybos</w:t>
      </w:r>
    </w:p>
    <w:p w14:paraId="7CEE5803" w14:textId="5A00E41C" w:rsidR="00FB755C" w:rsidRDefault="00AE1AAA" w:rsidP="229A8512">
      <w:pPr>
        <w:pStyle w:val="Antrat2"/>
        <w:shd w:val="clear" w:color="auto" w:fill="FFFFFF" w:themeFill="background1"/>
        <w:tabs>
          <w:tab w:val="left" w:pos="5529"/>
        </w:tabs>
        <w:spacing w:before="0" w:beforeAutospacing="0" w:after="0" w:afterAutospacing="0"/>
        <w:ind w:left="5529" w:hanging="284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2025</w:t>
      </w:r>
      <w:r w:rsidR="00A30EAB"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m. balandžio   </w:t>
      </w:r>
      <w:r w:rsidR="00D76541"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DC45B4"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d. sprendimo Nr. T2-</w:t>
      </w:r>
    </w:p>
    <w:p w14:paraId="59F490B9" w14:textId="5DAB47AB" w:rsidR="006A3F9F" w:rsidRDefault="004425A7" w:rsidP="229A8512">
      <w:pPr>
        <w:pStyle w:val="Antrat2"/>
        <w:shd w:val="clear" w:color="auto" w:fill="FFFFFF" w:themeFill="background1"/>
        <w:tabs>
          <w:tab w:val="left" w:pos="5529"/>
        </w:tabs>
        <w:spacing w:before="0" w:beforeAutospacing="0" w:after="0" w:afterAutospacing="0"/>
        <w:ind w:left="5529" w:hanging="284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redakcija)</w:t>
      </w:r>
    </w:p>
    <w:p w14:paraId="1660F76E" w14:textId="77777777" w:rsidR="00652416" w:rsidRPr="00B53484" w:rsidRDefault="00652416" w:rsidP="229A8512">
      <w:pPr>
        <w:pStyle w:val="Antrat2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  <w:b w:val="0"/>
          <w:bCs w:val="0"/>
          <w:sz w:val="24"/>
          <w:szCs w:val="24"/>
        </w:rPr>
      </w:pPr>
    </w:p>
    <w:p w14:paraId="2100F1DB" w14:textId="77777777" w:rsidR="00975B42" w:rsidRPr="00B53484" w:rsidRDefault="00063255" w:rsidP="229A8512">
      <w:pPr>
        <w:pStyle w:val="Antrat2"/>
        <w:shd w:val="clear" w:color="auto" w:fill="FFFFFF" w:themeFill="background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229A8512">
        <w:rPr>
          <w:rFonts w:ascii="Times New Roman" w:hAnsi="Times New Roman"/>
          <w:color w:val="auto"/>
          <w:sz w:val="24"/>
          <w:szCs w:val="24"/>
        </w:rPr>
        <w:t>KRETINGOS RAJONO</w:t>
      </w:r>
      <w:r w:rsidR="007E0E32" w:rsidRPr="229A8512">
        <w:rPr>
          <w:rFonts w:ascii="Times New Roman" w:hAnsi="Times New Roman"/>
          <w:color w:val="auto"/>
          <w:sz w:val="24"/>
          <w:szCs w:val="24"/>
        </w:rPr>
        <w:t xml:space="preserve"> SAVIVALDYBĖS </w:t>
      </w:r>
      <w:r w:rsidR="00A555C1" w:rsidRPr="229A8512">
        <w:rPr>
          <w:rFonts w:ascii="Times New Roman" w:hAnsi="Times New Roman"/>
          <w:color w:val="auto"/>
          <w:sz w:val="24"/>
          <w:szCs w:val="24"/>
        </w:rPr>
        <w:t>PARAMOS VERSLUI SKYRIMO</w:t>
      </w:r>
      <w:r w:rsidRPr="229A8512">
        <w:rPr>
          <w:rFonts w:ascii="Times New Roman" w:hAnsi="Times New Roman"/>
          <w:color w:val="auto"/>
          <w:sz w:val="24"/>
          <w:szCs w:val="24"/>
        </w:rPr>
        <w:t xml:space="preserve"> PROGRAMA</w:t>
      </w:r>
    </w:p>
    <w:p w14:paraId="3C4B2F8E" w14:textId="77777777" w:rsidR="002E2F54" w:rsidRPr="00B53484" w:rsidRDefault="002E2F54" w:rsidP="229A8512">
      <w:pPr>
        <w:pStyle w:val="Antrat2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2E2F54" w:rsidRPr="00B53484" w14:paraId="48A0FC37" w14:textId="77777777" w:rsidTr="229A8512">
        <w:tc>
          <w:tcPr>
            <w:tcW w:w="4661" w:type="dxa"/>
            <w:shd w:val="clear" w:color="auto" w:fill="auto"/>
          </w:tcPr>
          <w:p w14:paraId="2B6C41FD" w14:textId="77777777" w:rsidR="002E2F54" w:rsidRPr="00B53484" w:rsidRDefault="002E2F54" w:rsidP="229A8512">
            <w:pPr>
              <w:pStyle w:val="Antrat2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>Asignavimų valdytojas:</w:t>
            </w:r>
          </w:p>
          <w:p w14:paraId="732C53DC" w14:textId="77777777" w:rsidR="002E2F54" w:rsidRPr="00B53484" w:rsidRDefault="00063255" w:rsidP="229A8512">
            <w:pPr>
              <w:pStyle w:val="Antrat2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Kretingos rajono </w:t>
            </w:r>
            <w:r w:rsidR="002E2F54" w:rsidRPr="229A85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savivaldybės administracija, </w:t>
            </w:r>
            <w:r w:rsidR="003116C5" w:rsidRPr="229A8512">
              <w:rPr>
                <w:rFonts w:ascii="Times New Roman" w:hAnsi="Times New Roman"/>
                <w:color w:val="auto"/>
                <w:sz w:val="24"/>
                <w:szCs w:val="24"/>
              </w:rPr>
              <w:t>188715222</w:t>
            </w:r>
          </w:p>
        </w:tc>
        <w:tc>
          <w:tcPr>
            <w:tcW w:w="4661" w:type="dxa"/>
            <w:shd w:val="clear" w:color="auto" w:fill="auto"/>
          </w:tcPr>
          <w:p w14:paraId="069A0DAB" w14:textId="77777777" w:rsidR="002E2F54" w:rsidRPr="00B53484" w:rsidRDefault="002E2F54" w:rsidP="229A8512">
            <w:pPr>
              <w:pStyle w:val="Antrat2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>Vykdytojas</w:t>
            </w:r>
            <w:r w:rsidR="00586CD3" w:rsidRPr="229A8512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14:paraId="5F0B1E94" w14:textId="77777777" w:rsidR="002E2F54" w:rsidRPr="00B53484" w:rsidRDefault="00063255" w:rsidP="229A8512">
            <w:pPr>
              <w:pStyle w:val="Antrat2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>Kretingos rajono</w:t>
            </w:r>
            <w:r w:rsidR="002E2F54" w:rsidRPr="229A85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savivaldybės administracija,</w:t>
            </w: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3116C5" w:rsidRPr="229A8512">
              <w:rPr>
                <w:rFonts w:ascii="Times New Roman" w:hAnsi="Times New Roman"/>
                <w:color w:val="auto"/>
                <w:sz w:val="24"/>
                <w:szCs w:val="24"/>
              </w:rPr>
              <w:t>188715222</w:t>
            </w:r>
          </w:p>
        </w:tc>
      </w:tr>
    </w:tbl>
    <w:p w14:paraId="62F8ABC3" w14:textId="77777777" w:rsidR="002E2F54" w:rsidRPr="00B53484" w:rsidRDefault="002E2F54" w:rsidP="229A8512">
      <w:pPr>
        <w:pStyle w:val="Antrat2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7112"/>
      </w:tblGrid>
      <w:tr w:rsidR="003B0687" w:rsidRPr="00B53484" w14:paraId="40B3B445" w14:textId="77777777" w:rsidTr="229A8512">
        <w:tc>
          <w:tcPr>
            <w:tcW w:w="2210" w:type="dxa"/>
            <w:shd w:val="clear" w:color="auto" w:fill="auto"/>
          </w:tcPr>
          <w:p w14:paraId="78E23340" w14:textId="77777777" w:rsidR="003B0687" w:rsidRPr="00B53484" w:rsidRDefault="003B0687" w:rsidP="00FB755C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Programos parengimo argumentai</w:t>
            </w:r>
          </w:p>
        </w:tc>
        <w:tc>
          <w:tcPr>
            <w:tcW w:w="7112" w:type="dxa"/>
            <w:shd w:val="clear" w:color="auto" w:fill="auto"/>
          </w:tcPr>
          <w:p w14:paraId="18D50F2B" w14:textId="12AE98F6" w:rsidR="00922BDE" w:rsidRPr="00B53484" w:rsidRDefault="00ED6998" w:rsidP="229A8512">
            <w:pPr>
              <w:pStyle w:val="Antrat2"/>
              <w:spacing w:before="0" w:beforeAutospacing="0" w:after="0" w:afterAutospacing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Šia programa įgyvendinama sav</w:t>
            </w:r>
            <w:r w:rsidR="007C7191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arankiška savivaldybių funkcija – </w:t>
            </w:r>
            <w:r w:rsidR="001050B0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sudaryti sąlygas verslo ir turizmo plėtrai ir šias veiklas skatinti </w:t>
            </w:r>
            <w:r w:rsidR="00FB755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–</w:t>
            </w:r>
            <w:r w:rsidR="00D25724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ir prisidedama</w:t>
            </w: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prie </w:t>
            </w:r>
            <w:r w:rsidR="001050B0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Kr</w:t>
            </w:r>
            <w:r w:rsidR="0098322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etingos rajono savivaldybės </w:t>
            </w:r>
            <w:r w:rsidR="001E427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2021</w:t>
            </w:r>
            <w:r w:rsidR="00FB755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–</w:t>
            </w:r>
            <w:r w:rsidR="001050B0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20</w:t>
            </w:r>
            <w:r w:rsidR="001E427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30</w:t>
            </w:r>
            <w:r w:rsidR="001050B0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metų </w:t>
            </w:r>
            <w:r w:rsidR="0098322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strateginio </w:t>
            </w:r>
            <w:r w:rsidR="001E427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plėtros</w:t>
            </w:r>
            <w:r w:rsidR="001050B0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plano, </w:t>
            </w: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L</w:t>
            </w:r>
            <w:r w:rsidR="00664CAF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ietu</w:t>
            </w:r>
            <w:r w:rsidR="00841C1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vos pažangos strategijos „Lietuva 2030</w:t>
            </w:r>
            <w:r w:rsidR="0098322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“ bei 2021</w:t>
            </w:r>
            <w:r w:rsidR="00FB755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–</w:t>
            </w:r>
            <w:r w:rsidR="0098322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2030</w:t>
            </w:r>
            <w:r w:rsidR="00841C1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metų </w:t>
            </w:r>
            <w:r w:rsidR="00D25724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N</w:t>
            </w:r>
            <w:r w:rsidR="0098322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acionalinio pažangos plano</w:t>
            </w:r>
            <w:r w:rsidR="00841C1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įgyvendinimo. </w:t>
            </w:r>
            <w:r w:rsidR="003B0687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Programa siekiama skatinti </w:t>
            </w:r>
            <w:r w:rsidR="00153C95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gyventojų verslumą </w:t>
            </w:r>
            <w:r w:rsidR="00A62371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bei smulkaus ir vidutinio verslo (SVV) plėtrą taip prisidedant prie užimtumo ir investicinio patrauklumo didinimo Kretingos rajone; sudaryti palankias sąlygas verslo pradžiai ir jo plėtrai; skatinti naujų technologijų kūrimą ir jų taikymą, formuoti veiksmingą mokymo(</w:t>
            </w:r>
            <w:proofErr w:type="spellStart"/>
            <w:r w:rsidR="00A62371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si</w:t>
            </w:r>
            <w:proofErr w:type="spellEnd"/>
            <w:r w:rsidR="00A62371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) sistemą SVV subjektams.</w:t>
            </w:r>
          </w:p>
        </w:tc>
      </w:tr>
      <w:tr w:rsidR="009914BE" w:rsidRPr="00B53484" w14:paraId="378264F9" w14:textId="77777777" w:rsidTr="229A8512">
        <w:tc>
          <w:tcPr>
            <w:tcW w:w="2210" w:type="dxa"/>
            <w:shd w:val="clear" w:color="auto" w:fill="auto"/>
          </w:tcPr>
          <w:p w14:paraId="49179821" w14:textId="77777777" w:rsidR="009914BE" w:rsidRPr="00B53484" w:rsidRDefault="009914BE" w:rsidP="00FB755C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Programos teisinis pagrindas</w:t>
            </w:r>
          </w:p>
        </w:tc>
        <w:tc>
          <w:tcPr>
            <w:tcW w:w="7112" w:type="dxa"/>
            <w:shd w:val="clear" w:color="auto" w:fill="auto"/>
          </w:tcPr>
          <w:p w14:paraId="2933F465" w14:textId="61FB71CE" w:rsidR="009914BE" w:rsidRPr="00B53484" w:rsidRDefault="009914BE" w:rsidP="229A8512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Lietuvos Respublikos </w:t>
            </w:r>
            <w:r w:rsidR="00FB755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mulkiojo ir vidutinio verslo plėtros įstatymas (aktuali redakcija)</w:t>
            </w:r>
            <w:r w:rsidR="00CE7FAD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;</w:t>
            </w:r>
          </w:p>
          <w:p w14:paraId="49338854" w14:textId="77777777" w:rsidR="009914BE" w:rsidRPr="00B53484" w:rsidRDefault="003D4862" w:rsidP="229A8512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Lietuvos Respublikos vietos savivaldos įstatymas (aktuali redakcija)</w:t>
            </w:r>
            <w:r w:rsidR="00CE7FAD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;</w:t>
            </w:r>
          </w:p>
          <w:p w14:paraId="5901DCD9" w14:textId="5239AC44" w:rsidR="00A76AE3" w:rsidRPr="00B53484" w:rsidRDefault="00A76AE3" w:rsidP="229A8512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Kr</w:t>
            </w:r>
            <w:r w:rsidR="00AE1AAA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etingos rajono savivaldybės 2021</w:t>
            </w:r>
            <w:r w:rsidR="00FB755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–</w:t>
            </w:r>
            <w:r w:rsidR="00AE1AAA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2030 metų strateginis plėtros planas</w:t>
            </w: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patvirtintas Kretingos </w:t>
            </w:r>
            <w:r w:rsidR="00AE1AAA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rajono savivaldybės tarybos 2021</w:t>
            </w: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m. </w:t>
            </w:r>
            <w:r w:rsidR="00AE1AAA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gruodžio 22</w:t>
            </w:r>
            <w:r w:rsidR="000C310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d. sprendimu</w:t>
            </w:r>
            <w:r w:rsidR="00AE1AAA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Nr. T2-339</w:t>
            </w:r>
            <w:r w:rsidR="000C310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„Dėl Kr</w:t>
            </w:r>
            <w:r w:rsidR="00AE1AAA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etingos rajono savivaldybės 2021–2030</w:t>
            </w:r>
            <w:r w:rsidR="000C310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metų strateginio veiklos plano tvirtinimo“.</w:t>
            </w:r>
          </w:p>
        </w:tc>
      </w:tr>
      <w:tr w:rsidR="00DC378A" w:rsidRPr="00B53484" w14:paraId="6121598B" w14:textId="77777777" w:rsidTr="229A8512">
        <w:tc>
          <w:tcPr>
            <w:tcW w:w="9322" w:type="dxa"/>
            <w:gridSpan w:val="2"/>
            <w:shd w:val="clear" w:color="auto" w:fill="auto"/>
          </w:tcPr>
          <w:p w14:paraId="20686CC4" w14:textId="77777777" w:rsidR="00DC378A" w:rsidRPr="00B53484" w:rsidRDefault="00D72414" w:rsidP="229A8512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>PARAMOS VERSLUI SKYRIMO</w:t>
            </w:r>
            <w:r w:rsidR="00DC378A" w:rsidRPr="229A85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PROGRAMOS ĮGYVENDINIMAS</w:t>
            </w:r>
          </w:p>
        </w:tc>
      </w:tr>
      <w:tr w:rsidR="00E5398C" w:rsidRPr="00B53484" w14:paraId="20EF2267" w14:textId="77777777" w:rsidTr="229A8512">
        <w:tc>
          <w:tcPr>
            <w:tcW w:w="2210" w:type="dxa"/>
            <w:shd w:val="clear" w:color="auto" w:fill="auto"/>
          </w:tcPr>
          <w:p w14:paraId="57750821" w14:textId="77777777" w:rsidR="00E5398C" w:rsidRPr="00B53484" w:rsidRDefault="00DC378A" w:rsidP="00FB755C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Šia programa įgyvendinami ilgalaikiai prioritetai</w:t>
            </w:r>
          </w:p>
        </w:tc>
        <w:tc>
          <w:tcPr>
            <w:tcW w:w="7112" w:type="dxa"/>
            <w:shd w:val="clear" w:color="auto" w:fill="auto"/>
          </w:tcPr>
          <w:p w14:paraId="3FC5C3A3" w14:textId="77777777" w:rsidR="00E5398C" w:rsidRPr="00B53484" w:rsidRDefault="006D4AE3" w:rsidP="229A8512">
            <w:pPr>
              <w:pStyle w:val="Sraopastraipa"/>
              <w:tabs>
                <w:tab w:val="left" w:pos="342"/>
              </w:tabs>
              <w:ind w:left="0"/>
              <w:rPr>
                <w:lang w:val="lt-LT"/>
              </w:rPr>
            </w:pPr>
            <w:r w:rsidRPr="229A8512">
              <w:rPr>
                <w:lang w:val="lt-LT"/>
              </w:rPr>
              <w:t>Rajono patrauklumo verslo kūrimui ir plėtrai didinimas.</w:t>
            </w:r>
          </w:p>
        </w:tc>
      </w:tr>
      <w:tr w:rsidR="00B36BA0" w:rsidRPr="00B53484" w14:paraId="0CA78DFD" w14:textId="77777777" w:rsidTr="229A8512">
        <w:tc>
          <w:tcPr>
            <w:tcW w:w="2210" w:type="dxa"/>
            <w:shd w:val="clear" w:color="auto" w:fill="auto"/>
          </w:tcPr>
          <w:p w14:paraId="11078943" w14:textId="77777777" w:rsidR="00B36BA0" w:rsidRPr="00B53484" w:rsidRDefault="00B36BA0" w:rsidP="00FB755C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Šia programa įgyvendina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mo</w:t>
            </w:r>
            <w:r w:rsidR="00555260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606F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ilgalaikio prioriteto</w:t>
            </w:r>
            <w:r w:rsidR="008C3448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A3F01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tiksla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s</w:t>
            </w:r>
            <w:r w:rsidR="006E70AB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ir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E70AB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uždaviniai</w:t>
            </w:r>
          </w:p>
        </w:tc>
        <w:tc>
          <w:tcPr>
            <w:tcW w:w="7112" w:type="dxa"/>
            <w:shd w:val="clear" w:color="auto" w:fill="auto"/>
          </w:tcPr>
          <w:p w14:paraId="69297986" w14:textId="05118787" w:rsidR="00F53BCD" w:rsidRPr="007C7191" w:rsidRDefault="00F53BCD" w:rsidP="229A8512">
            <w:pPr>
              <w:pStyle w:val="Sraopastraipa"/>
              <w:tabs>
                <w:tab w:val="left" w:pos="993"/>
              </w:tabs>
              <w:ind w:left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 xml:space="preserve">Programos tikslas – </w:t>
            </w:r>
            <w:r w:rsidR="00313790" w:rsidRPr="229A8512">
              <w:rPr>
                <w:lang w:val="lt-LT"/>
              </w:rPr>
              <w:t xml:space="preserve">remti verslą, </w:t>
            </w:r>
            <w:r w:rsidRPr="229A8512">
              <w:rPr>
                <w:lang w:val="lt-LT"/>
              </w:rPr>
              <w:t>skatinti gyventojų verslumą bei SVV plėtr</w:t>
            </w:r>
            <w:r w:rsidR="00313790" w:rsidRPr="229A8512">
              <w:rPr>
                <w:lang w:val="lt-LT"/>
              </w:rPr>
              <w:t xml:space="preserve">ą taip prisidedant prie užimtumo, verslo aplinkos gerinimo </w:t>
            </w:r>
            <w:r w:rsidRPr="229A8512">
              <w:rPr>
                <w:lang w:val="lt-LT"/>
              </w:rPr>
              <w:t>ir investicinio patrauklumo didinimo Kretingos rajone</w:t>
            </w:r>
            <w:r w:rsidR="00FB755C" w:rsidRPr="229A8512">
              <w:rPr>
                <w:lang w:val="lt-LT"/>
              </w:rPr>
              <w:t>,</w:t>
            </w:r>
            <w:r w:rsidRPr="229A8512">
              <w:rPr>
                <w:lang w:val="lt-LT"/>
              </w:rPr>
              <w:t xml:space="preserve"> </w:t>
            </w:r>
            <w:r w:rsidR="00403A6D" w:rsidRPr="229A8512">
              <w:rPr>
                <w:lang w:val="lt-LT"/>
              </w:rPr>
              <w:t>siekiant įgyvendinti</w:t>
            </w:r>
            <w:r w:rsidRPr="229A8512">
              <w:rPr>
                <w:lang w:val="lt-LT"/>
              </w:rPr>
              <w:t xml:space="preserve"> Kretingos rajono saviva</w:t>
            </w:r>
            <w:r w:rsidR="00B77CA8" w:rsidRPr="229A8512">
              <w:rPr>
                <w:lang w:val="lt-LT"/>
              </w:rPr>
              <w:t xml:space="preserve">ldybės </w:t>
            </w:r>
            <w:r w:rsidR="00C30D86" w:rsidRPr="229A8512">
              <w:rPr>
                <w:lang w:val="lt-LT"/>
              </w:rPr>
              <w:t>2021</w:t>
            </w:r>
            <w:r w:rsidR="00FB755C" w:rsidRPr="229A8512">
              <w:rPr>
                <w:lang w:val="lt-LT"/>
              </w:rPr>
              <w:t>–</w:t>
            </w:r>
            <w:r w:rsidR="00C30D86" w:rsidRPr="229A8512">
              <w:rPr>
                <w:lang w:val="lt-LT"/>
              </w:rPr>
              <w:t>2030</w:t>
            </w:r>
            <w:r w:rsidR="00C06493" w:rsidRPr="229A8512">
              <w:rPr>
                <w:lang w:val="lt-LT"/>
              </w:rPr>
              <w:t xml:space="preserve"> m. str</w:t>
            </w:r>
            <w:r w:rsidR="00403A6D" w:rsidRPr="229A8512">
              <w:rPr>
                <w:lang w:val="lt-LT"/>
              </w:rPr>
              <w:t>ateginiame</w:t>
            </w:r>
            <w:r w:rsidR="00C06493" w:rsidRPr="229A8512">
              <w:rPr>
                <w:lang w:val="lt-LT"/>
              </w:rPr>
              <w:t xml:space="preserve"> </w:t>
            </w:r>
            <w:r w:rsidR="00AE1AAA" w:rsidRPr="229A8512">
              <w:rPr>
                <w:lang w:val="lt-LT"/>
              </w:rPr>
              <w:t>plėtros</w:t>
            </w:r>
            <w:r w:rsidR="00403A6D" w:rsidRPr="229A8512">
              <w:rPr>
                <w:lang w:val="lt-LT"/>
              </w:rPr>
              <w:t xml:space="preserve"> plane, patvirtintame</w:t>
            </w:r>
            <w:r w:rsidRPr="229A8512">
              <w:rPr>
                <w:lang w:val="lt-LT"/>
              </w:rPr>
              <w:t xml:space="preserve"> Kretingos rajo</w:t>
            </w:r>
            <w:r w:rsidR="007C7191" w:rsidRPr="229A8512">
              <w:rPr>
                <w:lang w:val="lt-LT"/>
              </w:rPr>
              <w:t>no savivaldybės tarybos</w:t>
            </w:r>
            <w:r w:rsidR="007C7191" w:rsidRPr="229A8512">
              <w:rPr>
                <w:color w:val="000000" w:themeColor="text1"/>
                <w:lang w:val="lt-LT"/>
              </w:rPr>
              <w:t xml:space="preserve"> </w:t>
            </w:r>
            <w:r w:rsidR="00AE1AAA" w:rsidRPr="229A8512">
              <w:rPr>
                <w:color w:val="000000" w:themeColor="text1"/>
                <w:lang w:val="lt-LT"/>
              </w:rPr>
              <w:t>2021</w:t>
            </w:r>
            <w:r w:rsidR="00C06493" w:rsidRPr="229A8512">
              <w:rPr>
                <w:color w:val="000000" w:themeColor="text1"/>
                <w:lang w:val="lt-LT"/>
              </w:rPr>
              <w:t xml:space="preserve"> m. </w:t>
            </w:r>
            <w:r w:rsidR="00AE1AAA" w:rsidRPr="229A8512">
              <w:rPr>
                <w:color w:val="000000" w:themeColor="text1"/>
                <w:lang w:val="lt-LT"/>
              </w:rPr>
              <w:t>gruodžio</w:t>
            </w:r>
            <w:r w:rsidR="00C06493" w:rsidRPr="229A8512">
              <w:rPr>
                <w:color w:val="000000" w:themeColor="text1"/>
                <w:lang w:val="lt-LT"/>
              </w:rPr>
              <w:t xml:space="preserve"> </w:t>
            </w:r>
            <w:r w:rsidR="00AE1AAA" w:rsidRPr="229A8512">
              <w:rPr>
                <w:color w:val="000000" w:themeColor="text1"/>
                <w:lang w:val="lt-LT"/>
              </w:rPr>
              <w:t>22</w:t>
            </w:r>
            <w:r w:rsidR="00C06493" w:rsidRPr="229A8512">
              <w:rPr>
                <w:color w:val="000000" w:themeColor="text1"/>
                <w:lang w:val="lt-LT"/>
              </w:rPr>
              <w:t xml:space="preserve"> d. sprendimu Nr. </w:t>
            </w:r>
            <w:r w:rsidR="00AE1AAA" w:rsidRPr="229A8512">
              <w:rPr>
                <w:color w:val="000000" w:themeColor="text1"/>
                <w:lang w:val="lt-LT"/>
              </w:rPr>
              <w:t>T2-339</w:t>
            </w:r>
            <w:r w:rsidR="00C06493" w:rsidRPr="229A8512">
              <w:rPr>
                <w:color w:val="000000" w:themeColor="text1"/>
                <w:lang w:val="lt-LT"/>
              </w:rPr>
              <w:t xml:space="preserve"> „Dėl Kr</w:t>
            </w:r>
            <w:r w:rsidR="00AE1AAA" w:rsidRPr="229A8512">
              <w:rPr>
                <w:color w:val="000000" w:themeColor="text1"/>
                <w:lang w:val="lt-LT"/>
              </w:rPr>
              <w:t>etingos rajono savivaldybės 2021–2030 metų strateginio plėtros</w:t>
            </w:r>
            <w:r w:rsidR="00C06493" w:rsidRPr="229A8512">
              <w:rPr>
                <w:color w:val="000000" w:themeColor="text1"/>
                <w:lang w:val="lt-LT"/>
              </w:rPr>
              <w:t xml:space="preserve"> plano tvirtinimo“</w:t>
            </w:r>
            <w:r w:rsidR="00FB755C" w:rsidRPr="229A8512">
              <w:rPr>
                <w:color w:val="000000" w:themeColor="text1"/>
                <w:lang w:val="lt-LT"/>
              </w:rPr>
              <w:t>,</w:t>
            </w:r>
            <w:r w:rsidR="00403A6D" w:rsidRPr="229A8512">
              <w:rPr>
                <w:lang w:val="lt-LT"/>
              </w:rPr>
              <w:t xml:space="preserve"> numatytus uždavinius.</w:t>
            </w:r>
          </w:p>
          <w:p w14:paraId="7727EDA2" w14:textId="77777777" w:rsidR="00F53BCD" w:rsidRPr="00B53484" w:rsidRDefault="00F53BCD" w:rsidP="229A8512">
            <w:pPr>
              <w:pStyle w:val="Sraopastraipa"/>
              <w:tabs>
                <w:tab w:val="left" w:pos="993"/>
              </w:tabs>
              <w:ind w:left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Programos uždaviniai:</w:t>
            </w:r>
          </w:p>
          <w:p w14:paraId="51D44587" w14:textId="77777777" w:rsidR="00F53BCD" w:rsidRPr="00B53484" w:rsidRDefault="00F53BCD" w:rsidP="229A8512">
            <w:pPr>
              <w:pStyle w:val="Sraopastraipa"/>
              <w:numPr>
                <w:ilvl w:val="1"/>
                <w:numId w:val="44"/>
              </w:numPr>
              <w:tabs>
                <w:tab w:val="left" w:pos="342"/>
              </w:tabs>
              <w:ind w:left="0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Skatinti Kretingos rajono gyventojų bei įmonių verslumą ir konkurencingumą.</w:t>
            </w:r>
          </w:p>
          <w:p w14:paraId="577C389D" w14:textId="77777777" w:rsidR="00F53BCD" w:rsidRPr="00B53484" w:rsidRDefault="00F53BCD" w:rsidP="229A8512">
            <w:pPr>
              <w:pStyle w:val="Sraopastraipa"/>
              <w:numPr>
                <w:ilvl w:val="1"/>
                <w:numId w:val="44"/>
              </w:numPr>
              <w:tabs>
                <w:tab w:val="left" w:pos="342"/>
                <w:tab w:val="left" w:pos="1134"/>
              </w:tabs>
              <w:ind w:left="0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Sudaryti palankias veiklos sąlygas subjektams, pradedantiems smulkųjį ir vidutinį verslą ir kuriantiems naujas darbo vietas.</w:t>
            </w:r>
          </w:p>
          <w:p w14:paraId="5394C071" w14:textId="77777777" w:rsidR="003957EA" w:rsidRPr="00B53484" w:rsidRDefault="00F53BCD" w:rsidP="229A8512">
            <w:pPr>
              <w:pStyle w:val="Sraopastraipa"/>
              <w:numPr>
                <w:ilvl w:val="1"/>
                <w:numId w:val="44"/>
              </w:numPr>
              <w:tabs>
                <w:tab w:val="left" w:pos="342"/>
                <w:tab w:val="left" w:pos="1134"/>
                <w:tab w:val="left" w:pos="1418"/>
              </w:tabs>
              <w:ind w:left="0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Skatinti naujų technologijų</w:t>
            </w:r>
            <w:r w:rsidR="00C06493" w:rsidRPr="229A8512">
              <w:rPr>
                <w:lang w:val="lt-LT"/>
              </w:rPr>
              <w:t>, idėjų</w:t>
            </w:r>
            <w:r w:rsidRPr="229A8512">
              <w:rPr>
                <w:lang w:val="lt-LT"/>
              </w:rPr>
              <w:t xml:space="preserve"> ir metodų taikymą Kretingos rajono SVV įmonių veikloje.</w:t>
            </w:r>
          </w:p>
        </w:tc>
      </w:tr>
      <w:tr w:rsidR="00F62075" w:rsidRPr="00B53484" w14:paraId="563F7C74" w14:textId="77777777" w:rsidTr="229A8512">
        <w:tc>
          <w:tcPr>
            <w:tcW w:w="9322" w:type="dxa"/>
            <w:gridSpan w:val="2"/>
            <w:shd w:val="clear" w:color="auto" w:fill="auto"/>
          </w:tcPr>
          <w:p w14:paraId="12FEDBB5" w14:textId="77777777" w:rsidR="005466CC" w:rsidRPr="00B53484" w:rsidRDefault="00D72414" w:rsidP="229A8512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>PARAMOS VERSLUI SKYRIMO</w:t>
            </w:r>
            <w:r w:rsidR="005466CC" w:rsidRPr="229A85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PROGR</w:t>
            </w:r>
            <w:r w:rsidR="008C57E1" w:rsidRPr="229A8512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="005466CC" w:rsidRPr="229A8512">
              <w:rPr>
                <w:rFonts w:ascii="Times New Roman" w:hAnsi="Times New Roman"/>
                <w:color w:val="auto"/>
                <w:sz w:val="24"/>
                <w:szCs w:val="24"/>
              </w:rPr>
              <w:t>MA</w:t>
            </w:r>
          </w:p>
        </w:tc>
      </w:tr>
      <w:tr w:rsidR="00F62075" w:rsidRPr="00B53484" w14:paraId="04AA8B7F" w14:textId="77777777" w:rsidTr="229A8512">
        <w:tc>
          <w:tcPr>
            <w:tcW w:w="9322" w:type="dxa"/>
            <w:gridSpan w:val="2"/>
            <w:shd w:val="clear" w:color="auto" w:fill="auto"/>
          </w:tcPr>
          <w:p w14:paraId="5C9655D7" w14:textId="48CE5660" w:rsidR="00A24FFC" w:rsidRPr="00B53484" w:rsidRDefault="00031DFD" w:rsidP="229A8512">
            <w:pPr>
              <w:pStyle w:val="prastasiniatinklio"/>
              <w:spacing w:before="0" w:beforeAutospacing="0" w:after="0" w:afterAutospacing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lastRenderedPageBreak/>
              <w:t>Verslumo</w:t>
            </w:r>
            <w:r w:rsidR="001050B0" w:rsidRPr="229A8512">
              <w:rPr>
                <w:lang w:val="lt-LT"/>
              </w:rPr>
              <w:t xml:space="preserve"> </w:t>
            </w:r>
            <w:r w:rsidRPr="229A8512">
              <w:rPr>
                <w:lang w:val="lt-LT"/>
              </w:rPr>
              <w:t xml:space="preserve">skatinimas ir </w:t>
            </w:r>
            <w:r w:rsidR="001050B0" w:rsidRPr="229A8512">
              <w:rPr>
                <w:lang w:val="lt-LT"/>
              </w:rPr>
              <w:t>plėtra yra viena iš prioritetinių Europos Sąjungos ir Lietuvos ekonomikos tikslų.</w:t>
            </w:r>
            <w:r w:rsidRPr="229A8512">
              <w:rPr>
                <w:lang w:val="lt-LT"/>
              </w:rPr>
              <w:t xml:space="preserve"> </w:t>
            </w:r>
            <w:r w:rsidR="00A24FFC" w:rsidRPr="229A8512">
              <w:rPr>
                <w:lang w:val="lt-LT"/>
              </w:rPr>
              <w:t>Kretingos rajono savivaldybė</w:t>
            </w:r>
            <w:r w:rsidR="00FB755C" w:rsidRPr="229A8512">
              <w:rPr>
                <w:lang w:val="lt-LT"/>
              </w:rPr>
              <w:t>,</w:t>
            </w:r>
            <w:r w:rsidRPr="229A8512">
              <w:rPr>
                <w:lang w:val="lt-LT"/>
              </w:rPr>
              <w:t xml:space="preserve"> siekdama</w:t>
            </w:r>
            <w:r w:rsidR="00A24FFC" w:rsidRPr="229A8512">
              <w:rPr>
                <w:lang w:val="lt-LT"/>
              </w:rPr>
              <w:t xml:space="preserve"> prisidėti prie gyventojų verslumo skatinimo, užimtumo ir </w:t>
            </w:r>
            <w:r w:rsidR="005908EF" w:rsidRPr="229A8512">
              <w:rPr>
                <w:lang w:val="lt-LT"/>
              </w:rPr>
              <w:t xml:space="preserve">Kretingos rajono </w:t>
            </w:r>
            <w:r w:rsidR="00A24FFC" w:rsidRPr="229A8512">
              <w:rPr>
                <w:lang w:val="lt-LT"/>
              </w:rPr>
              <w:t>investicinio patrauklumo didinimo</w:t>
            </w:r>
            <w:r w:rsidR="00FB755C" w:rsidRPr="229A8512">
              <w:rPr>
                <w:lang w:val="lt-LT"/>
              </w:rPr>
              <w:t>,</w:t>
            </w:r>
            <w:r w:rsidRPr="229A8512">
              <w:rPr>
                <w:lang w:val="lt-LT"/>
              </w:rPr>
              <w:t xml:space="preserve"> įgyvendina</w:t>
            </w:r>
            <w:r w:rsidR="00BC7501" w:rsidRPr="229A8512">
              <w:rPr>
                <w:lang w:val="lt-LT"/>
              </w:rPr>
              <w:t xml:space="preserve"> šią</w:t>
            </w:r>
            <w:r w:rsidRPr="229A8512">
              <w:rPr>
                <w:lang w:val="lt-LT"/>
              </w:rPr>
              <w:t xml:space="preserve"> paramos verslui programą</w:t>
            </w:r>
            <w:r w:rsidR="00BC7501" w:rsidRPr="229A8512">
              <w:rPr>
                <w:lang w:val="lt-LT"/>
              </w:rPr>
              <w:t>.</w:t>
            </w:r>
          </w:p>
          <w:p w14:paraId="0E6801EF" w14:textId="77777777" w:rsidR="005908EF" w:rsidRDefault="00031DFD" w:rsidP="229A8512">
            <w:pPr>
              <w:pStyle w:val="prastasiniatinklio"/>
              <w:spacing w:before="0" w:beforeAutospacing="0" w:after="0" w:afterAutospacing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Norint sėkmingai kurti ir plėtoti verslą, būtina užtikrinti palankias sąlygas.</w:t>
            </w:r>
            <w:r w:rsidR="005908EF" w:rsidRPr="229A8512">
              <w:rPr>
                <w:lang w:val="lt-LT"/>
              </w:rPr>
              <w:t xml:space="preserve"> </w:t>
            </w:r>
            <w:r w:rsidRPr="229A8512">
              <w:rPr>
                <w:lang w:val="lt-LT"/>
              </w:rPr>
              <w:t>Svarbu</w:t>
            </w:r>
            <w:r w:rsidR="008821A7" w:rsidRPr="229A8512">
              <w:rPr>
                <w:lang w:val="lt-LT"/>
              </w:rPr>
              <w:t xml:space="preserve"> formuoti palankią viešąją nuomonę apie verslą ir verslumą, </w:t>
            </w:r>
            <w:r w:rsidR="00EF2A30" w:rsidRPr="229A8512">
              <w:rPr>
                <w:lang w:val="lt-LT"/>
              </w:rPr>
              <w:t>diegti</w:t>
            </w:r>
            <w:r w:rsidR="008821A7" w:rsidRPr="229A8512">
              <w:rPr>
                <w:lang w:val="lt-LT"/>
              </w:rPr>
              <w:t xml:space="preserve"> verslą skatinančias iniciatyvas, teikti pagalbą verslo pradžiai ir didinti verslo paslaugų ir finansinių išteklių prieinamumą pradedantiesiems verslininkams. </w:t>
            </w:r>
            <w:r w:rsidRPr="229A8512">
              <w:rPr>
                <w:lang w:val="lt-LT"/>
              </w:rPr>
              <w:t>Ši programa siekia gerint</w:t>
            </w:r>
            <w:r w:rsidR="005908EF" w:rsidRPr="229A8512">
              <w:rPr>
                <w:lang w:val="lt-LT"/>
              </w:rPr>
              <w:t>i verslo aplinką remiant naujų įmonių steigimą, įrangos</w:t>
            </w:r>
            <w:r w:rsidR="00383B5E" w:rsidRPr="229A8512">
              <w:rPr>
                <w:lang w:val="lt-LT"/>
              </w:rPr>
              <w:t xml:space="preserve"> ir darbo priemonių</w:t>
            </w:r>
            <w:r w:rsidR="005908EF" w:rsidRPr="229A8512">
              <w:rPr>
                <w:lang w:val="lt-LT"/>
              </w:rPr>
              <w:t xml:space="preserve"> atnaujinimą, verslo informacinių leidinių leidybą, dalyvavimą</w:t>
            </w:r>
            <w:r w:rsidR="005F1F3C" w:rsidRPr="229A8512">
              <w:rPr>
                <w:lang w:val="lt-LT"/>
              </w:rPr>
              <w:t xml:space="preserve"> parodose, konferencijose, kvalifikacijos kėlimo mokymuose</w:t>
            </w:r>
            <w:r w:rsidR="005908EF" w:rsidRPr="229A8512">
              <w:rPr>
                <w:lang w:val="lt-LT"/>
              </w:rPr>
              <w:t>. Taip pat svarbu skatinti verslo įmones dalyvauti teikiant paraiškas Europos S</w:t>
            </w:r>
            <w:r w:rsidR="00EF2A30" w:rsidRPr="229A8512">
              <w:rPr>
                <w:lang w:val="lt-LT"/>
              </w:rPr>
              <w:t>ąjungos struktūriniams fondams</w:t>
            </w:r>
            <w:r w:rsidR="005908EF" w:rsidRPr="229A8512">
              <w:rPr>
                <w:lang w:val="lt-LT"/>
              </w:rPr>
              <w:t>.</w:t>
            </w:r>
            <w:r w:rsidR="008821A7" w:rsidRPr="229A8512">
              <w:rPr>
                <w:lang w:val="lt-LT"/>
              </w:rPr>
              <w:t xml:space="preserve"> Nauji verslai ir naujos darbo vietos Kretingos rajone formuos teigiamą žmonių požiūrį į verslumą, o gyventojams sudaromos galimybės pradėti verslą ir jį sėkmingai plėtoti nulems ekonominę gerovę.</w:t>
            </w:r>
          </w:p>
          <w:p w14:paraId="471EE5B8" w14:textId="77777777" w:rsidR="00AD0BA1" w:rsidRPr="00B53484" w:rsidRDefault="00AD0BA1" w:rsidP="229A8512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ind w:left="0"/>
              <w:jc w:val="both"/>
              <w:rPr>
                <w:lang w:val="lt-LT"/>
              </w:rPr>
            </w:pPr>
          </w:p>
          <w:p w14:paraId="075FB105" w14:textId="77777777" w:rsidR="00AD0BA1" w:rsidRPr="00B53484" w:rsidRDefault="00AD0BA1" w:rsidP="229A8512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ind w:left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Programos prioritetinės kryptys:</w:t>
            </w:r>
          </w:p>
          <w:p w14:paraId="7D16B2E0" w14:textId="77777777" w:rsidR="00AD0BA1" w:rsidRPr="00B53484" w:rsidRDefault="00A555C1" w:rsidP="229A8512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ind w:left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 xml:space="preserve">1. </w:t>
            </w:r>
            <w:r w:rsidR="00AE1AAA" w:rsidRPr="229A8512">
              <w:rPr>
                <w:lang w:val="lt-LT"/>
              </w:rPr>
              <w:t>Naujai</w:t>
            </w:r>
            <w:r w:rsidR="00F53BCD" w:rsidRPr="229A8512">
              <w:rPr>
                <w:lang w:val="lt-LT"/>
              </w:rPr>
              <w:t xml:space="preserve"> susikūrusios</w:t>
            </w:r>
            <w:r w:rsidR="00C30D86" w:rsidRPr="229A8512">
              <w:rPr>
                <w:lang w:val="lt-LT"/>
              </w:rPr>
              <w:t xml:space="preserve"> smulkaus ir vidutinio verslo</w:t>
            </w:r>
            <w:r w:rsidR="00F53BCD" w:rsidRPr="229A8512">
              <w:rPr>
                <w:lang w:val="lt-LT"/>
              </w:rPr>
              <w:t xml:space="preserve"> įmonės</w:t>
            </w:r>
            <w:r w:rsidR="00AD0BA1" w:rsidRPr="229A8512">
              <w:rPr>
                <w:lang w:val="lt-LT"/>
              </w:rPr>
              <w:t>;</w:t>
            </w:r>
          </w:p>
          <w:p w14:paraId="6AD94611" w14:textId="603A2BBF" w:rsidR="00AD0BA1" w:rsidRPr="00B53484" w:rsidRDefault="00AD0BA1" w:rsidP="229A8512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ind w:left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2. Naujas darbo vietas kuriančios</w:t>
            </w:r>
            <w:r w:rsidR="00DC45B4" w:rsidRPr="229A8512">
              <w:rPr>
                <w:lang w:val="lt-LT"/>
              </w:rPr>
              <w:t xml:space="preserve"> ir darbo sąlygas gerinančios</w:t>
            </w:r>
            <w:r w:rsidRPr="229A8512">
              <w:rPr>
                <w:lang w:val="lt-LT"/>
              </w:rPr>
              <w:t xml:space="preserve"> įmonės</w:t>
            </w:r>
            <w:r w:rsidR="00FB755C" w:rsidRPr="229A8512">
              <w:rPr>
                <w:lang w:val="lt-LT"/>
              </w:rPr>
              <w:t>.</w:t>
            </w:r>
          </w:p>
          <w:p w14:paraId="2C61DC69" w14:textId="77777777" w:rsidR="008D001F" w:rsidRPr="00B53484" w:rsidRDefault="008D001F" w:rsidP="229A8512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ind w:left="0"/>
              <w:jc w:val="both"/>
              <w:rPr>
                <w:lang w:val="lt-LT"/>
              </w:rPr>
            </w:pPr>
          </w:p>
          <w:p w14:paraId="415160B7" w14:textId="77777777" w:rsidR="008D001F" w:rsidRPr="00B53484" w:rsidRDefault="008D001F" w:rsidP="229A8512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ind w:left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Priemonės programai įgyvendinti:</w:t>
            </w:r>
          </w:p>
          <w:p w14:paraId="69F82BA3" w14:textId="453E854B" w:rsidR="008D001F" w:rsidRPr="00AF0DD4" w:rsidRDefault="00B77CA8" w:rsidP="229A8512">
            <w:pPr>
              <w:pStyle w:val="Sraopastraipa"/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1418"/>
              </w:tabs>
              <w:ind w:left="0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2025</w:t>
            </w:r>
            <w:r w:rsidR="00FB755C" w:rsidRPr="229A8512">
              <w:rPr>
                <w:lang w:val="lt-LT"/>
              </w:rPr>
              <w:t>–</w:t>
            </w:r>
            <w:r w:rsidRPr="229A8512">
              <w:rPr>
                <w:lang w:val="lt-LT"/>
              </w:rPr>
              <w:t>2027</w:t>
            </w:r>
            <w:r w:rsidR="00DC526B" w:rsidRPr="229A8512">
              <w:rPr>
                <w:lang w:val="lt-LT"/>
              </w:rPr>
              <w:t xml:space="preserve"> metais</w:t>
            </w:r>
            <w:r w:rsidR="008D001F" w:rsidRPr="229A8512">
              <w:rPr>
                <w:lang w:val="lt-LT"/>
              </w:rPr>
              <w:t xml:space="preserve"> patvirtintame savivaldybės </w:t>
            </w:r>
            <w:r w:rsidRPr="229A8512">
              <w:rPr>
                <w:lang w:val="lt-LT"/>
              </w:rPr>
              <w:t>Strateginiame veiklos plane pagal Strateginio pl</w:t>
            </w:r>
            <w:r w:rsidR="00DD483D" w:rsidRPr="229A8512">
              <w:rPr>
                <w:lang w:val="lt-LT"/>
              </w:rPr>
              <w:t>anavimo ir investicijų programos</w:t>
            </w:r>
            <w:r w:rsidRPr="229A8512">
              <w:rPr>
                <w:lang w:val="lt-LT"/>
              </w:rPr>
              <w:t xml:space="preserve"> </w:t>
            </w:r>
            <w:r w:rsidR="00DC526B" w:rsidRPr="229A8512">
              <w:rPr>
                <w:lang w:val="lt-LT"/>
              </w:rPr>
              <w:t>priemonę 2.3.1.3</w:t>
            </w:r>
            <w:r w:rsidR="00DC526B" w:rsidRPr="229A8512">
              <w:rPr>
                <w:i/>
                <w:iCs/>
                <w:lang w:val="lt-LT"/>
              </w:rPr>
              <w:t xml:space="preserve"> Paramos verslui skyrima</w:t>
            </w:r>
            <w:r w:rsidR="008D001F" w:rsidRPr="229A8512">
              <w:rPr>
                <w:i/>
                <w:iCs/>
                <w:lang w:val="lt-LT"/>
              </w:rPr>
              <w:t>s</w:t>
            </w:r>
            <w:r w:rsidR="00DC526B" w:rsidRPr="229A8512">
              <w:rPr>
                <w:lang w:val="lt-LT"/>
              </w:rPr>
              <w:t xml:space="preserve"> </w:t>
            </w:r>
            <w:r w:rsidR="00294085" w:rsidRPr="229A8512">
              <w:rPr>
                <w:lang w:val="lt-LT"/>
              </w:rPr>
              <w:t xml:space="preserve">planuojama skirti </w:t>
            </w:r>
            <w:r w:rsidRPr="229A8512">
              <w:rPr>
                <w:lang w:val="lt-LT"/>
              </w:rPr>
              <w:t>15</w:t>
            </w:r>
            <w:r w:rsidR="00DC526B" w:rsidRPr="229A8512">
              <w:rPr>
                <w:lang w:val="lt-LT"/>
              </w:rPr>
              <w:t xml:space="preserve"> tūkst. </w:t>
            </w:r>
            <w:proofErr w:type="spellStart"/>
            <w:r w:rsidR="00DC526B" w:rsidRPr="229A8512">
              <w:rPr>
                <w:lang w:val="lt-LT"/>
              </w:rPr>
              <w:t>Eur</w:t>
            </w:r>
            <w:proofErr w:type="spellEnd"/>
            <w:r w:rsidRPr="229A8512">
              <w:rPr>
                <w:lang w:val="lt-LT"/>
              </w:rPr>
              <w:t xml:space="preserve"> per metus</w:t>
            </w:r>
            <w:r w:rsidR="008D001F" w:rsidRPr="229A8512">
              <w:rPr>
                <w:lang w:val="lt-LT"/>
              </w:rPr>
              <w:t>.</w:t>
            </w:r>
          </w:p>
          <w:p w14:paraId="70AF0047" w14:textId="77777777" w:rsidR="008D001F" w:rsidRPr="00B53484" w:rsidRDefault="008D001F" w:rsidP="229A8512">
            <w:pPr>
              <w:pStyle w:val="Sraopastraipa"/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1418"/>
              </w:tabs>
              <w:ind w:left="0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Kretingos rajono savivaldybės tarybos patvirtinti Paramos verslui skyrimo nuostatai</w:t>
            </w:r>
            <w:r w:rsidR="00E130CB" w:rsidRPr="229A8512">
              <w:rPr>
                <w:lang w:val="lt-LT"/>
              </w:rPr>
              <w:t>.</w:t>
            </w:r>
          </w:p>
        </w:tc>
      </w:tr>
      <w:tr w:rsidR="00BE399C" w:rsidRPr="00B53484" w14:paraId="753250D7" w14:textId="77777777" w:rsidTr="229A8512">
        <w:tc>
          <w:tcPr>
            <w:tcW w:w="9322" w:type="dxa"/>
            <w:gridSpan w:val="2"/>
            <w:shd w:val="clear" w:color="auto" w:fill="auto"/>
          </w:tcPr>
          <w:p w14:paraId="1DB6499A" w14:textId="77777777" w:rsidR="00BE399C" w:rsidRPr="00B53484" w:rsidRDefault="00D72414" w:rsidP="229A8512">
            <w:pPr>
              <w:pStyle w:val="prastasiniatinklio"/>
              <w:spacing w:before="0" w:beforeAutospacing="0" w:after="0" w:afterAutospacing="0"/>
              <w:ind w:firstLine="567"/>
              <w:jc w:val="both"/>
              <w:rPr>
                <w:b/>
                <w:bCs/>
                <w:lang w:val="lt-LT"/>
              </w:rPr>
            </w:pPr>
            <w:r w:rsidRPr="229A8512">
              <w:rPr>
                <w:b/>
                <w:bCs/>
                <w:lang w:val="lt-LT"/>
              </w:rPr>
              <w:t xml:space="preserve">PARAMOS VERSLUI SKYRIMO </w:t>
            </w:r>
            <w:r w:rsidR="00BE399C" w:rsidRPr="229A8512">
              <w:rPr>
                <w:b/>
                <w:bCs/>
                <w:lang w:val="lt-LT"/>
              </w:rPr>
              <w:t xml:space="preserve">PROGRAMOS </w:t>
            </w:r>
            <w:r w:rsidRPr="229A8512">
              <w:rPr>
                <w:b/>
                <w:bCs/>
                <w:lang w:val="lt-LT"/>
              </w:rPr>
              <w:t>FINANSUOJAMOS VEIKLOS</w:t>
            </w:r>
          </w:p>
        </w:tc>
      </w:tr>
      <w:tr w:rsidR="00BE399C" w:rsidRPr="00B53484" w14:paraId="13A8E3A3" w14:textId="77777777" w:rsidTr="229A8512">
        <w:tc>
          <w:tcPr>
            <w:tcW w:w="9322" w:type="dxa"/>
            <w:gridSpan w:val="2"/>
            <w:shd w:val="clear" w:color="auto" w:fill="auto"/>
          </w:tcPr>
          <w:p w14:paraId="26543547" w14:textId="77777777" w:rsidR="00814BE3" w:rsidRDefault="00814BE3" w:rsidP="229A8512">
            <w:pPr>
              <w:pStyle w:val="Sraopastraipa"/>
              <w:numPr>
                <w:ilvl w:val="1"/>
                <w:numId w:val="42"/>
              </w:numPr>
              <w:tabs>
                <w:tab w:val="left" w:pos="426"/>
              </w:tabs>
              <w:ind w:left="142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 xml:space="preserve">Įmonės steigimas. </w:t>
            </w:r>
          </w:p>
          <w:p w14:paraId="078CB14C" w14:textId="77777777" w:rsidR="00DC526B" w:rsidRPr="00B53484" w:rsidRDefault="00DC526B" w:rsidP="229A8512">
            <w:pPr>
              <w:pStyle w:val="Sraopastraipa"/>
              <w:numPr>
                <w:ilvl w:val="1"/>
                <w:numId w:val="42"/>
              </w:numPr>
              <w:tabs>
                <w:tab w:val="left" w:pos="426"/>
              </w:tabs>
              <w:ind w:left="142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Dalyvavimas parodose, konferencijose, kvalifikacijos kėlimo mokymuose.</w:t>
            </w:r>
          </w:p>
          <w:p w14:paraId="3B7A758B" w14:textId="77777777" w:rsidR="00814BE3" w:rsidRPr="00B53484" w:rsidRDefault="00814BE3" w:rsidP="229A8512">
            <w:pPr>
              <w:pStyle w:val="Sraopastraipa"/>
              <w:numPr>
                <w:ilvl w:val="1"/>
                <w:numId w:val="42"/>
              </w:numPr>
              <w:tabs>
                <w:tab w:val="left" w:pos="426"/>
              </w:tabs>
              <w:ind w:left="142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Įrangos ir darbo priemonių įsigijimas.</w:t>
            </w:r>
          </w:p>
          <w:p w14:paraId="63FC3387" w14:textId="77777777" w:rsidR="005908EF" w:rsidRPr="00B53484" w:rsidRDefault="00814BE3" w:rsidP="229A8512">
            <w:pPr>
              <w:pStyle w:val="Sraopastraipa"/>
              <w:numPr>
                <w:ilvl w:val="1"/>
                <w:numId w:val="42"/>
              </w:numPr>
              <w:tabs>
                <w:tab w:val="left" w:pos="426"/>
              </w:tabs>
              <w:ind w:left="142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Verslo planų, investicijų</w:t>
            </w:r>
            <w:r w:rsidR="00DC526B" w:rsidRPr="229A8512">
              <w:rPr>
                <w:lang w:val="lt-LT"/>
              </w:rPr>
              <w:t xml:space="preserve"> ir kitų</w:t>
            </w:r>
            <w:r w:rsidRPr="229A8512">
              <w:rPr>
                <w:lang w:val="lt-LT"/>
              </w:rPr>
              <w:t xml:space="preserve"> projektų,</w:t>
            </w:r>
            <w:r w:rsidR="00DC526B" w:rsidRPr="229A8512">
              <w:rPr>
                <w:lang w:val="lt-LT"/>
              </w:rPr>
              <w:t xml:space="preserve"> rinkos tyrimų, mokslinių tiriamųjų darbų,</w:t>
            </w:r>
            <w:r w:rsidRPr="229A8512">
              <w:rPr>
                <w:lang w:val="lt-LT"/>
              </w:rPr>
              <w:t xml:space="preserve"> paraiškų rengimas. </w:t>
            </w:r>
          </w:p>
          <w:p w14:paraId="5D51C0AC" w14:textId="77777777" w:rsidR="00A93B4D" w:rsidRDefault="00221128" w:rsidP="229A8512">
            <w:pPr>
              <w:pStyle w:val="Sraopastraipa"/>
              <w:numPr>
                <w:ilvl w:val="1"/>
                <w:numId w:val="42"/>
              </w:numPr>
              <w:tabs>
                <w:tab w:val="left" w:pos="426"/>
              </w:tabs>
              <w:ind w:left="142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Nekilnojamojo turto nuomos išlaidos</w:t>
            </w:r>
            <w:r w:rsidR="000662AA" w:rsidRPr="229A8512">
              <w:rPr>
                <w:lang w:val="lt-LT"/>
              </w:rPr>
              <w:t>.</w:t>
            </w:r>
          </w:p>
          <w:p w14:paraId="24595F47" w14:textId="77777777" w:rsidR="000662AA" w:rsidRPr="00B53484" w:rsidRDefault="000662AA" w:rsidP="229A8512">
            <w:pPr>
              <w:pStyle w:val="Sraopastraipa"/>
              <w:numPr>
                <w:ilvl w:val="1"/>
                <w:numId w:val="42"/>
              </w:numPr>
              <w:tabs>
                <w:tab w:val="left" w:pos="426"/>
              </w:tabs>
              <w:ind w:left="142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 xml:space="preserve">Interneto svetainės, interneto programėlės, </w:t>
            </w:r>
            <w:r w:rsidR="00111769" w:rsidRPr="229A8512">
              <w:rPr>
                <w:lang w:val="lt-LT"/>
              </w:rPr>
              <w:t>elektroninės</w:t>
            </w:r>
            <w:r w:rsidRPr="229A8512">
              <w:rPr>
                <w:lang w:val="lt-LT"/>
              </w:rPr>
              <w:t xml:space="preserve"> parduotuvės ir panašaus pobūdžio elektroninių </w:t>
            </w:r>
            <w:r w:rsidR="00111769" w:rsidRPr="229A8512">
              <w:rPr>
                <w:lang w:val="lt-LT"/>
              </w:rPr>
              <w:t xml:space="preserve">komercijos </w:t>
            </w:r>
            <w:r w:rsidRPr="229A8512">
              <w:rPr>
                <w:lang w:val="lt-LT"/>
              </w:rPr>
              <w:t>priemonių</w:t>
            </w:r>
            <w:r w:rsidR="00111769" w:rsidRPr="229A8512">
              <w:rPr>
                <w:lang w:val="lt-LT"/>
              </w:rPr>
              <w:t xml:space="preserve"> sukūrimo/</w:t>
            </w:r>
            <w:r w:rsidRPr="229A8512">
              <w:rPr>
                <w:lang w:val="lt-LT"/>
              </w:rPr>
              <w:t>diegimas.</w:t>
            </w:r>
          </w:p>
        </w:tc>
      </w:tr>
    </w:tbl>
    <w:p w14:paraId="5131AA92" w14:textId="77777777" w:rsidR="00353387" w:rsidRDefault="00353387" w:rsidP="229A8512"/>
    <w:p w14:paraId="79699261" w14:textId="77777777" w:rsidR="00353387" w:rsidRPr="00B53484" w:rsidRDefault="00353387" w:rsidP="229A8512">
      <w:pPr>
        <w:jc w:val="center"/>
      </w:pPr>
      <w:r>
        <w:t>_________________________________</w:t>
      </w:r>
    </w:p>
    <w:sectPr w:rsidR="00353387" w:rsidRPr="00B53484" w:rsidSect="00B050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50E06" w14:textId="77777777" w:rsidR="00C835AA" w:rsidRDefault="00C835AA" w:rsidP="00FB755C">
      <w:r>
        <w:separator/>
      </w:r>
    </w:p>
  </w:endnote>
  <w:endnote w:type="continuationSeparator" w:id="0">
    <w:p w14:paraId="7DE55CFE" w14:textId="77777777" w:rsidR="00C835AA" w:rsidRDefault="00C835AA" w:rsidP="00FB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29A8512" w14:paraId="41CF1E95" w14:textId="77777777" w:rsidTr="229A8512">
      <w:trPr>
        <w:trHeight w:val="300"/>
      </w:trPr>
      <w:tc>
        <w:tcPr>
          <w:tcW w:w="3210" w:type="dxa"/>
        </w:tcPr>
        <w:p w14:paraId="2242FD78" w14:textId="6DF54D86" w:rsidR="229A8512" w:rsidRDefault="229A8512" w:rsidP="229A8512">
          <w:pPr>
            <w:pStyle w:val="Antrats"/>
            <w:ind w:left="-115"/>
          </w:pPr>
        </w:p>
      </w:tc>
      <w:tc>
        <w:tcPr>
          <w:tcW w:w="3210" w:type="dxa"/>
        </w:tcPr>
        <w:p w14:paraId="55370CAD" w14:textId="5ED9C9CE" w:rsidR="229A8512" w:rsidRDefault="229A8512" w:rsidP="229A8512">
          <w:pPr>
            <w:pStyle w:val="Antrats"/>
            <w:jc w:val="center"/>
          </w:pPr>
        </w:p>
      </w:tc>
      <w:tc>
        <w:tcPr>
          <w:tcW w:w="3210" w:type="dxa"/>
        </w:tcPr>
        <w:p w14:paraId="24125686" w14:textId="5BB8BFF1" w:rsidR="229A8512" w:rsidRDefault="229A8512" w:rsidP="229A8512">
          <w:pPr>
            <w:pStyle w:val="Antrats"/>
            <w:ind w:right="-115"/>
            <w:jc w:val="right"/>
          </w:pPr>
        </w:p>
      </w:tc>
    </w:tr>
  </w:tbl>
  <w:p w14:paraId="3117D08B" w14:textId="4FA700B0" w:rsidR="229A8512" w:rsidRDefault="229A8512" w:rsidP="229A851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29A8512" w14:paraId="12E53832" w14:textId="77777777" w:rsidTr="229A8512">
      <w:trPr>
        <w:trHeight w:val="300"/>
      </w:trPr>
      <w:tc>
        <w:tcPr>
          <w:tcW w:w="3210" w:type="dxa"/>
        </w:tcPr>
        <w:p w14:paraId="1158FD32" w14:textId="13A7FDF2" w:rsidR="229A8512" w:rsidRDefault="229A8512" w:rsidP="229A8512">
          <w:pPr>
            <w:pStyle w:val="Antrats"/>
            <w:ind w:left="-115"/>
          </w:pPr>
        </w:p>
      </w:tc>
      <w:tc>
        <w:tcPr>
          <w:tcW w:w="3210" w:type="dxa"/>
        </w:tcPr>
        <w:p w14:paraId="080544DB" w14:textId="1D4BB4F1" w:rsidR="229A8512" w:rsidRDefault="229A8512" w:rsidP="229A8512">
          <w:pPr>
            <w:pStyle w:val="Antrats"/>
            <w:jc w:val="center"/>
          </w:pPr>
        </w:p>
      </w:tc>
      <w:tc>
        <w:tcPr>
          <w:tcW w:w="3210" w:type="dxa"/>
        </w:tcPr>
        <w:p w14:paraId="534372F8" w14:textId="4FC144D1" w:rsidR="229A8512" w:rsidRDefault="229A8512" w:rsidP="229A8512">
          <w:pPr>
            <w:pStyle w:val="Antrats"/>
            <w:ind w:right="-115"/>
            <w:jc w:val="right"/>
          </w:pPr>
        </w:p>
      </w:tc>
    </w:tr>
  </w:tbl>
  <w:p w14:paraId="69F93A6A" w14:textId="63921A89" w:rsidR="229A8512" w:rsidRDefault="229A8512" w:rsidP="229A85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310F6" w14:textId="77777777" w:rsidR="00C835AA" w:rsidRDefault="00C835AA" w:rsidP="00FB755C">
      <w:r>
        <w:separator/>
      </w:r>
    </w:p>
  </w:footnote>
  <w:footnote w:type="continuationSeparator" w:id="0">
    <w:p w14:paraId="3A2ABE98" w14:textId="77777777" w:rsidR="00C835AA" w:rsidRDefault="00C835AA" w:rsidP="00FB7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281193"/>
      <w:docPartObj>
        <w:docPartGallery w:val="Page Numbers (Top of Page)"/>
        <w:docPartUnique/>
      </w:docPartObj>
    </w:sdtPr>
    <w:sdtEndPr/>
    <w:sdtContent>
      <w:p w14:paraId="0AAB3307" w14:textId="289BE6C0" w:rsidR="00FB755C" w:rsidRDefault="00FB75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009">
          <w:rPr>
            <w:noProof/>
          </w:rPr>
          <w:t>2</w:t>
        </w:r>
        <w:r>
          <w:fldChar w:fldCharType="end"/>
        </w:r>
      </w:p>
    </w:sdtContent>
  </w:sdt>
  <w:p w14:paraId="01092729" w14:textId="77777777" w:rsidR="00FB755C" w:rsidRDefault="00FB755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29A8512" w14:paraId="53854B83" w14:textId="77777777" w:rsidTr="229A8512">
      <w:trPr>
        <w:trHeight w:val="300"/>
      </w:trPr>
      <w:tc>
        <w:tcPr>
          <w:tcW w:w="3210" w:type="dxa"/>
        </w:tcPr>
        <w:p w14:paraId="0A3629CD" w14:textId="3E332BEC" w:rsidR="229A8512" w:rsidRDefault="229A8512" w:rsidP="229A8512">
          <w:pPr>
            <w:pStyle w:val="Antrats"/>
            <w:ind w:left="-115"/>
          </w:pPr>
        </w:p>
      </w:tc>
      <w:tc>
        <w:tcPr>
          <w:tcW w:w="3210" w:type="dxa"/>
        </w:tcPr>
        <w:p w14:paraId="390C924C" w14:textId="17E6A0BC" w:rsidR="229A8512" w:rsidRDefault="229A8512" w:rsidP="229A8512">
          <w:pPr>
            <w:pStyle w:val="Antrats"/>
            <w:jc w:val="center"/>
          </w:pPr>
        </w:p>
      </w:tc>
      <w:tc>
        <w:tcPr>
          <w:tcW w:w="3210" w:type="dxa"/>
        </w:tcPr>
        <w:p w14:paraId="3F4697AD" w14:textId="00BD7F91" w:rsidR="229A8512" w:rsidRDefault="229A8512" w:rsidP="229A8512">
          <w:pPr>
            <w:pStyle w:val="Antrats"/>
            <w:ind w:right="-115"/>
            <w:jc w:val="right"/>
          </w:pPr>
        </w:p>
      </w:tc>
    </w:tr>
  </w:tbl>
  <w:p w14:paraId="13C0FA92" w14:textId="540818D6" w:rsidR="229A8512" w:rsidRDefault="229A8512" w:rsidP="229A85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9BC"/>
    <w:multiLevelType w:val="hybridMultilevel"/>
    <w:tmpl w:val="AEF09F2E"/>
    <w:lvl w:ilvl="0" w:tplc="58066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22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80A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AA6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CC9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12E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686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D25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4EA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ED593F"/>
    <w:multiLevelType w:val="hybridMultilevel"/>
    <w:tmpl w:val="201C4F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1429"/>
    <w:multiLevelType w:val="hybridMultilevel"/>
    <w:tmpl w:val="260022EE"/>
    <w:lvl w:ilvl="0" w:tplc="09DEF4FC">
      <w:start w:val="8"/>
      <w:numFmt w:val="decimal"/>
      <w:lvlText w:val="%1."/>
      <w:lvlJc w:val="left"/>
      <w:pPr>
        <w:ind w:left="1440" w:hanging="360"/>
      </w:pPr>
    </w:lvl>
    <w:lvl w:ilvl="1" w:tplc="44BE8DAE">
      <w:start w:val="10"/>
      <w:numFmt w:val="decimal"/>
      <w:lvlText w:val="%2."/>
      <w:lvlJc w:val="left"/>
      <w:pPr>
        <w:ind w:left="1495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F28FC"/>
    <w:multiLevelType w:val="multilevel"/>
    <w:tmpl w:val="2C6A34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091A49BC"/>
    <w:multiLevelType w:val="hybridMultilevel"/>
    <w:tmpl w:val="D2DCDD4E"/>
    <w:lvl w:ilvl="0" w:tplc="C7E8A5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C041F7"/>
    <w:multiLevelType w:val="hybridMultilevel"/>
    <w:tmpl w:val="19DC5846"/>
    <w:lvl w:ilvl="0" w:tplc="BD0290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A93597"/>
    <w:multiLevelType w:val="hybridMultilevel"/>
    <w:tmpl w:val="533A6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830A9"/>
    <w:multiLevelType w:val="multilevel"/>
    <w:tmpl w:val="F3327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303957"/>
    <w:multiLevelType w:val="hybridMultilevel"/>
    <w:tmpl w:val="281E6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101B9"/>
    <w:multiLevelType w:val="multilevel"/>
    <w:tmpl w:val="A1944D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3D7C33"/>
    <w:multiLevelType w:val="hybridMultilevel"/>
    <w:tmpl w:val="660A0B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F6F80"/>
    <w:multiLevelType w:val="multilevel"/>
    <w:tmpl w:val="0582C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9E6782"/>
    <w:multiLevelType w:val="hybridMultilevel"/>
    <w:tmpl w:val="5DC0FAAE"/>
    <w:lvl w:ilvl="0" w:tplc="043CEEEC">
      <w:start w:val="2012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3" w15:restartNumberingAfterBreak="0">
    <w:nsid w:val="22C10C2A"/>
    <w:multiLevelType w:val="multilevel"/>
    <w:tmpl w:val="ACACD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0612C6"/>
    <w:multiLevelType w:val="hybridMultilevel"/>
    <w:tmpl w:val="36084EA6"/>
    <w:lvl w:ilvl="0" w:tplc="3D7E824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5753139"/>
    <w:multiLevelType w:val="multilevel"/>
    <w:tmpl w:val="03985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7E44DD"/>
    <w:multiLevelType w:val="hybridMultilevel"/>
    <w:tmpl w:val="259ACE74"/>
    <w:lvl w:ilvl="0" w:tplc="ED36D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EE6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907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660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FEC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2A9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A5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225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ECD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7BB67E9"/>
    <w:multiLevelType w:val="multilevel"/>
    <w:tmpl w:val="495A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D45A68"/>
    <w:multiLevelType w:val="hybridMultilevel"/>
    <w:tmpl w:val="1172A1CA"/>
    <w:lvl w:ilvl="0" w:tplc="1AD231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41A7C"/>
    <w:multiLevelType w:val="multilevel"/>
    <w:tmpl w:val="82CA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20" w15:restartNumberingAfterBreak="0">
    <w:nsid w:val="338E0D91"/>
    <w:multiLevelType w:val="multilevel"/>
    <w:tmpl w:val="089C9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5E72FAF"/>
    <w:multiLevelType w:val="multilevel"/>
    <w:tmpl w:val="F710B46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2" w15:restartNumberingAfterBreak="0">
    <w:nsid w:val="3B2A7BD5"/>
    <w:multiLevelType w:val="multilevel"/>
    <w:tmpl w:val="BE2AF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3" w15:restartNumberingAfterBreak="0">
    <w:nsid w:val="3F266537"/>
    <w:multiLevelType w:val="multilevel"/>
    <w:tmpl w:val="6DD05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4" w15:restartNumberingAfterBreak="0">
    <w:nsid w:val="400B30B2"/>
    <w:multiLevelType w:val="hybridMultilevel"/>
    <w:tmpl w:val="E81CFC24"/>
    <w:lvl w:ilvl="0" w:tplc="B90CA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3A60654"/>
    <w:multiLevelType w:val="multilevel"/>
    <w:tmpl w:val="F6B40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6" w15:restartNumberingAfterBreak="0">
    <w:nsid w:val="51612D16"/>
    <w:multiLevelType w:val="multilevel"/>
    <w:tmpl w:val="CCFED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23868B8"/>
    <w:multiLevelType w:val="hybridMultilevel"/>
    <w:tmpl w:val="5FFCC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214A0"/>
    <w:multiLevelType w:val="multilevel"/>
    <w:tmpl w:val="8AE4D9AA"/>
    <w:lvl w:ilvl="0">
      <w:start w:val="1"/>
      <w:numFmt w:val="decimal"/>
      <w:lvlText w:val="%1."/>
      <w:lvlJc w:val="left"/>
      <w:pPr>
        <w:ind w:left="1440" w:hanging="1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9" w15:restartNumberingAfterBreak="0">
    <w:nsid w:val="5A485165"/>
    <w:multiLevelType w:val="multilevel"/>
    <w:tmpl w:val="F710B46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0" w15:restartNumberingAfterBreak="0">
    <w:nsid w:val="5CAF661F"/>
    <w:multiLevelType w:val="hybridMultilevel"/>
    <w:tmpl w:val="DF3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44DCA"/>
    <w:multiLevelType w:val="hybridMultilevel"/>
    <w:tmpl w:val="50565258"/>
    <w:lvl w:ilvl="0" w:tplc="60D072C4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579E1"/>
    <w:multiLevelType w:val="multilevel"/>
    <w:tmpl w:val="1E76DF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47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2D4383F"/>
    <w:multiLevelType w:val="multilevel"/>
    <w:tmpl w:val="15164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34" w15:restartNumberingAfterBreak="0">
    <w:nsid w:val="65D56439"/>
    <w:multiLevelType w:val="hybridMultilevel"/>
    <w:tmpl w:val="3E7C72C0"/>
    <w:lvl w:ilvl="0" w:tplc="CBF28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6F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CA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8A1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3A6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09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62B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560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48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6B31C13"/>
    <w:multiLevelType w:val="multilevel"/>
    <w:tmpl w:val="8AD8F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6" w15:restartNumberingAfterBreak="0">
    <w:nsid w:val="68C81AAE"/>
    <w:multiLevelType w:val="multilevel"/>
    <w:tmpl w:val="9A4E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2B6B0A"/>
    <w:multiLevelType w:val="hybridMultilevel"/>
    <w:tmpl w:val="56544790"/>
    <w:lvl w:ilvl="0" w:tplc="C054E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DE6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7CC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6AC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6E4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1C5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2E6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284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FCE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9FB0A1E"/>
    <w:multiLevelType w:val="hybridMultilevel"/>
    <w:tmpl w:val="7E04D214"/>
    <w:lvl w:ilvl="0" w:tplc="EC728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41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E03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58E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C9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D6D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C8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486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A48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A0E6990"/>
    <w:multiLevelType w:val="hybridMultilevel"/>
    <w:tmpl w:val="7062C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D1DD9"/>
    <w:multiLevelType w:val="multilevel"/>
    <w:tmpl w:val="3EB28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61D770D"/>
    <w:multiLevelType w:val="multilevel"/>
    <w:tmpl w:val="F5BC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93D7AF6"/>
    <w:multiLevelType w:val="hybridMultilevel"/>
    <w:tmpl w:val="FA0A16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86D3C"/>
    <w:multiLevelType w:val="hybridMultilevel"/>
    <w:tmpl w:val="7C08C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17357"/>
    <w:multiLevelType w:val="multilevel"/>
    <w:tmpl w:val="F5BC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7"/>
  </w:num>
  <w:num w:numId="2">
    <w:abstractNumId w:val="36"/>
  </w:num>
  <w:num w:numId="3">
    <w:abstractNumId w:val="12"/>
  </w:num>
  <w:num w:numId="4">
    <w:abstractNumId w:val="30"/>
  </w:num>
  <w:num w:numId="5">
    <w:abstractNumId w:val="40"/>
  </w:num>
  <w:num w:numId="6">
    <w:abstractNumId w:val="18"/>
  </w:num>
  <w:num w:numId="7">
    <w:abstractNumId w:val="31"/>
  </w:num>
  <w:num w:numId="8">
    <w:abstractNumId w:val="26"/>
  </w:num>
  <w:num w:numId="9">
    <w:abstractNumId w:val="10"/>
  </w:num>
  <w:num w:numId="10">
    <w:abstractNumId w:val="22"/>
  </w:num>
  <w:num w:numId="11">
    <w:abstractNumId w:val="15"/>
  </w:num>
  <w:num w:numId="12">
    <w:abstractNumId w:val="33"/>
  </w:num>
  <w:num w:numId="13">
    <w:abstractNumId w:val="19"/>
  </w:num>
  <w:num w:numId="14">
    <w:abstractNumId w:val="23"/>
  </w:num>
  <w:num w:numId="15">
    <w:abstractNumId w:val="20"/>
  </w:num>
  <w:num w:numId="16">
    <w:abstractNumId w:val="1"/>
  </w:num>
  <w:num w:numId="17">
    <w:abstractNumId w:val="6"/>
  </w:num>
  <w:num w:numId="18">
    <w:abstractNumId w:val="42"/>
  </w:num>
  <w:num w:numId="19">
    <w:abstractNumId w:val="27"/>
  </w:num>
  <w:num w:numId="20">
    <w:abstractNumId w:val="9"/>
  </w:num>
  <w:num w:numId="21">
    <w:abstractNumId w:val="7"/>
  </w:num>
  <w:num w:numId="22">
    <w:abstractNumId w:val="13"/>
  </w:num>
  <w:num w:numId="23">
    <w:abstractNumId w:val="3"/>
  </w:num>
  <w:num w:numId="24">
    <w:abstractNumId w:val="4"/>
  </w:num>
  <w:num w:numId="25">
    <w:abstractNumId w:val="24"/>
  </w:num>
  <w:num w:numId="26">
    <w:abstractNumId w:val="14"/>
  </w:num>
  <w:num w:numId="27">
    <w:abstractNumId w:val="41"/>
  </w:num>
  <w:num w:numId="28">
    <w:abstractNumId w:val="44"/>
  </w:num>
  <w:num w:numId="29">
    <w:abstractNumId w:val="11"/>
  </w:num>
  <w:num w:numId="30">
    <w:abstractNumId w:val="0"/>
  </w:num>
  <w:num w:numId="31">
    <w:abstractNumId w:val="37"/>
  </w:num>
  <w:num w:numId="32">
    <w:abstractNumId w:val="16"/>
  </w:num>
  <w:num w:numId="33">
    <w:abstractNumId w:val="38"/>
  </w:num>
  <w:num w:numId="34">
    <w:abstractNumId w:val="34"/>
  </w:num>
  <w:num w:numId="35">
    <w:abstractNumId w:val="35"/>
  </w:num>
  <w:num w:numId="36">
    <w:abstractNumId w:val="25"/>
  </w:num>
  <w:num w:numId="37">
    <w:abstractNumId w:val="8"/>
  </w:num>
  <w:num w:numId="38">
    <w:abstractNumId w:val="43"/>
  </w:num>
  <w:num w:numId="39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28"/>
  </w:num>
  <w:num w:numId="44">
    <w:abstractNumId w:val="3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5B"/>
    <w:rsid w:val="00002A63"/>
    <w:rsid w:val="0001243B"/>
    <w:rsid w:val="00016A83"/>
    <w:rsid w:val="00020B1C"/>
    <w:rsid w:val="000259AD"/>
    <w:rsid w:val="00031DFD"/>
    <w:rsid w:val="000545F3"/>
    <w:rsid w:val="00054EDD"/>
    <w:rsid w:val="00063255"/>
    <w:rsid w:val="000662AA"/>
    <w:rsid w:val="00085866"/>
    <w:rsid w:val="00086C74"/>
    <w:rsid w:val="00087EB2"/>
    <w:rsid w:val="00097CAD"/>
    <w:rsid w:val="000A020E"/>
    <w:rsid w:val="000A247C"/>
    <w:rsid w:val="000B3428"/>
    <w:rsid w:val="000C182C"/>
    <w:rsid w:val="000C3103"/>
    <w:rsid w:val="000C5AE8"/>
    <w:rsid w:val="000E05A3"/>
    <w:rsid w:val="000E3FAC"/>
    <w:rsid w:val="000F36BB"/>
    <w:rsid w:val="000F5E10"/>
    <w:rsid w:val="001050B0"/>
    <w:rsid w:val="00111769"/>
    <w:rsid w:val="001232A7"/>
    <w:rsid w:val="001277DA"/>
    <w:rsid w:val="00130105"/>
    <w:rsid w:val="00136231"/>
    <w:rsid w:val="00143D1F"/>
    <w:rsid w:val="00153C95"/>
    <w:rsid w:val="00155FBD"/>
    <w:rsid w:val="001619CD"/>
    <w:rsid w:val="00192F6C"/>
    <w:rsid w:val="001C1694"/>
    <w:rsid w:val="001C7EFD"/>
    <w:rsid w:val="001D5DFD"/>
    <w:rsid w:val="001E427C"/>
    <w:rsid w:val="001E471E"/>
    <w:rsid w:val="001E55AA"/>
    <w:rsid w:val="001F0BC6"/>
    <w:rsid w:val="001F15AF"/>
    <w:rsid w:val="001F4D2B"/>
    <w:rsid w:val="001F720B"/>
    <w:rsid w:val="00206D3F"/>
    <w:rsid w:val="00214379"/>
    <w:rsid w:val="00221128"/>
    <w:rsid w:val="00223135"/>
    <w:rsid w:val="00227E42"/>
    <w:rsid w:val="00235BAF"/>
    <w:rsid w:val="002370FA"/>
    <w:rsid w:val="002547D6"/>
    <w:rsid w:val="00267AC2"/>
    <w:rsid w:val="002707CF"/>
    <w:rsid w:val="002812C8"/>
    <w:rsid w:val="00290684"/>
    <w:rsid w:val="00290CE8"/>
    <w:rsid w:val="00294085"/>
    <w:rsid w:val="00296BAD"/>
    <w:rsid w:val="002A595B"/>
    <w:rsid w:val="002A596E"/>
    <w:rsid w:val="002B0039"/>
    <w:rsid w:val="002B3DC6"/>
    <w:rsid w:val="002B45B3"/>
    <w:rsid w:val="002C2338"/>
    <w:rsid w:val="002C6469"/>
    <w:rsid w:val="002C768A"/>
    <w:rsid w:val="002D3356"/>
    <w:rsid w:val="002E2F54"/>
    <w:rsid w:val="002E5C1B"/>
    <w:rsid w:val="002F65AF"/>
    <w:rsid w:val="00306812"/>
    <w:rsid w:val="003105D7"/>
    <w:rsid w:val="003116C5"/>
    <w:rsid w:val="003133D1"/>
    <w:rsid w:val="00313790"/>
    <w:rsid w:val="003145EA"/>
    <w:rsid w:val="00316B34"/>
    <w:rsid w:val="00327B41"/>
    <w:rsid w:val="00336E38"/>
    <w:rsid w:val="00341CDC"/>
    <w:rsid w:val="00353387"/>
    <w:rsid w:val="00382B99"/>
    <w:rsid w:val="00383B5E"/>
    <w:rsid w:val="003957EA"/>
    <w:rsid w:val="003A245C"/>
    <w:rsid w:val="003A4C01"/>
    <w:rsid w:val="003B0687"/>
    <w:rsid w:val="003C03A6"/>
    <w:rsid w:val="003D0224"/>
    <w:rsid w:val="003D43FC"/>
    <w:rsid w:val="003D4862"/>
    <w:rsid w:val="003D7572"/>
    <w:rsid w:val="00402D72"/>
    <w:rsid w:val="00403A6D"/>
    <w:rsid w:val="00404631"/>
    <w:rsid w:val="00416FC5"/>
    <w:rsid w:val="00420E76"/>
    <w:rsid w:val="00427DB4"/>
    <w:rsid w:val="0043015B"/>
    <w:rsid w:val="0043353D"/>
    <w:rsid w:val="004425A7"/>
    <w:rsid w:val="004606F5"/>
    <w:rsid w:val="00464BA1"/>
    <w:rsid w:val="00474F55"/>
    <w:rsid w:val="004A3BCD"/>
    <w:rsid w:val="004B07DA"/>
    <w:rsid w:val="004C65F4"/>
    <w:rsid w:val="004D5731"/>
    <w:rsid w:val="004E1A8D"/>
    <w:rsid w:val="004E4356"/>
    <w:rsid w:val="004E6B22"/>
    <w:rsid w:val="004F6DBD"/>
    <w:rsid w:val="004F75E1"/>
    <w:rsid w:val="00500EDB"/>
    <w:rsid w:val="00505818"/>
    <w:rsid w:val="005207D4"/>
    <w:rsid w:val="00521892"/>
    <w:rsid w:val="00542AD7"/>
    <w:rsid w:val="005466CC"/>
    <w:rsid w:val="00550C04"/>
    <w:rsid w:val="00555260"/>
    <w:rsid w:val="00555A12"/>
    <w:rsid w:val="0056530F"/>
    <w:rsid w:val="00586CD3"/>
    <w:rsid w:val="005908EF"/>
    <w:rsid w:val="005A71A1"/>
    <w:rsid w:val="005B0425"/>
    <w:rsid w:val="005B34D5"/>
    <w:rsid w:val="005B514D"/>
    <w:rsid w:val="005C1E89"/>
    <w:rsid w:val="005C5F40"/>
    <w:rsid w:val="005F06DE"/>
    <w:rsid w:val="005F1F3C"/>
    <w:rsid w:val="005F3596"/>
    <w:rsid w:val="005F5771"/>
    <w:rsid w:val="00601AE5"/>
    <w:rsid w:val="00605B15"/>
    <w:rsid w:val="00615CE3"/>
    <w:rsid w:val="00641EA3"/>
    <w:rsid w:val="00643D6A"/>
    <w:rsid w:val="006470D2"/>
    <w:rsid w:val="00652416"/>
    <w:rsid w:val="00664CAF"/>
    <w:rsid w:val="006655BD"/>
    <w:rsid w:val="00667FE0"/>
    <w:rsid w:val="006703D3"/>
    <w:rsid w:val="00693294"/>
    <w:rsid w:val="006A3F9F"/>
    <w:rsid w:val="006B3C81"/>
    <w:rsid w:val="006C443F"/>
    <w:rsid w:val="006D018C"/>
    <w:rsid w:val="006D1A7D"/>
    <w:rsid w:val="006D4AE3"/>
    <w:rsid w:val="006D557B"/>
    <w:rsid w:val="006D5AFA"/>
    <w:rsid w:val="006D6631"/>
    <w:rsid w:val="006E70AB"/>
    <w:rsid w:val="006F4D02"/>
    <w:rsid w:val="00711E7C"/>
    <w:rsid w:val="0073631F"/>
    <w:rsid w:val="007408A5"/>
    <w:rsid w:val="0074386C"/>
    <w:rsid w:val="00761BF3"/>
    <w:rsid w:val="00762073"/>
    <w:rsid w:val="00767AE5"/>
    <w:rsid w:val="0077039F"/>
    <w:rsid w:val="00783D35"/>
    <w:rsid w:val="00786993"/>
    <w:rsid w:val="007A233E"/>
    <w:rsid w:val="007A5126"/>
    <w:rsid w:val="007B1F64"/>
    <w:rsid w:val="007B504A"/>
    <w:rsid w:val="007B51DD"/>
    <w:rsid w:val="007B527B"/>
    <w:rsid w:val="007C289B"/>
    <w:rsid w:val="007C2995"/>
    <w:rsid w:val="007C39B7"/>
    <w:rsid w:val="007C7191"/>
    <w:rsid w:val="007D11E0"/>
    <w:rsid w:val="007D13E5"/>
    <w:rsid w:val="007E0E32"/>
    <w:rsid w:val="007F0E29"/>
    <w:rsid w:val="0080428E"/>
    <w:rsid w:val="008126FA"/>
    <w:rsid w:val="00814BE3"/>
    <w:rsid w:val="008331A9"/>
    <w:rsid w:val="00841C13"/>
    <w:rsid w:val="00842D14"/>
    <w:rsid w:val="0085633F"/>
    <w:rsid w:val="00861246"/>
    <w:rsid w:val="00861C1B"/>
    <w:rsid w:val="00862A54"/>
    <w:rsid w:val="00865B1E"/>
    <w:rsid w:val="00875931"/>
    <w:rsid w:val="00875D2A"/>
    <w:rsid w:val="008771B2"/>
    <w:rsid w:val="008821A7"/>
    <w:rsid w:val="00882F09"/>
    <w:rsid w:val="00885FC3"/>
    <w:rsid w:val="00886B91"/>
    <w:rsid w:val="008A151F"/>
    <w:rsid w:val="008A29AD"/>
    <w:rsid w:val="008A2E44"/>
    <w:rsid w:val="008A4863"/>
    <w:rsid w:val="008C3448"/>
    <w:rsid w:val="008C3998"/>
    <w:rsid w:val="008C57E1"/>
    <w:rsid w:val="008C7732"/>
    <w:rsid w:val="008D001F"/>
    <w:rsid w:val="008D3426"/>
    <w:rsid w:val="008D503A"/>
    <w:rsid w:val="008E3701"/>
    <w:rsid w:val="008E5D17"/>
    <w:rsid w:val="008F476B"/>
    <w:rsid w:val="009006AF"/>
    <w:rsid w:val="009113AD"/>
    <w:rsid w:val="00922BDE"/>
    <w:rsid w:val="00930FCB"/>
    <w:rsid w:val="0093161E"/>
    <w:rsid w:val="00932305"/>
    <w:rsid w:val="00941DCA"/>
    <w:rsid w:val="00943BA7"/>
    <w:rsid w:val="0094469B"/>
    <w:rsid w:val="00953A61"/>
    <w:rsid w:val="009572F5"/>
    <w:rsid w:val="0096039B"/>
    <w:rsid w:val="00961BBC"/>
    <w:rsid w:val="00966385"/>
    <w:rsid w:val="0096695E"/>
    <w:rsid w:val="009753DA"/>
    <w:rsid w:val="00975B42"/>
    <w:rsid w:val="00981560"/>
    <w:rsid w:val="00981C3D"/>
    <w:rsid w:val="00983223"/>
    <w:rsid w:val="009914B3"/>
    <w:rsid w:val="009914BE"/>
    <w:rsid w:val="009916DE"/>
    <w:rsid w:val="00991BDB"/>
    <w:rsid w:val="009971A9"/>
    <w:rsid w:val="009A7E6A"/>
    <w:rsid w:val="009B443B"/>
    <w:rsid w:val="009B5429"/>
    <w:rsid w:val="009C0752"/>
    <w:rsid w:val="009C5663"/>
    <w:rsid w:val="009D6D05"/>
    <w:rsid w:val="009E1B30"/>
    <w:rsid w:val="009E21BA"/>
    <w:rsid w:val="009F0CD5"/>
    <w:rsid w:val="009F56D1"/>
    <w:rsid w:val="00A036D0"/>
    <w:rsid w:val="00A06A9D"/>
    <w:rsid w:val="00A15D3C"/>
    <w:rsid w:val="00A212D2"/>
    <w:rsid w:val="00A24D6B"/>
    <w:rsid w:val="00A24FFC"/>
    <w:rsid w:val="00A3018C"/>
    <w:rsid w:val="00A30EAB"/>
    <w:rsid w:val="00A33D4B"/>
    <w:rsid w:val="00A41608"/>
    <w:rsid w:val="00A4768A"/>
    <w:rsid w:val="00A555C1"/>
    <w:rsid w:val="00A55904"/>
    <w:rsid w:val="00A622A3"/>
    <w:rsid w:val="00A62371"/>
    <w:rsid w:val="00A669E5"/>
    <w:rsid w:val="00A7446F"/>
    <w:rsid w:val="00A76AE3"/>
    <w:rsid w:val="00A80E4E"/>
    <w:rsid w:val="00A93B4D"/>
    <w:rsid w:val="00AB2DFD"/>
    <w:rsid w:val="00AD0BA1"/>
    <w:rsid w:val="00AD3EEE"/>
    <w:rsid w:val="00AE1AAA"/>
    <w:rsid w:val="00AE6D54"/>
    <w:rsid w:val="00AF0DD4"/>
    <w:rsid w:val="00AF0FBD"/>
    <w:rsid w:val="00AF56EC"/>
    <w:rsid w:val="00AF6789"/>
    <w:rsid w:val="00B02DF8"/>
    <w:rsid w:val="00B0396D"/>
    <w:rsid w:val="00B05009"/>
    <w:rsid w:val="00B05EB3"/>
    <w:rsid w:val="00B0654B"/>
    <w:rsid w:val="00B07C1C"/>
    <w:rsid w:val="00B134B0"/>
    <w:rsid w:val="00B213BF"/>
    <w:rsid w:val="00B230F4"/>
    <w:rsid w:val="00B25D6D"/>
    <w:rsid w:val="00B30E23"/>
    <w:rsid w:val="00B35E92"/>
    <w:rsid w:val="00B36BA0"/>
    <w:rsid w:val="00B466F6"/>
    <w:rsid w:val="00B46A58"/>
    <w:rsid w:val="00B53484"/>
    <w:rsid w:val="00B5552E"/>
    <w:rsid w:val="00B77CA8"/>
    <w:rsid w:val="00B811CE"/>
    <w:rsid w:val="00BA3379"/>
    <w:rsid w:val="00BB09CC"/>
    <w:rsid w:val="00BC5802"/>
    <w:rsid w:val="00BC6F6C"/>
    <w:rsid w:val="00BC7501"/>
    <w:rsid w:val="00BD76DC"/>
    <w:rsid w:val="00BE399C"/>
    <w:rsid w:val="00BE6FCC"/>
    <w:rsid w:val="00C02F90"/>
    <w:rsid w:val="00C06493"/>
    <w:rsid w:val="00C10853"/>
    <w:rsid w:val="00C10A49"/>
    <w:rsid w:val="00C30D86"/>
    <w:rsid w:val="00C6122C"/>
    <w:rsid w:val="00C66A0E"/>
    <w:rsid w:val="00C768D8"/>
    <w:rsid w:val="00C835AA"/>
    <w:rsid w:val="00C8366C"/>
    <w:rsid w:val="00C839A6"/>
    <w:rsid w:val="00C86F51"/>
    <w:rsid w:val="00C90BD3"/>
    <w:rsid w:val="00CA3F01"/>
    <w:rsid w:val="00CE7FAD"/>
    <w:rsid w:val="00CF12B8"/>
    <w:rsid w:val="00CF3E10"/>
    <w:rsid w:val="00D22DF0"/>
    <w:rsid w:val="00D238E7"/>
    <w:rsid w:val="00D24046"/>
    <w:rsid w:val="00D24882"/>
    <w:rsid w:val="00D25026"/>
    <w:rsid w:val="00D25724"/>
    <w:rsid w:val="00D36758"/>
    <w:rsid w:val="00D4061B"/>
    <w:rsid w:val="00D41698"/>
    <w:rsid w:val="00D4515A"/>
    <w:rsid w:val="00D512CA"/>
    <w:rsid w:val="00D72414"/>
    <w:rsid w:val="00D75663"/>
    <w:rsid w:val="00D76541"/>
    <w:rsid w:val="00D82382"/>
    <w:rsid w:val="00D914BC"/>
    <w:rsid w:val="00DA35D5"/>
    <w:rsid w:val="00DA4A6D"/>
    <w:rsid w:val="00DB4ACC"/>
    <w:rsid w:val="00DC378A"/>
    <w:rsid w:val="00DC45B4"/>
    <w:rsid w:val="00DC526B"/>
    <w:rsid w:val="00DC7144"/>
    <w:rsid w:val="00DD06BD"/>
    <w:rsid w:val="00DD081B"/>
    <w:rsid w:val="00DD483D"/>
    <w:rsid w:val="00DE0104"/>
    <w:rsid w:val="00DF42A6"/>
    <w:rsid w:val="00E0262D"/>
    <w:rsid w:val="00E03B7D"/>
    <w:rsid w:val="00E10BB0"/>
    <w:rsid w:val="00E130CB"/>
    <w:rsid w:val="00E132E6"/>
    <w:rsid w:val="00E16EA5"/>
    <w:rsid w:val="00E362BD"/>
    <w:rsid w:val="00E41659"/>
    <w:rsid w:val="00E46B29"/>
    <w:rsid w:val="00E46E7B"/>
    <w:rsid w:val="00E5398C"/>
    <w:rsid w:val="00E53F61"/>
    <w:rsid w:val="00E56193"/>
    <w:rsid w:val="00E562A0"/>
    <w:rsid w:val="00E72EDF"/>
    <w:rsid w:val="00E76623"/>
    <w:rsid w:val="00E814AB"/>
    <w:rsid w:val="00E82CE0"/>
    <w:rsid w:val="00E83320"/>
    <w:rsid w:val="00EA303A"/>
    <w:rsid w:val="00EA68D8"/>
    <w:rsid w:val="00EB215B"/>
    <w:rsid w:val="00EB68F8"/>
    <w:rsid w:val="00EB6EF7"/>
    <w:rsid w:val="00EC4356"/>
    <w:rsid w:val="00ED6998"/>
    <w:rsid w:val="00EF2A30"/>
    <w:rsid w:val="00F06920"/>
    <w:rsid w:val="00F07273"/>
    <w:rsid w:val="00F13D09"/>
    <w:rsid w:val="00F156FA"/>
    <w:rsid w:val="00F158F3"/>
    <w:rsid w:val="00F15A2D"/>
    <w:rsid w:val="00F2311C"/>
    <w:rsid w:val="00F35773"/>
    <w:rsid w:val="00F51832"/>
    <w:rsid w:val="00F53BCD"/>
    <w:rsid w:val="00F62075"/>
    <w:rsid w:val="00F659B4"/>
    <w:rsid w:val="00F65DCA"/>
    <w:rsid w:val="00F85DC5"/>
    <w:rsid w:val="00F903B3"/>
    <w:rsid w:val="00F91DC2"/>
    <w:rsid w:val="00FA3F14"/>
    <w:rsid w:val="00FA5D65"/>
    <w:rsid w:val="00FB755C"/>
    <w:rsid w:val="00FC0621"/>
    <w:rsid w:val="00FC4766"/>
    <w:rsid w:val="00FC77C8"/>
    <w:rsid w:val="00FD0526"/>
    <w:rsid w:val="00FD0D74"/>
    <w:rsid w:val="00FF48E0"/>
    <w:rsid w:val="0FBCDAFA"/>
    <w:rsid w:val="229A8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9A62F"/>
  <w15:docId w15:val="{0D636747-9FA0-4A2D-8EF1-6FBFB484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43015B"/>
    <w:pPr>
      <w:spacing w:before="100" w:beforeAutospacing="1" w:after="100" w:afterAutospacing="1"/>
      <w:outlineLvl w:val="1"/>
    </w:pPr>
    <w:rPr>
      <w:rFonts w:ascii="Verdana" w:hAnsi="Verdana"/>
      <w:b/>
      <w:bCs/>
      <w:color w:val="6A812C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E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9916DE"/>
    <w:pPr>
      <w:spacing w:after="120"/>
    </w:pPr>
  </w:style>
  <w:style w:type="character" w:customStyle="1" w:styleId="PagrindinistekstasDiagrama">
    <w:name w:val="Pagrindinis tekstas Diagrama"/>
    <w:link w:val="Pagrindinistekstas"/>
    <w:rsid w:val="009916DE"/>
    <w:rPr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rsid w:val="000A247C"/>
    <w:pPr>
      <w:spacing w:before="100" w:beforeAutospacing="1" w:after="100" w:afterAutospacing="1"/>
    </w:pPr>
    <w:rPr>
      <w:lang w:val="en-GB" w:eastAsia="en-US"/>
    </w:rPr>
  </w:style>
  <w:style w:type="paragraph" w:customStyle="1" w:styleId="Sraopastraipa1">
    <w:name w:val="Sąrašo pastraipa1"/>
    <w:basedOn w:val="prastasis"/>
    <w:qFormat/>
    <w:rsid w:val="00B811CE"/>
    <w:pPr>
      <w:ind w:left="720"/>
      <w:contextualSpacing/>
    </w:pPr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B5552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5552E"/>
    <w:rPr>
      <w:rFonts w:ascii="Tahoma" w:hAnsi="Tahoma" w:cs="Tahoma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EA68D8"/>
    <w:pPr>
      <w:ind w:left="720"/>
      <w:contextualSpacing/>
    </w:pPr>
    <w:rPr>
      <w:lang w:val="en-US" w:eastAsia="en-US"/>
    </w:rPr>
  </w:style>
  <w:style w:type="paragraph" w:styleId="Pataisymai">
    <w:name w:val="Revision"/>
    <w:hidden/>
    <w:uiPriority w:val="99"/>
    <w:semiHidden/>
    <w:rsid w:val="00FB755C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B755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755C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FB755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B75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8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1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4300">
      <w:bodyDiv w:val="1"/>
      <w:marLeft w:val="0"/>
      <w:marRight w:val="0"/>
      <w:marTop w:val="397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3311">
          <w:marLeft w:val="0"/>
          <w:marRight w:val="0"/>
          <w:marTop w:val="0"/>
          <w:marBottom w:val="0"/>
          <w:divBdr>
            <w:top w:val="single" w:sz="18" w:space="0" w:color="6A812C"/>
            <w:left w:val="single" w:sz="18" w:space="0" w:color="6A812C"/>
            <w:bottom w:val="single" w:sz="18" w:space="0" w:color="6A812C"/>
            <w:right w:val="single" w:sz="18" w:space="0" w:color="6A812C"/>
          </w:divBdr>
          <w:divsChild>
            <w:div w:id="1125389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2923284">
                  <w:marLeft w:val="504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3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504">
      <w:bodyDiv w:val="1"/>
      <w:marLeft w:val="0"/>
      <w:marRight w:val="0"/>
      <w:marTop w:val="397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715">
          <w:marLeft w:val="0"/>
          <w:marRight w:val="0"/>
          <w:marTop w:val="0"/>
          <w:marBottom w:val="0"/>
          <w:divBdr>
            <w:top w:val="single" w:sz="18" w:space="0" w:color="6A812C"/>
            <w:left w:val="single" w:sz="18" w:space="0" w:color="6A812C"/>
            <w:bottom w:val="single" w:sz="18" w:space="0" w:color="6A812C"/>
            <w:right w:val="single" w:sz="18" w:space="0" w:color="6A812C"/>
          </w:divBdr>
          <w:divsChild>
            <w:div w:id="1600261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82751816">
                  <w:marLeft w:val="504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3024</Words>
  <Characters>1724</Characters>
  <Application>Microsoft Office Word</Application>
  <DocSecurity>0</DocSecurity>
  <Lines>14</Lines>
  <Paragraphs>9</Paragraphs>
  <ScaleCrop>false</ScaleCrop>
  <Company>Neringos savivaldybes administracija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R.Baltrusaitiene</dc:creator>
  <cp:lastModifiedBy>Viktorija Karčiauskienė</cp:lastModifiedBy>
  <cp:revision>1</cp:revision>
  <cp:lastPrinted>2025-04-09T12:20:00Z</cp:lastPrinted>
  <dcterms:created xsi:type="dcterms:W3CDTF">2025-04-16T08:07:00Z</dcterms:created>
  <dcterms:modified xsi:type="dcterms:W3CDTF">2025-04-17T06:10:00Z</dcterms:modified>
</cp:coreProperties>
</file>